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23AC1" w:rsidRPr="00223AC1" w:rsidTr="00756E7C">
        <w:trPr>
          <w:trHeight w:val="1130"/>
        </w:trPr>
        <w:tc>
          <w:tcPr>
            <w:tcW w:w="3540" w:type="dxa"/>
          </w:tcPr>
          <w:p w:rsidR="00223AC1" w:rsidRPr="00223AC1" w:rsidRDefault="00223AC1" w:rsidP="0022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3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223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223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23AC1" w:rsidRPr="00223AC1" w:rsidRDefault="00223AC1" w:rsidP="0022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23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23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23AC1" w:rsidRPr="00223AC1" w:rsidRDefault="00223AC1" w:rsidP="00223AC1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3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223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223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23AC1" w:rsidRPr="00223AC1" w:rsidRDefault="00223AC1" w:rsidP="0022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3AC1" w:rsidRPr="00223AC1" w:rsidRDefault="00223AC1" w:rsidP="0022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3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23AC1" w:rsidRPr="00223AC1" w:rsidRDefault="00223AC1" w:rsidP="0022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3AC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2CC8FD" wp14:editId="7927660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23AC1" w:rsidRPr="00223AC1" w:rsidRDefault="00223AC1" w:rsidP="0022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3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23AC1" w:rsidRPr="00223AC1" w:rsidRDefault="00223AC1" w:rsidP="0022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3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23AC1" w:rsidRPr="00223AC1" w:rsidRDefault="00223AC1" w:rsidP="0022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3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23AC1" w:rsidRPr="00223AC1" w:rsidRDefault="00223AC1" w:rsidP="0022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3AC1" w:rsidRPr="00223AC1" w:rsidRDefault="00223AC1" w:rsidP="00223A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3A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23AC1" w:rsidRPr="00223AC1" w:rsidRDefault="00223AC1" w:rsidP="00223A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23AC1" w:rsidRPr="00223AC1" w:rsidRDefault="00223AC1" w:rsidP="00223AC1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Pr="00223A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.02.2025  № </w:t>
      </w:r>
      <w:r w:rsidR="00C223A6">
        <w:rPr>
          <w:rFonts w:ascii="Times New Roman" w:eastAsia="Times New Roman" w:hAnsi="Times New Roman"/>
          <w:bCs/>
          <w:sz w:val="28"/>
          <w:szCs w:val="28"/>
          <w:lang w:eastAsia="ru-RU"/>
        </w:rPr>
        <w:t>371</w:t>
      </w:r>
    </w:p>
    <w:p w:rsidR="00116810" w:rsidRDefault="00116810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16810" w:rsidRDefault="00116810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Default="00D27FB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C44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45769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постановление</w:t>
      </w:r>
      <w:r w:rsidR="00DC44EC">
        <w:rPr>
          <w:rFonts w:ascii="Times New Roman" w:hAnsi="Times New Roman" w:cs="Times New Roman"/>
          <w:sz w:val="28"/>
        </w:rPr>
        <w:t xml:space="preserve"> администрации города Чебоксары от </w:t>
      </w:r>
      <w:r w:rsidR="00DC44EC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DC44EC">
        <w:rPr>
          <w:rFonts w:ascii="Times New Roman" w:hAnsi="Times New Roman" w:cs="Times New Roman"/>
          <w:sz w:val="28"/>
          <w:szCs w:val="28"/>
        </w:rPr>
        <w:t>№ 1978</w:t>
      </w:r>
      <w:r w:rsidR="00DC44EC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DC44EC">
        <w:rPr>
          <w:rFonts w:ascii="Times New Roman" w:hAnsi="Times New Roman" w:cs="Times New Roman"/>
          <w:sz w:val="28"/>
          <w:szCs w:val="28"/>
        </w:rPr>
        <w:t>«</w:t>
      </w:r>
      <w:r w:rsidR="0061385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41CEF">
        <w:rPr>
          <w:rFonts w:ascii="Times New Roman" w:hAnsi="Times New Roman" w:cs="Times New Roman"/>
          <w:sz w:val="28"/>
          <w:szCs w:val="28"/>
        </w:rPr>
        <w:t>П</w:t>
      </w:r>
      <w:r w:rsidR="00DC44EC">
        <w:rPr>
          <w:rFonts w:ascii="Times New Roman" w:hAnsi="Times New Roman" w:cs="Times New Roman"/>
          <w:sz w:val="28"/>
          <w:szCs w:val="28"/>
        </w:rPr>
        <w:t>еречн</w:t>
      </w:r>
      <w:r w:rsidR="0061385E">
        <w:rPr>
          <w:rFonts w:ascii="Times New Roman" w:hAnsi="Times New Roman" w:cs="Times New Roman"/>
          <w:sz w:val="28"/>
          <w:szCs w:val="28"/>
        </w:rPr>
        <w:t>я</w:t>
      </w:r>
      <w:r w:rsidR="00DC44EC">
        <w:rPr>
          <w:rFonts w:ascii="Times New Roman" w:hAnsi="Times New Roman" w:cs="Times New Roman"/>
          <w:sz w:val="28"/>
          <w:szCs w:val="28"/>
        </w:rPr>
        <w:t xml:space="preserve"> мест отбывания наказания в</w:t>
      </w:r>
      <w:r w:rsidR="00DA3719">
        <w:rPr>
          <w:rFonts w:ascii="Times New Roman" w:hAnsi="Times New Roman" w:cs="Times New Roman"/>
          <w:sz w:val="28"/>
          <w:szCs w:val="28"/>
        </w:rPr>
        <w:t> </w:t>
      </w:r>
      <w:r w:rsidR="00DC44EC">
        <w:rPr>
          <w:rFonts w:ascii="Times New Roman" w:hAnsi="Times New Roman" w:cs="Times New Roman"/>
          <w:sz w:val="28"/>
          <w:szCs w:val="28"/>
        </w:rPr>
        <w:t>виде исправительных работ, назначенных осужденному, не</w:t>
      </w:r>
      <w:r w:rsidR="00DA3719">
        <w:rPr>
          <w:rFonts w:ascii="Times New Roman" w:hAnsi="Times New Roman" w:cs="Times New Roman"/>
          <w:sz w:val="28"/>
          <w:szCs w:val="28"/>
        </w:rPr>
        <w:t> </w:t>
      </w:r>
      <w:r w:rsidR="00DC44EC">
        <w:rPr>
          <w:rFonts w:ascii="Times New Roman" w:hAnsi="Times New Roman" w:cs="Times New Roman"/>
          <w:sz w:val="28"/>
          <w:szCs w:val="28"/>
        </w:rPr>
        <w:t>имеющему основное место работы»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794720" w:rsidRDefault="008A4817" w:rsidP="00DC44EC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br/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с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а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н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в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л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я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е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279" w:rsidRPr="00701A67" w:rsidRDefault="00701A67" w:rsidP="00DC44EC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A67">
        <w:rPr>
          <w:rFonts w:ascii="Times New Roman" w:hAnsi="Times New Roman" w:cs="Times New Roman"/>
          <w:sz w:val="28"/>
        </w:rPr>
        <w:t>Внести в постановление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</w:t>
      </w:r>
      <w:r w:rsidR="00DC44EC">
        <w:rPr>
          <w:rFonts w:ascii="Times New Roman" w:hAnsi="Times New Roman" w:cs="Times New Roman"/>
          <w:sz w:val="28"/>
        </w:rPr>
        <w:t xml:space="preserve"> от 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01.06.2022 </w:t>
      </w:r>
      <w:r w:rsidR="00274D13">
        <w:rPr>
          <w:rFonts w:ascii="Times New Roman" w:hAnsi="Times New Roman" w:cs="Times New Roman"/>
          <w:sz w:val="28"/>
          <w:szCs w:val="28"/>
        </w:rPr>
        <w:t>№</w:t>
      </w:r>
      <w:r w:rsidR="00DC44EC">
        <w:rPr>
          <w:rFonts w:ascii="Times New Roman" w:hAnsi="Times New Roman" w:cs="Times New Roman"/>
          <w:sz w:val="28"/>
          <w:szCs w:val="28"/>
        </w:rPr>
        <w:t> </w:t>
      </w:r>
      <w:r w:rsidR="00274D13">
        <w:rPr>
          <w:rFonts w:ascii="Times New Roman" w:hAnsi="Times New Roman" w:cs="Times New Roman"/>
          <w:sz w:val="28"/>
          <w:szCs w:val="28"/>
        </w:rPr>
        <w:t>1978</w:t>
      </w:r>
      <w:r w:rsidR="00274D13" w:rsidRPr="00274D13">
        <w:rPr>
          <w:rFonts w:ascii="Times New Roman" w:hAnsi="Times New Roman" w:cs="Times New Roman"/>
          <w:sz w:val="28"/>
          <w:szCs w:val="28"/>
        </w:rPr>
        <w:t xml:space="preserve"> </w:t>
      </w:r>
      <w:r w:rsidR="00274D13">
        <w:rPr>
          <w:rFonts w:ascii="Times New Roman" w:hAnsi="Times New Roman" w:cs="Times New Roman"/>
          <w:sz w:val="28"/>
          <w:szCs w:val="28"/>
        </w:rPr>
        <w:t>«</w:t>
      </w:r>
      <w:r w:rsidR="00EE21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41CEF">
        <w:rPr>
          <w:rFonts w:ascii="Times New Roman" w:hAnsi="Times New Roman" w:cs="Times New Roman"/>
          <w:sz w:val="28"/>
          <w:szCs w:val="28"/>
        </w:rPr>
        <w:t>П</w:t>
      </w:r>
      <w:r w:rsidR="00400F1B">
        <w:rPr>
          <w:rFonts w:ascii="Times New Roman" w:hAnsi="Times New Roman" w:cs="Times New Roman"/>
          <w:sz w:val="28"/>
          <w:szCs w:val="28"/>
        </w:rPr>
        <w:t>еречн</w:t>
      </w:r>
      <w:r w:rsidR="00EE2127">
        <w:rPr>
          <w:rFonts w:ascii="Times New Roman" w:hAnsi="Times New Roman" w:cs="Times New Roman"/>
          <w:sz w:val="28"/>
          <w:szCs w:val="28"/>
        </w:rPr>
        <w:t>я</w:t>
      </w:r>
      <w:r w:rsidR="00400F1B">
        <w:rPr>
          <w:rFonts w:ascii="Times New Roman" w:hAnsi="Times New Roman" w:cs="Times New Roman"/>
          <w:sz w:val="28"/>
          <w:szCs w:val="28"/>
        </w:rPr>
        <w:t xml:space="preserve"> мест отбывания наказания в</w:t>
      </w:r>
      <w:r w:rsidR="00DA3719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виде исправительных работ, назначенных осужденному, не имеющему основное место работы</w:t>
      </w:r>
      <w:r w:rsidR="00274D13">
        <w:rPr>
          <w:rFonts w:ascii="Times New Roman" w:hAnsi="Times New Roman" w:cs="Times New Roman"/>
          <w:sz w:val="28"/>
          <w:szCs w:val="28"/>
        </w:rPr>
        <w:t>»</w:t>
      </w:r>
      <w:r w:rsidR="00EA0E97">
        <w:rPr>
          <w:rFonts w:ascii="Times New Roman" w:hAnsi="Times New Roman" w:cs="Times New Roman"/>
          <w:sz w:val="28"/>
          <w:szCs w:val="28"/>
        </w:rPr>
        <w:t xml:space="preserve"> </w:t>
      </w:r>
      <w:r w:rsidR="00DC44EC" w:rsidRPr="00701A67">
        <w:rPr>
          <w:rFonts w:ascii="Times New Roman" w:hAnsi="Times New Roman" w:cs="Times New Roman"/>
          <w:sz w:val="28"/>
        </w:rPr>
        <w:t>изменени</w:t>
      </w:r>
      <w:r w:rsidR="00DC44EC">
        <w:rPr>
          <w:rFonts w:ascii="Times New Roman" w:hAnsi="Times New Roman" w:cs="Times New Roman"/>
          <w:sz w:val="28"/>
        </w:rPr>
        <w:t>е,</w:t>
      </w:r>
      <w:r w:rsidR="00DC44EC" w:rsidRPr="00701A67">
        <w:rPr>
          <w:rFonts w:ascii="Times New Roman" w:hAnsi="Times New Roman" w:cs="Times New Roman"/>
          <w:sz w:val="28"/>
          <w:szCs w:val="28"/>
        </w:rPr>
        <w:t xml:space="preserve"> </w:t>
      </w:r>
      <w:r w:rsidRPr="00701A67">
        <w:rPr>
          <w:rFonts w:ascii="Times New Roman" w:hAnsi="Times New Roman" w:cs="Times New Roman"/>
          <w:sz w:val="28"/>
          <w:szCs w:val="28"/>
        </w:rPr>
        <w:t>изложив приложение</w:t>
      </w:r>
      <w:r w:rsidR="00DC44EC">
        <w:rPr>
          <w:rFonts w:ascii="Times New Roman" w:hAnsi="Times New Roman" w:cs="Times New Roman"/>
          <w:sz w:val="28"/>
          <w:szCs w:val="28"/>
        </w:rPr>
        <w:t xml:space="preserve"> к нему </w:t>
      </w:r>
      <w:r w:rsidRPr="00701A67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C44E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01A67">
        <w:rPr>
          <w:rFonts w:ascii="Times New Roman" w:hAnsi="Times New Roman" w:cs="Times New Roman"/>
          <w:sz w:val="28"/>
          <w:szCs w:val="28"/>
        </w:rPr>
        <w:t>приложени</w:t>
      </w:r>
      <w:r w:rsidR="00DC44EC">
        <w:rPr>
          <w:rFonts w:ascii="Times New Roman" w:hAnsi="Times New Roman" w:cs="Times New Roman"/>
          <w:sz w:val="28"/>
          <w:szCs w:val="28"/>
        </w:rPr>
        <w:t>ю</w:t>
      </w:r>
      <w:r w:rsidRPr="00701A6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C6761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563D"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D04B23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8A4817" w:rsidRDefault="008A4817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18B5" w:rsidRDefault="00620355" w:rsidP="00DC44E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4218B5" w:rsidSect="00031986">
          <w:footerReference w:type="default" r:id="rId9"/>
          <w:pgSz w:w="11906" w:h="16838"/>
          <w:pgMar w:top="1134" w:right="850" w:bottom="426" w:left="1701" w:header="708" w:footer="641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116810">
        <w:rPr>
          <w:rFonts w:ascii="Times New Roman" w:hAnsi="Times New Roman" w:cs="Times New Roman"/>
          <w:sz w:val="28"/>
          <w:szCs w:val="28"/>
        </w:rPr>
        <w:tab/>
      </w:r>
      <w:r w:rsidR="00116810">
        <w:rPr>
          <w:rFonts w:ascii="Times New Roman" w:hAnsi="Times New Roman" w:cs="Times New Roman"/>
          <w:sz w:val="28"/>
          <w:szCs w:val="28"/>
        </w:rPr>
        <w:tab/>
      </w:r>
      <w:r w:rsidR="00387A11">
        <w:rPr>
          <w:rFonts w:ascii="Times New Roman" w:hAnsi="Times New Roman" w:cs="Times New Roman"/>
          <w:sz w:val="28"/>
          <w:szCs w:val="28"/>
        </w:rPr>
        <w:t xml:space="preserve">   В.А. Доброхотов 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к постановлению</w:t>
      </w:r>
      <w:r w:rsidR="00DC44EC">
        <w:rPr>
          <w:rFonts w:ascii="Times New Roman" w:hAnsi="Times New Roman" w:cs="Times New Roman"/>
          <w:sz w:val="28"/>
          <w:szCs w:val="28"/>
        </w:rPr>
        <w:t xml:space="preserve"> </w:t>
      </w:r>
      <w:r w:rsidRPr="00DC44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DC44EC" w:rsidRDefault="00387A11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223A6">
        <w:rPr>
          <w:rFonts w:ascii="Times New Roman" w:hAnsi="Times New Roman" w:cs="Times New Roman"/>
          <w:sz w:val="28"/>
          <w:szCs w:val="28"/>
        </w:rPr>
        <w:t xml:space="preserve"> </w:t>
      </w:r>
      <w:r w:rsidR="006706B5">
        <w:rPr>
          <w:rFonts w:ascii="Times New Roman" w:hAnsi="Times New Roman" w:cs="Times New Roman"/>
          <w:sz w:val="28"/>
          <w:szCs w:val="28"/>
        </w:rPr>
        <w:t>17.02.2025</w:t>
      </w:r>
      <w:r w:rsidR="00C22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706B5">
        <w:rPr>
          <w:rFonts w:ascii="Times New Roman" w:hAnsi="Times New Roman" w:cs="Times New Roman"/>
          <w:sz w:val="28"/>
          <w:szCs w:val="28"/>
        </w:rPr>
        <w:t>371</w:t>
      </w:r>
      <w:bookmarkStart w:id="0" w:name="_GoBack"/>
      <w:bookmarkEnd w:id="0"/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DC44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C44EC" w:rsidRDefault="00DC44EC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701A67" w:rsidRPr="00DC44EC" w:rsidRDefault="00701A67" w:rsidP="00DC44EC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DC44EC">
        <w:rPr>
          <w:rFonts w:ascii="Times New Roman" w:hAnsi="Times New Roman" w:cs="Times New Roman"/>
          <w:sz w:val="28"/>
          <w:szCs w:val="28"/>
        </w:rPr>
        <w:t>от 01.06.2022 № 1978</w:t>
      </w:r>
    </w:p>
    <w:p w:rsidR="00701A67" w:rsidRDefault="00701A67" w:rsidP="00701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F96" w:rsidRDefault="00701A67" w:rsidP="00701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еречень </w:t>
      </w:r>
    </w:p>
    <w:p w:rsidR="002F5F96" w:rsidRDefault="00701A67" w:rsidP="00701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 отбывания наказания в виде исправительных работ, </w:t>
      </w:r>
    </w:p>
    <w:p w:rsidR="00701A67" w:rsidRPr="00F41A63" w:rsidRDefault="00701A67" w:rsidP="002F5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>назначенных</w:t>
      </w:r>
      <w:proofErr w:type="gramEnd"/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осужденному, не имеющему основного места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>работы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(по согласованию)</w:t>
      </w:r>
    </w:p>
    <w:p w:rsidR="002F5F96" w:rsidRDefault="002F5F96" w:rsidP="002F5F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529"/>
      </w:tblGrid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F5F96" w:rsidRDefault="002F5F9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предприятия, организации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tabs>
                <w:tab w:val="left" w:pos="486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Реквизиты </w:t>
            </w:r>
          </w:p>
        </w:tc>
      </w:tr>
      <w:tr w:rsidR="002F5F96" w:rsidTr="00D54B56">
        <w:tc>
          <w:tcPr>
            <w:tcW w:w="9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B90" w:rsidRDefault="00A93B90">
            <w:pPr>
              <w:tabs>
                <w:tab w:val="left" w:pos="486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5F96" w:rsidRDefault="002F5F96">
            <w:pPr>
              <w:tabs>
                <w:tab w:val="left" w:pos="486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управа по Ленинскому  району администрации города Чебоксары</w:t>
            </w:r>
          </w:p>
          <w:p w:rsidR="00A93B90" w:rsidRDefault="00A93B90">
            <w:pPr>
              <w:tabs>
                <w:tab w:val="left" w:pos="4864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«АБС Русь»</w:t>
            </w:r>
          </w:p>
          <w:p w:rsidR="002F5F96" w:rsidRDefault="002F5F96" w:rsidP="001168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пр. И. Яковлева, д. 1</w:t>
            </w:r>
          </w:p>
          <w:p w:rsidR="002F5F96" w:rsidRDefault="002F5F96" w:rsidP="00116810">
            <w:pPr>
              <w:tabs>
                <w:tab w:val="left" w:pos="486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7709713406, ОГРН 1067760308945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Комцентр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Стратегия»</w:t>
            </w:r>
          </w:p>
          <w:p w:rsidR="002F5F96" w:rsidRDefault="002F5F96" w:rsidP="001168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Ф. Гладкова, д. 11</w:t>
            </w:r>
          </w:p>
          <w:p w:rsidR="002F5F96" w:rsidRDefault="002F5F96" w:rsidP="00116810">
            <w:pPr>
              <w:tabs>
                <w:tab w:val="left" w:pos="1178"/>
                <w:tab w:val="left" w:pos="486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2127308181, КПП 213001001, ОГРН 1022100982200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«ЧОО «Дельта»</w:t>
            </w:r>
          </w:p>
          <w:p w:rsidR="002F5F96" w:rsidRDefault="002F5F96" w:rsidP="001168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г.Чебоксары, ул. </w:t>
            </w:r>
            <w:proofErr w:type="spellStart"/>
            <w:r>
              <w:rPr>
                <w:sz w:val="26"/>
                <w:szCs w:val="26"/>
                <w:lang w:eastAsia="en-US"/>
              </w:rPr>
              <w:t>Хевешская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д. 5, </w:t>
            </w:r>
            <w:proofErr w:type="spellStart"/>
            <w:r>
              <w:rPr>
                <w:sz w:val="26"/>
                <w:szCs w:val="26"/>
                <w:lang w:eastAsia="en-US"/>
              </w:rPr>
              <w:t>помещ</w:t>
            </w:r>
            <w:proofErr w:type="spellEnd"/>
            <w:r>
              <w:rPr>
                <w:sz w:val="26"/>
                <w:szCs w:val="26"/>
                <w:lang w:eastAsia="en-US"/>
              </w:rPr>
              <w:t>. 3</w:t>
            </w:r>
          </w:p>
          <w:p w:rsidR="002F5F96" w:rsidRDefault="002F5F96" w:rsidP="00116810">
            <w:pPr>
              <w:tabs>
                <w:tab w:val="left" w:pos="486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2130117998, КПП 213001001, ОГРН 113230004709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D54B56">
            <w:pPr>
              <w:pStyle w:val="ad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ИП Димитриев Денис Александрович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Эгерский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б-р, д. 45, кв. 169</w:t>
            </w:r>
          </w:p>
          <w:p w:rsidR="002F5F96" w:rsidRDefault="002F5F96" w:rsidP="00116810">
            <w:pPr>
              <w:tabs>
                <w:tab w:val="left" w:pos="1721"/>
                <w:tab w:val="left" w:pos="486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212885847479, ОРНИП 318213000073662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A93B90">
            <w:pPr>
              <w:pStyle w:val="ad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ИП </w:t>
            </w:r>
            <w:proofErr w:type="spellStart"/>
            <w:r>
              <w:rPr>
                <w:sz w:val="26"/>
                <w:szCs w:val="26"/>
                <w:lang w:eastAsia="en-US"/>
              </w:rPr>
              <w:t>Бачурихин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Марк Васильевич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г.Чебоксары,  пр. Мира, д. 98, кв. 129</w:t>
            </w:r>
          </w:p>
          <w:p w:rsidR="002F5F96" w:rsidRPr="00A93B90" w:rsidRDefault="002F5F96" w:rsidP="00116810">
            <w:pPr>
              <w:tabs>
                <w:tab w:val="left" w:pos="4864"/>
              </w:tabs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A93B90">
              <w:rPr>
                <w:rFonts w:ascii="Times New Roman" w:hAnsi="Times New Roman"/>
                <w:spacing w:val="-2"/>
                <w:sz w:val="26"/>
                <w:szCs w:val="26"/>
              </w:rPr>
              <w:t>ИНН 213007420474, ОГРНИП 312213025700063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ОАО «Чебоксарская керамика»</w:t>
            </w:r>
          </w:p>
          <w:p w:rsidR="002F5F96" w:rsidRDefault="002F5F96" w:rsidP="001168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г.Чебоксары, пр. </w:t>
            </w:r>
            <w:proofErr w:type="spellStart"/>
            <w:r>
              <w:rPr>
                <w:sz w:val="26"/>
                <w:szCs w:val="26"/>
                <w:lang w:eastAsia="en-US"/>
              </w:rPr>
              <w:t>И.Яковлева</w:t>
            </w:r>
            <w:proofErr w:type="spellEnd"/>
            <w:r>
              <w:rPr>
                <w:sz w:val="26"/>
                <w:szCs w:val="26"/>
                <w:lang w:eastAsia="en-US"/>
              </w:rPr>
              <w:t>, д. 35</w:t>
            </w:r>
          </w:p>
          <w:p w:rsidR="002F5F96" w:rsidRDefault="002F5F96" w:rsidP="00116810">
            <w:pPr>
              <w:tabs>
                <w:tab w:val="left" w:pos="4864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2126000757, КПП 213001001, ОГРН 1022100984003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A93B9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 Петухова Наталия Владимировна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пр. </w:t>
            </w:r>
            <w:proofErr w:type="spellStart"/>
            <w:r>
              <w:rPr>
                <w:sz w:val="26"/>
                <w:szCs w:val="26"/>
                <w:lang w:eastAsia="en-US"/>
              </w:rPr>
              <w:t>И.Яковлева</w:t>
            </w:r>
            <w:proofErr w:type="spellEnd"/>
            <w:r>
              <w:rPr>
                <w:sz w:val="26"/>
                <w:szCs w:val="26"/>
                <w:lang w:eastAsia="en-US"/>
              </w:rPr>
              <w:t>, 43А.</w:t>
            </w:r>
          </w:p>
          <w:p w:rsidR="002F5F96" w:rsidRPr="00A93B90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pacing w:val="-2"/>
                <w:sz w:val="26"/>
                <w:szCs w:val="26"/>
                <w:lang w:eastAsia="en-US"/>
              </w:rPr>
            </w:pPr>
            <w:r w:rsidRPr="00A93B90">
              <w:rPr>
                <w:spacing w:val="-2"/>
                <w:sz w:val="26"/>
                <w:szCs w:val="26"/>
                <w:lang w:eastAsia="en-US"/>
              </w:rPr>
              <w:t>ИНН 213000569933, ОГРНИП 320213000015643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6706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2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«Керосинка»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30"/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пл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ечников</w:t>
            </w:r>
            <w:proofErr w:type="spellEnd"/>
            <w:r>
              <w:rPr>
                <w:sz w:val="26"/>
                <w:szCs w:val="26"/>
                <w:lang w:eastAsia="en-US"/>
              </w:rPr>
              <w:t>, д.1, офис 1, ИНН 2130204545, КПП 213001001, ОГРН 1182130010006</w:t>
            </w:r>
          </w:p>
        </w:tc>
      </w:tr>
      <w:tr w:rsidR="002F5F96" w:rsidTr="00D54B56">
        <w:tc>
          <w:tcPr>
            <w:tcW w:w="9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B90" w:rsidRDefault="00A93B90" w:rsidP="00116810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управа по Московскому  району администрации города Чебоксары</w:t>
            </w:r>
          </w:p>
          <w:p w:rsidR="00A93B90" w:rsidRDefault="00A93B90" w:rsidP="00116810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«ЧПО им. В.И. Чапаева»</w:t>
            </w:r>
          </w:p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Социалистическая, 1</w:t>
            </w:r>
          </w:p>
          <w:p w:rsidR="002F5F96" w:rsidRDefault="002F5F96" w:rsidP="00116810">
            <w:pPr>
              <w:pStyle w:val="ad"/>
              <w:tabs>
                <w:tab w:val="left" w:pos="1496"/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2130095159, КПП 213001001, ОГРН 1112130014325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«Чебоксарский завод «Металлист»»</w:t>
            </w:r>
          </w:p>
          <w:p w:rsidR="002F5F96" w:rsidRDefault="002F5F96" w:rsidP="00116810">
            <w:pPr>
              <w:pStyle w:val="ad"/>
              <w:tabs>
                <w:tab w:val="left" w:pos="2431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г.Чебоксары, ул. Гражданская, д. 77</w:t>
            </w:r>
          </w:p>
          <w:p w:rsidR="002F5F96" w:rsidRDefault="002F5F96" w:rsidP="00D54B56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2129009042, КПП 213001001, ОГРН 1022101269662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 Платонов Алексей Владиславович</w:t>
            </w:r>
          </w:p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г.Чебоксары, ул. Афанасьева, д. 9, кв. 244, ИНН 212802510160, ОГРНИП 317213000014430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Чебоксарская городская ассоциация ЖС и ЖК, ТСЖ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253"/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пр. М. Горького, д. 7, ИНН 2128018630, КПП 213001001, ОГРН 1022101152732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«Специализированное автохозяйство»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gramStart"/>
            <w:r>
              <w:rPr>
                <w:sz w:val="26"/>
                <w:szCs w:val="26"/>
                <w:lang w:eastAsia="en-US"/>
              </w:rPr>
              <w:t>Заводская</w:t>
            </w:r>
            <w:proofErr w:type="gramEnd"/>
            <w:r>
              <w:rPr>
                <w:sz w:val="26"/>
                <w:szCs w:val="26"/>
                <w:lang w:eastAsia="en-US"/>
              </w:rPr>
              <w:t>, д. 4, ИНН 2130017432, КПП 213001001, ОГРН 1072130006024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«Озон»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spellStart"/>
            <w:r>
              <w:rPr>
                <w:sz w:val="26"/>
                <w:szCs w:val="26"/>
                <w:lang w:eastAsia="en-US"/>
              </w:rPr>
              <w:t>Эльменя</w:t>
            </w:r>
            <w:proofErr w:type="spellEnd"/>
            <w:r>
              <w:rPr>
                <w:sz w:val="26"/>
                <w:szCs w:val="26"/>
                <w:lang w:eastAsia="en-US"/>
              </w:rPr>
              <w:t>, д.18, ИНН 2129065030, КПП 213001001, ОГРН 1052128140921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Камал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gramStart"/>
            <w:r>
              <w:rPr>
                <w:sz w:val="26"/>
                <w:szCs w:val="26"/>
                <w:lang w:eastAsia="en-US"/>
              </w:rPr>
              <w:t>Гражданская</w:t>
            </w:r>
            <w:proofErr w:type="gramEnd"/>
            <w:r>
              <w:rPr>
                <w:sz w:val="26"/>
                <w:szCs w:val="26"/>
                <w:lang w:eastAsia="en-US"/>
              </w:rPr>
              <w:t>, д.119Б, ИНН 2130170790, КПП 213001001, ОГРН 1162130056450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991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«ПСК «</w:t>
            </w:r>
            <w:proofErr w:type="spellStart"/>
            <w:r>
              <w:rPr>
                <w:sz w:val="26"/>
                <w:szCs w:val="26"/>
                <w:lang w:eastAsia="en-US"/>
              </w:rPr>
              <w:t>СтройПолиХим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г.Чебоксары, ул. </w:t>
            </w:r>
            <w:proofErr w:type="spellStart"/>
            <w:r>
              <w:rPr>
                <w:sz w:val="26"/>
                <w:szCs w:val="26"/>
                <w:lang w:eastAsia="en-US"/>
              </w:rPr>
              <w:t>Э.М.Юрьева</w:t>
            </w:r>
            <w:proofErr w:type="spellEnd"/>
            <w:r>
              <w:rPr>
                <w:sz w:val="26"/>
                <w:szCs w:val="26"/>
                <w:lang w:eastAsia="en-US"/>
              </w:rPr>
              <w:t>, д.4, пом./</w:t>
            </w:r>
            <w:proofErr w:type="spellStart"/>
            <w:r>
              <w:rPr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sz w:val="26"/>
                <w:szCs w:val="26"/>
                <w:lang w:eastAsia="en-US"/>
              </w:rPr>
              <w:t>. 2/2, ИНН 2130016157, КПП 213001001, ОГРН 1072130005090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 w:rsidP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ИП Михайлов Вячеслав Анатольевич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г.Чебоксары, ул. </w:t>
            </w:r>
            <w:proofErr w:type="gramStart"/>
            <w:r>
              <w:rPr>
                <w:sz w:val="26"/>
                <w:szCs w:val="26"/>
                <w:lang w:eastAsia="en-US"/>
              </w:rPr>
              <w:t>Университетская</w:t>
            </w:r>
            <w:proofErr w:type="gramEnd"/>
            <w:r>
              <w:rPr>
                <w:sz w:val="26"/>
                <w:szCs w:val="26"/>
                <w:lang w:eastAsia="en-US"/>
              </w:rPr>
              <w:t>, д.38/1, кв.186, ИНН 212805078781, ОГРНИП 314213024800101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93B9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«Первая строительная компания-21»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пл. Речников, д.3, оф.154, ИНН 2116004840, КПП 211601001, ОГРН 1212100006942</w:t>
            </w:r>
          </w:p>
        </w:tc>
      </w:tr>
      <w:tr w:rsidR="002F5F96" w:rsidTr="00D54B56">
        <w:tc>
          <w:tcPr>
            <w:tcW w:w="9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управа по Калининскому району администрации города Чебоксары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«Караван»</w:t>
            </w:r>
          </w:p>
          <w:p w:rsidR="002F5F96" w:rsidRDefault="002F5F96" w:rsidP="00116810">
            <w:pPr>
              <w:pStyle w:val="ad"/>
              <w:tabs>
                <w:tab w:val="left" w:pos="1384"/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Кабельный проезд, д. 3</w:t>
            </w:r>
          </w:p>
          <w:p w:rsidR="002F5F96" w:rsidRDefault="002F5F96" w:rsidP="00116810">
            <w:pPr>
              <w:pStyle w:val="ad"/>
              <w:tabs>
                <w:tab w:val="left" w:pos="393"/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2130220716, КПП 213001001, ОГРН 1202100006910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ОАО «</w:t>
            </w:r>
            <w:proofErr w:type="spellStart"/>
            <w:r>
              <w:rPr>
                <w:sz w:val="26"/>
                <w:szCs w:val="26"/>
                <w:lang w:eastAsia="en-US"/>
              </w:rPr>
              <w:t>Текстильмаш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spellEnd"/>
            <w:r>
              <w:rPr>
                <w:sz w:val="26"/>
                <w:szCs w:val="26"/>
                <w:lang w:eastAsia="en-US"/>
              </w:rPr>
              <w:t>-д Машиностроителей, д. 1</w:t>
            </w:r>
          </w:p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2127009350, КПП 213001001, ОГРН 1022100966535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 w:rsidP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«ДСК 1»</w:t>
            </w:r>
          </w:p>
          <w:p w:rsidR="002F5F96" w:rsidRDefault="002F5F96" w:rsidP="00116810">
            <w:pPr>
              <w:pStyle w:val="ad"/>
              <w:tabs>
                <w:tab w:val="left" w:pos="1346"/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г.Чебоксары, Автозаправочный проезд, д. 8</w:t>
            </w:r>
          </w:p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2130198429, КПП 213001001, ОГРН 1182130002328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F9256B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</w:t>
            </w:r>
            <w:r w:rsidR="002F5F96">
              <w:rPr>
                <w:sz w:val="26"/>
                <w:szCs w:val="26"/>
                <w:lang w:eastAsia="en-US"/>
              </w:rPr>
              <w:t>О «Фабрика дверей «Аэлита»</w:t>
            </w:r>
          </w:p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г.Чебоксары,  ул. Текстильщиков, д. 8, офис 5</w:t>
            </w:r>
          </w:p>
          <w:p w:rsidR="002F5F96" w:rsidRDefault="00F9256B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213</w:t>
            </w:r>
            <w:r w:rsidR="002F5F96">
              <w:rPr>
                <w:sz w:val="26"/>
                <w:szCs w:val="26"/>
                <w:lang w:eastAsia="en-US"/>
              </w:rPr>
              <w:t>0220956, КПП 213001001, ОГРН 1202100007230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«Волжская текстильная компания»</w:t>
            </w:r>
          </w:p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A93B9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г.Чебоксары, ул. Текстильщиков, </w:t>
            </w:r>
            <w:proofErr w:type="spellStart"/>
            <w:r>
              <w:rPr>
                <w:sz w:val="26"/>
                <w:szCs w:val="26"/>
                <w:lang w:eastAsia="en-US"/>
              </w:rPr>
              <w:t>зд</w:t>
            </w:r>
            <w:proofErr w:type="spellEnd"/>
            <w:r>
              <w:rPr>
                <w:sz w:val="26"/>
                <w:szCs w:val="26"/>
                <w:lang w:eastAsia="en-US"/>
              </w:rPr>
              <w:t>. 8, офис 108</w:t>
            </w:r>
            <w:r w:rsidR="00A93B90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ИНН 2130151452, КПП 213001001, ОГРН 1152130003035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Яхтинг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г.Чебоксары, пр. Тракторостроителей, 121</w:t>
            </w:r>
          </w:p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 2129004598, КПП 213001001, ОГРН 1022101290177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</w:t>
            </w:r>
            <w:proofErr w:type="spellStart"/>
            <w:r>
              <w:rPr>
                <w:sz w:val="26"/>
                <w:szCs w:val="26"/>
                <w:lang w:eastAsia="en-US"/>
              </w:rPr>
              <w:t>Дорэкс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  <w:p w:rsidR="002F5F96" w:rsidRDefault="002F5F96" w:rsidP="00116810">
            <w:pPr>
              <w:pStyle w:val="ad"/>
              <w:tabs>
                <w:tab w:val="left" w:pos="1290"/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Марпосадское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шоссе, 13 корп. 1</w:t>
            </w:r>
          </w:p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ИНН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2130018010, КПП 213001001 ОГРН 1072130006563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ИП </w:t>
            </w:r>
            <w:proofErr w:type="spellStart"/>
            <w:r>
              <w:rPr>
                <w:sz w:val="26"/>
                <w:szCs w:val="26"/>
                <w:lang w:eastAsia="en-US"/>
              </w:rPr>
              <w:t>Куранов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Василий Александрович</w:t>
            </w:r>
          </w:p>
          <w:p w:rsidR="002F5F96" w:rsidRDefault="002F5F96" w:rsidP="00116810">
            <w:pPr>
              <w:pStyle w:val="ad"/>
              <w:tabs>
                <w:tab w:val="left" w:pos="767"/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A93B9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г.Чебоксары, пр.</w:t>
            </w:r>
            <w:r w:rsidR="00A93B90">
              <w:rPr>
                <w:sz w:val="26"/>
                <w:szCs w:val="26"/>
                <w:lang w:eastAsia="en-US"/>
              </w:rPr>
              <w:t xml:space="preserve"> Тракторостроителей, д. 48, кв. </w:t>
            </w:r>
            <w:r>
              <w:rPr>
                <w:sz w:val="26"/>
                <w:szCs w:val="26"/>
                <w:lang w:eastAsia="en-US"/>
              </w:rPr>
              <w:t>352ИНН 212706183143, ОГРНИП 318213000064202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234"/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«Пласт-Инжиниринг»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56B" w:rsidRDefault="002F5F96" w:rsidP="00A93B9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</w:t>
            </w:r>
            <w:r w:rsidR="00F9256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Чебоксары, пер.</w:t>
            </w:r>
            <w:r w:rsidR="00F9256B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>Молодежный</w:t>
            </w:r>
            <w:proofErr w:type="gramEnd"/>
            <w:r>
              <w:rPr>
                <w:sz w:val="26"/>
                <w:szCs w:val="26"/>
                <w:lang w:eastAsia="en-US"/>
              </w:rPr>
              <w:t>, д.5, корп.1, кв.</w:t>
            </w:r>
            <w:r w:rsidR="00F9256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20</w:t>
            </w:r>
            <w:r w:rsidR="00F9256B">
              <w:rPr>
                <w:sz w:val="26"/>
                <w:szCs w:val="26"/>
                <w:lang w:eastAsia="en-US"/>
              </w:rPr>
              <w:t xml:space="preserve">, ИНН, </w:t>
            </w:r>
            <w:r w:rsidR="00F9256B" w:rsidRPr="00F9256B">
              <w:rPr>
                <w:sz w:val="26"/>
                <w:szCs w:val="26"/>
                <w:lang w:eastAsia="en-US"/>
              </w:rPr>
              <w:t>2130159606</w:t>
            </w:r>
            <w:r w:rsidR="00F9256B">
              <w:rPr>
                <w:sz w:val="26"/>
                <w:szCs w:val="26"/>
                <w:lang w:eastAsia="en-US"/>
              </w:rPr>
              <w:t xml:space="preserve">, ОГРН </w:t>
            </w:r>
            <w:r w:rsidR="00F9256B" w:rsidRPr="00F9256B">
              <w:rPr>
                <w:sz w:val="26"/>
                <w:szCs w:val="26"/>
                <w:lang w:eastAsia="en-US"/>
              </w:rPr>
              <w:t>115213001123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Эковоз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Декабристов, д. 18, стр. А, офис 208, ИНН 2130224206, КПП 213001001, ОГРН 1212100002003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 «Текстильщик»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Текстильщиков, д.12, ИНН 2130075890, КПП 213001001, ОГРН 1102130008320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ind w:left="0" w:firstLine="0"/>
              <w:jc w:val="left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Новоюжный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  <w:r w:rsidR="008D49C4">
              <w:rPr>
                <w:sz w:val="26"/>
                <w:szCs w:val="26"/>
                <w:lang w:eastAsia="en-US"/>
              </w:rPr>
              <w:t xml:space="preserve"> Калининского района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sz w:val="26"/>
                <w:szCs w:val="26"/>
                <w:lang w:eastAsia="en-US"/>
              </w:rPr>
              <w:t>.К</w:t>
            </w:r>
            <w:proofErr w:type="gramEnd"/>
            <w:r>
              <w:rPr>
                <w:sz w:val="26"/>
                <w:szCs w:val="26"/>
                <w:lang w:eastAsia="en-US"/>
              </w:rPr>
              <w:t>адыкова</w:t>
            </w:r>
            <w:proofErr w:type="spellEnd"/>
            <w:r>
              <w:rPr>
                <w:sz w:val="26"/>
                <w:szCs w:val="26"/>
                <w:lang w:eastAsia="en-US"/>
              </w:rPr>
              <w:t>, д. 18/1, ИНН 2127027857, КПП 213001001, ОГРН 1062128159466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8D49C4" w:rsidP="001168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</w:t>
            </w:r>
            <w:r w:rsidR="002F5F96">
              <w:rPr>
                <w:rFonts w:ascii="Times New Roman" w:hAnsi="Times New Roman"/>
                <w:sz w:val="26"/>
                <w:szCs w:val="26"/>
              </w:rPr>
              <w:t>О «УК Удача»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spellStart"/>
            <w:r>
              <w:rPr>
                <w:sz w:val="26"/>
                <w:szCs w:val="26"/>
                <w:lang w:eastAsia="en-US"/>
              </w:rPr>
              <w:t>Р.Люксембург</w:t>
            </w:r>
            <w:proofErr w:type="spellEnd"/>
            <w:r>
              <w:rPr>
                <w:sz w:val="26"/>
                <w:szCs w:val="26"/>
                <w:lang w:eastAsia="en-US"/>
              </w:rPr>
              <w:t>, д.9, ИНН 2129054052, КПП 213001001, ОГРН 1042129005511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8D49C4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ОАО «ПК </w:t>
            </w:r>
            <w:proofErr w:type="spellStart"/>
            <w:r w:rsidR="002F5F96">
              <w:rPr>
                <w:sz w:val="26"/>
                <w:szCs w:val="26"/>
                <w:lang w:eastAsia="en-US"/>
              </w:rPr>
              <w:t>Промтрактор</w:t>
            </w:r>
            <w:proofErr w:type="spellEnd"/>
            <w:r w:rsidR="002F5F96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gramStart"/>
            <w:r>
              <w:rPr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sz w:val="26"/>
                <w:szCs w:val="26"/>
                <w:lang w:eastAsia="en-US"/>
              </w:rPr>
              <w:t>ракторостроителей</w:t>
            </w:r>
            <w:proofErr w:type="spellEnd"/>
            <w:r>
              <w:rPr>
                <w:sz w:val="26"/>
                <w:szCs w:val="26"/>
                <w:lang w:eastAsia="en-US"/>
              </w:rPr>
              <w:t>, д.101, ИНН 2130006695, КПП 213001001, ОГРН 1062130009590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5F96" w:rsidRDefault="002F5F96" w:rsidP="001168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</w:t>
            </w:r>
            <w:r w:rsidR="008D49C4"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>авод промышленного литья»</w:t>
            </w:r>
          </w:p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</w:t>
            </w:r>
            <w:r w:rsidR="008D49C4">
              <w:rPr>
                <w:sz w:val="26"/>
                <w:szCs w:val="26"/>
                <w:lang w:eastAsia="en-US"/>
              </w:rPr>
              <w:t xml:space="preserve">ры, </w:t>
            </w:r>
            <w:proofErr w:type="spellStart"/>
            <w:r w:rsidR="008D49C4">
              <w:rPr>
                <w:sz w:val="26"/>
                <w:szCs w:val="26"/>
                <w:lang w:eastAsia="en-US"/>
              </w:rPr>
              <w:t>пр</w:t>
            </w:r>
            <w:proofErr w:type="gramStart"/>
            <w:r w:rsidR="008D49C4">
              <w:rPr>
                <w:sz w:val="26"/>
                <w:szCs w:val="26"/>
                <w:lang w:eastAsia="en-US"/>
              </w:rPr>
              <w:t>.Т</w:t>
            </w:r>
            <w:proofErr w:type="gramEnd"/>
            <w:r w:rsidR="008D49C4">
              <w:rPr>
                <w:sz w:val="26"/>
                <w:szCs w:val="26"/>
                <w:lang w:eastAsia="en-US"/>
              </w:rPr>
              <w:t>ракторостроителей</w:t>
            </w:r>
            <w:proofErr w:type="spellEnd"/>
            <w:r w:rsidR="008D49C4">
              <w:rPr>
                <w:sz w:val="26"/>
                <w:szCs w:val="26"/>
                <w:lang w:eastAsia="en-US"/>
              </w:rPr>
              <w:t>, д.101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="008D49C4">
              <w:rPr>
                <w:sz w:val="26"/>
                <w:szCs w:val="26"/>
                <w:lang w:eastAsia="en-US"/>
              </w:rPr>
              <w:t xml:space="preserve">           л. 35, </w:t>
            </w:r>
            <w:r>
              <w:rPr>
                <w:sz w:val="26"/>
                <w:szCs w:val="26"/>
                <w:lang w:eastAsia="en-US"/>
              </w:rPr>
              <w:t>ИНН 2130211126, КПП 213001001, ОГРН 1192130006298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«Лотос»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Текстильщиков, д.12 «а», ИНН 2130025786, КПП 213001001, ОГРН 1072130013438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33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ЗАО «Городской таксомоторный парк»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gramStart"/>
            <w:r>
              <w:rPr>
                <w:sz w:val="26"/>
                <w:szCs w:val="26"/>
                <w:lang w:eastAsia="en-US"/>
              </w:rPr>
              <w:t>Складской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spellEnd"/>
            <w:r>
              <w:rPr>
                <w:sz w:val="26"/>
                <w:szCs w:val="26"/>
                <w:lang w:eastAsia="en-US"/>
              </w:rPr>
              <w:t>-д, д.4/1, ИНН 2127307815, КПП 213001001, ОГРН 1022100966810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«ЖБК №9»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gramStart"/>
            <w:r>
              <w:rPr>
                <w:sz w:val="26"/>
                <w:szCs w:val="26"/>
                <w:lang w:eastAsia="en-US"/>
              </w:rPr>
              <w:t>Кабельный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spellEnd"/>
            <w:r>
              <w:rPr>
                <w:sz w:val="26"/>
                <w:szCs w:val="26"/>
                <w:lang w:eastAsia="en-US"/>
              </w:rPr>
              <w:t>-д, д. 5, ИНН 2129043580, КПП 213001001, ОГРН 1022101272995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Кондоор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Дорожный проезд, д.18, ИНН 2127028057, КПП 213001001, ОГРН 1062128165615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2905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«Республиканская палата предпринимателей»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gramStart"/>
            <w:r>
              <w:rPr>
                <w:sz w:val="26"/>
                <w:szCs w:val="26"/>
                <w:lang w:eastAsia="en-US"/>
              </w:rPr>
              <w:t>Комбинатская</w:t>
            </w:r>
            <w:proofErr w:type="gramEnd"/>
            <w:r>
              <w:rPr>
                <w:sz w:val="26"/>
                <w:szCs w:val="26"/>
                <w:lang w:eastAsia="en-US"/>
              </w:rPr>
              <w:t>, д.4, ИНН 2127303948, КПП 213001001, ОГРН 1022100979724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«Двери Маг»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spellStart"/>
            <w:r>
              <w:rPr>
                <w:sz w:val="26"/>
                <w:szCs w:val="26"/>
                <w:lang w:eastAsia="en-US"/>
              </w:rPr>
              <w:t>Ашмарина</w:t>
            </w:r>
            <w:proofErr w:type="spellEnd"/>
            <w:r>
              <w:rPr>
                <w:sz w:val="26"/>
                <w:szCs w:val="26"/>
                <w:lang w:eastAsia="en-US"/>
              </w:rPr>
              <w:t>, д. 142 «А», ИНН 2130222287, КПП 213001001, ОГРН 1202100008990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«Чебоксарский хлебозавод №2»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324 Стрелковой Дивизии, д.19 «а», ИНН 2126000690, КПП 213001001, ОГРН 1022100966733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«Ковчег»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</w:t>
            </w:r>
            <w:r w:rsidR="008D49C4">
              <w:rPr>
                <w:sz w:val="26"/>
                <w:szCs w:val="26"/>
                <w:lang w:eastAsia="en-US"/>
              </w:rPr>
              <w:t>л. Калинина, д. 109/1, офис. 410</w:t>
            </w:r>
            <w:r>
              <w:rPr>
                <w:sz w:val="26"/>
                <w:szCs w:val="26"/>
                <w:lang w:eastAsia="en-US"/>
              </w:rPr>
              <w:t>, ИНН 2130174322, КПП 213001001, ОГРН 1162130060663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«Окна Поволжья»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2F5F96" w:rsidP="00D54B56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Ивана Франко, д.17, п.1, ИНН 2130221533, КПП 213001001, ОГРН 12002100007999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«Центр Крепежа»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Складской проезд, д.6, склад 42, ИНН 2127331215, КПП 213001001, ОГРН 1042127010584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2680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Чебпро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Дорожный проезд, д. 14, ИНН 2130222914, КПП 213001001, ОГРН 1202100009924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 w:rsidP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АО « </w:t>
            </w:r>
            <w:proofErr w:type="spellStart"/>
            <w:r>
              <w:rPr>
                <w:sz w:val="26"/>
                <w:szCs w:val="26"/>
                <w:lang w:eastAsia="en-US"/>
              </w:rPr>
              <w:t>Акконд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Складской проезд, д. 16, ИНН 2126000147, КПП 213001001, ОГРН 1022100967217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«Артика»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Дорожный проезд, д.18</w:t>
            </w:r>
            <w:r w:rsidR="008D49C4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>, ИНН 2130114620, КПП 213001001, ОГРН 1132130001354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«НПО Экология»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Марпосадское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шоссе, д. 28, ИНН 2127024359, КПП 213001001, ОГРН 1052128093698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СЗ «</w:t>
            </w:r>
            <w:proofErr w:type="spellStart"/>
            <w:r>
              <w:rPr>
                <w:sz w:val="26"/>
                <w:szCs w:val="26"/>
                <w:lang w:eastAsia="en-US"/>
              </w:rPr>
              <w:t>Инкост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Марпосадское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шоссе, д. 38, ИНН 2129003280, КПП 213001001, ОГРН 1022101269673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 w:rsidP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</w:t>
            </w:r>
            <w:proofErr w:type="spellStart"/>
            <w:r>
              <w:rPr>
                <w:sz w:val="26"/>
                <w:szCs w:val="26"/>
                <w:lang w:eastAsia="en-US"/>
              </w:rPr>
              <w:t>Чувашкабель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gramStart"/>
            <w:r>
              <w:rPr>
                <w:sz w:val="26"/>
                <w:szCs w:val="26"/>
                <w:lang w:eastAsia="en-US"/>
              </w:rPr>
              <w:t>Кабельный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spellEnd"/>
            <w:r>
              <w:rPr>
                <w:sz w:val="26"/>
                <w:szCs w:val="26"/>
                <w:lang w:eastAsia="en-US"/>
              </w:rPr>
              <w:t>-д, д.7 «а», ИНН 2127009135, КПП 213001001, ОГРН 1022100967635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«УК «Солнечный»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 ул. Р. Люксембург, д. 9, помещ.4, ИНН 2130188741, КПП 213001001, ОГРН 1172130007994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Косма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Текстильщиков, д.10, офис 202, ИНН 2130205676, КПП 213001001, ОГРН 1182130011546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Евровид</w:t>
            </w:r>
            <w:proofErr w:type="spellEnd"/>
            <w:r w:rsidR="008D49C4">
              <w:rPr>
                <w:sz w:val="26"/>
                <w:szCs w:val="26"/>
                <w:lang w:eastAsia="en-US"/>
              </w:rPr>
              <w:t>+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Текстильщиков, д.8, пом.214, ИНН 2130165832, КПП 213001001, ОГРН 1162130050642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ООО «УК </w:t>
            </w:r>
            <w:proofErr w:type="spellStart"/>
            <w:r>
              <w:rPr>
                <w:sz w:val="26"/>
                <w:szCs w:val="26"/>
                <w:lang w:eastAsia="en-US"/>
              </w:rPr>
              <w:t>Вимакс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gramStart"/>
            <w:r>
              <w:rPr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sz w:val="26"/>
                <w:szCs w:val="26"/>
                <w:lang w:eastAsia="en-US"/>
              </w:rPr>
              <w:t>ракторостроителей</w:t>
            </w:r>
            <w:proofErr w:type="spellEnd"/>
            <w:r>
              <w:rPr>
                <w:sz w:val="26"/>
                <w:szCs w:val="26"/>
                <w:lang w:eastAsia="en-US"/>
              </w:rPr>
              <w:t>, д.34, к.1, к.59, ИНН 2100002911, КПП 210001001, ОГРН 1222100009372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«Торговый дом « Аверс»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Канашское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шоссе, д.14, ИНН 2130141430, КПП 213001001, ОГРН 1142130010615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2617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«Север+»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Мясокомбинатский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проезд д.14, ИНН 2128031944, КПП 213001001, ОГРН 1022101146704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 «ПК  Чебоксарский агрегатный завод»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пр</w:t>
            </w:r>
            <w:proofErr w:type="gramStart"/>
            <w:r>
              <w:rPr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sz w:val="26"/>
                <w:szCs w:val="26"/>
                <w:lang w:eastAsia="en-US"/>
              </w:rPr>
              <w:t>ира</w:t>
            </w:r>
            <w:proofErr w:type="spellEnd"/>
            <w:r>
              <w:rPr>
                <w:sz w:val="26"/>
                <w:szCs w:val="26"/>
                <w:lang w:eastAsia="en-US"/>
              </w:rPr>
              <w:t>, д.1, ИНН 2130212659, КПП 213001001, ОГРН 1192130008498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 «УК Жилищный стандарт»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</w:t>
            </w:r>
            <w:r w:rsidR="008D49C4">
              <w:rPr>
                <w:sz w:val="26"/>
                <w:szCs w:val="26"/>
                <w:lang w:eastAsia="en-US"/>
              </w:rPr>
              <w:t>ы, пр. Тракторостроителей, д. 63, пом. 7</w:t>
            </w:r>
            <w:r>
              <w:rPr>
                <w:sz w:val="26"/>
                <w:szCs w:val="26"/>
                <w:lang w:eastAsia="en-US"/>
              </w:rPr>
              <w:t>, ИНН 2130106386, 213001001, ОГРН 1122130008990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Сервисно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-логистический центр «ТМ»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пр. Мира, д.1, ИНН 2127309097, КПП 213001001, ОГРН 1022100976204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427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Стулер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729" w:rsidRDefault="002F5F96" w:rsidP="00D54B56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Калинина, д.68, </w:t>
            </w:r>
            <w:proofErr w:type="spellStart"/>
            <w:r>
              <w:rPr>
                <w:sz w:val="26"/>
                <w:szCs w:val="26"/>
                <w:lang w:eastAsia="en-US"/>
              </w:rPr>
              <w:t>помещ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9/1, 1 </w:t>
            </w:r>
            <w:proofErr w:type="spellStart"/>
            <w:r>
              <w:rPr>
                <w:sz w:val="26"/>
                <w:szCs w:val="26"/>
                <w:lang w:eastAsia="en-US"/>
              </w:rPr>
              <w:t>этаж</w:t>
            </w:r>
            <w:proofErr w:type="gramStart"/>
            <w:r>
              <w:rPr>
                <w:sz w:val="26"/>
                <w:szCs w:val="26"/>
                <w:lang w:eastAsia="en-US"/>
              </w:rPr>
              <w:t>,л</w:t>
            </w:r>
            <w:proofErr w:type="gramEnd"/>
            <w:r>
              <w:rPr>
                <w:sz w:val="26"/>
                <w:szCs w:val="26"/>
                <w:lang w:eastAsia="en-US"/>
              </w:rPr>
              <w:t>итерБ</w:t>
            </w:r>
            <w:proofErr w:type="spellEnd"/>
            <w:r>
              <w:rPr>
                <w:sz w:val="26"/>
                <w:szCs w:val="26"/>
                <w:lang w:eastAsia="en-US"/>
              </w:rPr>
              <w:t>, ИНН 2130220096, КПП 213001001, ОГРН 1202100006020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 w:rsidP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«МБС»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П. Лумумбы, д. 14, кв.26, ИНН 2130227574, КПП 213001001, ОГРН 1212100006623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 w:rsidP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33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Люксжилсервис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Эгерский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б-р, д.20, пом.1, ИНН 2130164317, КПП 213001001, ОГРН 1152130015861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77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Элтера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ул</w:t>
            </w:r>
            <w:proofErr w:type="gramStart"/>
            <w:r>
              <w:rPr>
                <w:sz w:val="26"/>
                <w:szCs w:val="26"/>
                <w:lang w:eastAsia="en-US"/>
              </w:rPr>
              <w:t>.Т</w:t>
            </w:r>
            <w:proofErr w:type="gramEnd"/>
            <w:r>
              <w:rPr>
                <w:sz w:val="26"/>
                <w:szCs w:val="26"/>
                <w:lang w:eastAsia="en-US"/>
              </w:rPr>
              <w:t>екстильщиков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д.8, ИНН 2130155947, КПП 213001001, ОГРН 1152130007710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«Стандарт»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324 Стрелковая Дивизия, д.28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Б</w:t>
            </w:r>
            <w:proofErr w:type="gramEnd"/>
            <w:r>
              <w:rPr>
                <w:sz w:val="26"/>
                <w:szCs w:val="26"/>
                <w:lang w:eastAsia="en-US"/>
              </w:rPr>
              <w:t>, ИНН 2130195080, КПП 213001001, ОГРН 1172130016079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Авент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Плюс»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Шумилова д. 30, к.1, помещ.2, ИНН 2130191695, КПП 213001001, ОГРН 1172130011767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«Зеленый город»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пр-кт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Ивана Яковлева, д.29, ИНН 2130120510, КПП 213001001, ОГРН 1132130007240</w:t>
            </w:r>
          </w:p>
        </w:tc>
      </w:tr>
      <w:tr w:rsidR="002F5F96" w:rsidTr="00D54B5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A93B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1089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«Комфорт»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5F96" w:rsidRDefault="002F5F96" w:rsidP="00116810">
            <w:pPr>
              <w:pStyle w:val="ad"/>
              <w:tabs>
                <w:tab w:val="left" w:pos="4864"/>
              </w:tabs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пр. </w:t>
            </w:r>
            <w:proofErr w:type="spellStart"/>
            <w:r>
              <w:rPr>
                <w:sz w:val="26"/>
                <w:szCs w:val="26"/>
                <w:lang w:eastAsia="en-US"/>
              </w:rPr>
              <w:t>И.Яковлева</w:t>
            </w:r>
            <w:proofErr w:type="spellEnd"/>
            <w:r>
              <w:rPr>
                <w:sz w:val="26"/>
                <w:szCs w:val="26"/>
                <w:lang w:eastAsia="en-US"/>
              </w:rPr>
              <w:t>, д.3, ИНН 2130050817, КПП 213001001, ОГРН 1082130017750</w:t>
            </w:r>
          </w:p>
        </w:tc>
      </w:tr>
    </w:tbl>
    <w:p w:rsidR="00701A67" w:rsidRPr="00400F1B" w:rsidRDefault="00DC44EC" w:rsidP="00DC44EC">
      <w:pPr>
        <w:pStyle w:val="a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</w:t>
      </w:r>
    </w:p>
    <w:sectPr w:rsidR="00701A67" w:rsidRPr="00400F1B" w:rsidSect="006F079F"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EA" w:rsidRDefault="001712EA" w:rsidP="004218B5">
      <w:pPr>
        <w:spacing w:after="0" w:line="240" w:lineRule="auto"/>
      </w:pPr>
      <w:r>
        <w:separator/>
      </w:r>
    </w:p>
  </w:endnote>
  <w:endnote w:type="continuationSeparator" w:id="0">
    <w:p w:rsidR="001712EA" w:rsidRDefault="001712EA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116810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EA" w:rsidRDefault="001712EA" w:rsidP="004218B5">
      <w:pPr>
        <w:spacing w:after="0" w:line="240" w:lineRule="auto"/>
      </w:pPr>
      <w:r>
        <w:separator/>
      </w:r>
    </w:p>
  </w:footnote>
  <w:footnote w:type="continuationSeparator" w:id="0">
    <w:p w:rsidR="001712EA" w:rsidRDefault="001712EA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7B84"/>
    <w:rsid w:val="00020E73"/>
    <w:rsid w:val="00031986"/>
    <w:rsid w:val="00031F88"/>
    <w:rsid w:val="00060B1A"/>
    <w:rsid w:val="00080077"/>
    <w:rsid w:val="00081B46"/>
    <w:rsid w:val="0008575E"/>
    <w:rsid w:val="00087095"/>
    <w:rsid w:val="000A35E3"/>
    <w:rsid w:val="000A7CE8"/>
    <w:rsid w:val="000B4BA2"/>
    <w:rsid w:val="000D752A"/>
    <w:rsid w:val="000E02A8"/>
    <w:rsid w:val="000E56BF"/>
    <w:rsid w:val="000F76B9"/>
    <w:rsid w:val="00116810"/>
    <w:rsid w:val="00117E80"/>
    <w:rsid w:val="001230D5"/>
    <w:rsid w:val="00124DF8"/>
    <w:rsid w:val="001258CA"/>
    <w:rsid w:val="00135B18"/>
    <w:rsid w:val="00140CCA"/>
    <w:rsid w:val="00155AE8"/>
    <w:rsid w:val="00156F74"/>
    <w:rsid w:val="00163CC1"/>
    <w:rsid w:val="001712EA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B8A"/>
    <w:rsid w:val="00223AC1"/>
    <w:rsid w:val="00273FA1"/>
    <w:rsid w:val="00274D13"/>
    <w:rsid w:val="002B2F99"/>
    <w:rsid w:val="002D763B"/>
    <w:rsid w:val="002F5F96"/>
    <w:rsid w:val="00306239"/>
    <w:rsid w:val="00320601"/>
    <w:rsid w:val="0032466D"/>
    <w:rsid w:val="003664ED"/>
    <w:rsid w:val="00387A11"/>
    <w:rsid w:val="0039011A"/>
    <w:rsid w:val="003A67B8"/>
    <w:rsid w:val="003B10BB"/>
    <w:rsid w:val="003B56FE"/>
    <w:rsid w:val="003C36AF"/>
    <w:rsid w:val="003D0526"/>
    <w:rsid w:val="003D4D4E"/>
    <w:rsid w:val="003F5346"/>
    <w:rsid w:val="00400F1B"/>
    <w:rsid w:val="004078E6"/>
    <w:rsid w:val="004218B5"/>
    <w:rsid w:val="004307A1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7C92"/>
    <w:rsid w:val="005C2316"/>
    <w:rsid w:val="005C5C53"/>
    <w:rsid w:val="005E1A0E"/>
    <w:rsid w:val="005F305D"/>
    <w:rsid w:val="00604832"/>
    <w:rsid w:val="006076AE"/>
    <w:rsid w:val="0061385E"/>
    <w:rsid w:val="00620355"/>
    <w:rsid w:val="006241A9"/>
    <w:rsid w:val="00631279"/>
    <w:rsid w:val="0065650A"/>
    <w:rsid w:val="006706B5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E2217"/>
    <w:rsid w:val="007F6EA7"/>
    <w:rsid w:val="008175D2"/>
    <w:rsid w:val="00835ADC"/>
    <w:rsid w:val="00845769"/>
    <w:rsid w:val="00851786"/>
    <w:rsid w:val="008606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49C4"/>
    <w:rsid w:val="008D6EEA"/>
    <w:rsid w:val="008E193A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56729"/>
    <w:rsid w:val="00A62E13"/>
    <w:rsid w:val="00A644F2"/>
    <w:rsid w:val="00A662FC"/>
    <w:rsid w:val="00A72B42"/>
    <w:rsid w:val="00A82514"/>
    <w:rsid w:val="00A9234E"/>
    <w:rsid w:val="00A93B90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B4FC7"/>
    <w:rsid w:val="00BC6761"/>
    <w:rsid w:val="00BD60A1"/>
    <w:rsid w:val="00BE71B9"/>
    <w:rsid w:val="00BF5FC6"/>
    <w:rsid w:val="00C01F69"/>
    <w:rsid w:val="00C10497"/>
    <w:rsid w:val="00C13427"/>
    <w:rsid w:val="00C2046E"/>
    <w:rsid w:val="00C223A6"/>
    <w:rsid w:val="00C36DBC"/>
    <w:rsid w:val="00C41293"/>
    <w:rsid w:val="00C53188"/>
    <w:rsid w:val="00C5531A"/>
    <w:rsid w:val="00C57C00"/>
    <w:rsid w:val="00C85BBD"/>
    <w:rsid w:val="00C8757E"/>
    <w:rsid w:val="00CA7A01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54B56"/>
    <w:rsid w:val="00D6569D"/>
    <w:rsid w:val="00D66D41"/>
    <w:rsid w:val="00D943AA"/>
    <w:rsid w:val="00DA263F"/>
    <w:rsid w:val="00DA3719"/>
    <w:rsid w:val="00DB083B"/>
    <w:rsid w:val="00DC44EC"/>
    <w:rsid w:val="00DD5419"/>
    <w:rsid w:val="00DE0AF2"/>
    <w:rsid w:val="00E04549"/>
    <w:rsid w:val="00E110BE"/>
    <w:rsid w:val="00E13378"/>
    <w:rsid w:val="00E20242"/>
    <w:rsid w:val="00E22B0B"/>
    <w:rsid w:val="00E345A5"/>
    <w:rsid w:val="00E54DD5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256B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F5F96"/>
    <w:pPr>
      <w:spacing w:after="0" w:line="240" w:lineRule="auto"/>
      <w:ind w:left="-900" w:firstLine="14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F5F9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uiPriority w:val="59"/>
    <w:rsid w:val="002F5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hbfs">
    <w:name w:val="_1hbfs"/>
    <w:basedOn w:val="a0"/>
    <w:rsid w:val="00F92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F5F96"/>
    <w:pPr>
      <w:spacing w:after="0" w:line="240" w:lineRule="auto"/>
      <w:ind w:left="-900" w:firstLine="14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F5F9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uiPriority w:val="59"/>
    <w:rsid w:val="002F5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hbfs">
    <w:name w:val="_1hbfs"/>
    <w:basedOn w:val="a0"/>
    <w:rsid w:val="00F9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gcheb_delo2</cp:lastModifiedBy>
  <cp:revision>11</cp:revision>
  <cp:lastPrinted>2025-02-18T06:09:00Z</cp:lastPrinted>
  <dcterms:created xsi:type="dcterms:W3CDTF">2025-01-17T13:52:00Z</dcterms:created>
  <dcterms:modified xsi:type="dcterms:W3CDTF">2025-02-18T06:10:00Z</dcterms:modified>
</cp:coreProperties>
</file>