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17F64" w14:textId="77777777"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B50EAEF" w14:textId="77777777"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A5190DD" w14:textId="77777777"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_______________________________________________</w:t>
      </w:r>
    </w:p>
    <w:p w14:paraId="062F576A" w14:textId="77777777"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(наименование организации, ф.и.о. руководителя)</w:t>
      </w:r>
    </w:p>
    <w:p w14:paraId="61392AEA" w14:textId="77777777"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_______________________________________________</w:t>
      </w:r>
    </w:p>
    <w:p w14:paraId="69302FB1" w14:textId="77777777"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           (фамилия, имя, отчество)</w:t>
      </w:r>
    </w:p>
    <w:p w14:paraId="78A28D96" w14:textId="77777777"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Год рождения __________________________________</w:t>
      </w:r>
    </w:p>
    <w:p w14:paraId="0F1EB01A" w14:textId="77777777"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Образование ___________________________________</w:t>
      </w:r>
    </w:p>
    <w:p w14:paraId="27568B9F" w14:textId="77777777"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Адрес: ________________________________________</w:t>
      </w:r>
    </w:p>
    <w:p w14:paraId="3E3712C0" w14:textId="77777777"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Тел. __________________________________________</w:t>
      </w:r>
    </w:p>
    <w:p w14:paraId="61D72E3C" w14:textId="77777777"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              (рабочий, домашний)</w:t>
      </w:r>
    </w:p>
    <w:p w14:paraId="17158F83" w14:textId="77777777"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12F54A8" w14:textId="77777777"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FCF701E" w14:textId="77777777" w:rsidR="008069EC" w:rsidRPr="008069EC" w:rsidRDefault="008069EC" w:rsidP="008069E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Par270"/>
      <w:bookmarkEnd w:id="0"/>
      <w:r w:rsidRPr="008069EC">
        <w:rPr>
          <w:rFonts w:ascii="Times New Roman" w:eastAsia="Times New Roman" w:hAnsi="Times New Roman" w:cs="Times New Roman"/>
          <w:lang w:eastAsia="ru-RU"/>
        </w:rPr>
        <w:t>ЗАЯВЛЕНИЕ</w:t>
      </w:r>
    </w:p>
    <w:p w14:paraId="540D2CDA" w14:textId="77777777"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87E8E13" w14:textId="232F7087"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Прошу  допустить  меня  на  замещение  должности  </w:t>
      </w:r>
    </w:p>
    <w:p w14:paraId="4A1D3170" w14:textId="77777777"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14:paraId="5CFE7AEA" w14:textId="77777777"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           (наименование должности)</w:t>
      </w:r>
    </w:p>
    <w:p w14:paraId="29BE4C0F" w14:textId="77777777"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С  проведением  процедуры  оформления допуска к сведениям, составляющим государственную и иную охраняемую законом тайну, согласен. </w:t>
      </w:r>
      <w:hyperlink w:anchor="Par283" w:tooltip="&lt;*&gt; Пункт вносится при необходимости оформления допуска к сведениям, составляющим государственную и иную охраняемую законом тайну." w:history="1">
        <w:r w:rsidRPr="008069EC">
          <w:rPr>
            <w:rFonts w:ascii="Times New Roman" w:eastAsia="Times New Roman" w:hAnsi="Times New Roman" w:cs="Times New Roman"/>
            <w:color w:val="0000FF"/>
            <w:lang w:eastAsia="ru-RU"/>
          </w:rPr>
          <w:t>&lt;*&gt;</w:t>
        </w:r>
      </w:hyperlink>
    </w:p>
    <w:p w14:paraId="0478A841" w14:textId="77777777"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К заявлению </w:t>
      </w:r>
      <w:hyperlink w:anchor="Par284" w:tooltip="&lt;**&gt; Заявление оформляется в рукописном виде." w:history="1">
        <w:r w:rsidRPr="008069EC">
          <w:rPr>
            <w:rFonts w:ascii="Times New Roman" w:eastAsia="Times New Roman" w:hAnsi="Times New Roman" w:cs="Times New Roman"/>
            <w:color w:val="0000FF"/>
            <w:lang w:eastAsia="ru-RU"/>
          </w:rPr>
          <w:t>&lt;**&gt;</w:t>
        </w:r>
      </w:hyperlink>
      <w:r w:rsidRPr="008069EC">
        <w:rPr>
          <w:rFonts w:ascii="Times New Roman" w:eastAsia="Times New Roman" w:hAnsi="Times New Roman" w:cs="Times New Roman"/>
          <w:lang w:eastAsia="ru-RU"/>
        </w:rPr>
        <w:t xml:space="preserve"> прилагаю: (перечислить прилагаемые документы).</w:t>
      </w:r>
    </w:p>
    <w:p w14:paraId="23DB800F" w14:textId="77777777"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6CC8D00" w14:textId="77777777"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>"___" _____________ 201__ г.       _____________ __________________________</w:t>
      </w:r>
    </w:p>
    <w:p w14:paraId="604A12C3" w14:textId="77777777"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                       (подпись)     (расшифровка подписи)</w:t>
      </w:r>
    </w:p>
    <w:p w14:paraId="14BEB3E9" w14:textId="77777777"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308A8CA" w14:textId="77777777" w:rsidR="008069EC" w:rsidRPr="008069EC" w:rsidRDefault="008069EC" w:rsidP="008069E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>--------------------------------</w:t>
      </w:r>
    </w:p>
    <w:p w14:paraId="2E404199" w14:textId="77777777" w:rsidR="008069EC" w:rsidRPr="008069EC" w:rsidRDefault="008069EC" w:rsidP="008069EC">
      <w:pPr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bookmarkStart w:id="1" w:name="Par283"/>
      <w:bookmarkEnd w:id="1"/>
      <w:r w:rsidRPr="008069EC">
        <w:rPr>
          <w:rFonts w:ascii="Times New Roman" w:eastAsia="Times New Roman" w:hAnsi="Times New Roman" w:cs="Times New Roman"/>
          <w:lang w:eastAsia="ru-RU"/>
        </w:rPr>
        <w:t>&lt;*&gt; Пункт вносится при необходимости оформления допуска к сведениям, составляющим государственную и иную охраняемую законом тайну.</w:t>
      </w:r>
    </w:p>
    <w:p w14:paraId="722159EE" w14:textId="77777777" w:rsidR="008069EC" w:rsidRPr="008069EC" w:rsidRDefault="008069EC" w:rsidP="008069EC">
      <w:pPr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Par284"/>
      <w:bookmarkEnd w:id="2"/>
      <w:r w:rsidRPr="008069EC">
        <w:rPr>
          <w:rFonts w:ascii="Times New Roman" w:eastAsia="Times New Roman" w:hAnsi="Times New Roman" w:cs="Times New Roman"/>
          <w:lang w:eastAsia="ru-RU"/>
        </w:rPr>
        <w:t>&lt;**&gt; Заявление оформляется в рукописном виде.</w:t>
      </w:r>
    </w:p>
    <w:p w14:paraId="0483E704" w14:textId="77777777"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3423920" w14:textId="77777777"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E967511" w14:textId="77777777"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D15CAFD" w14:textId="77777777"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819467F" w14:textId="77777777"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CB22FE7" w14:textId="77777777"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E4B2D9" w14:textId="77777777"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2ADE11D" w14:textId="77777777" w:rsidR="002D603A" w:rsidRDefault="002D603A"/>
    <w:sectPr w:rsidR="002D6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F3A"/>
    <w:rsid w:val="000F2F3A"/>
    <w:rsid w:val="002D603A"/>
    <w:rsid w:val="004A055E"/>
    <w:rsid w:val="008069EC"/>
    <w:rsid w:val="00FE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872E7"/>
  <w15:chartTrackingRefBased/>
  <w15:docId w15:val="{C48B9589-F358-4E07-8613-7F2C9AF7D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6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69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Сектор правовой и кадровой работы</dc:creator>
  <cp:keywords/>
  <dc:description/>
  <cp:lastModifiedBy>Муськина Анастасия Константиновна</cp:lastModifiedBy>
  <cp:revision>4</cp:revision>
  <cp:lastPrinted>2026-04-10T08:26:00Z</cp:lastPrinted>
  <dcterms:created xsi:type="dcterms:W3CDTF">2023-01-19T05:45:00Z</dcterms:created>
  <dcterms:modified xsi:type="dcterms:W3CDTF">2026-04-10T08:26:00Z</dcterms:modified>
</cp:coreProperties>
</file>