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7BE" w:rsidRPr="00213247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10107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Чӑваш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6E57BE" w:rsidRPr="00213247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10107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Чӑваш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 w:rsidRPr="006E57BE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ҫулхи</w:t>
      </w:r>
      <w:proofErr w:type="spellEnd"/>
    </w:p>
    <w:p w:rsidR="006E57BE" w:rsidRPr="00213247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10107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планпа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п</w:t>
      </w:r>
      <w:proofErr w:type="gram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ӑхнӑ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тата</w:t>
      </w:r>
    </w:p>
    <w:p w:rsidR="006E57BE" w:rsidRPr="00213247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10107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республика</w:t>
      </w:r>
    </w:p>
    <w:p w:rsidR="006E57BE" w:rsidRPr="00213247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10107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бюджечӗ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ҫинчен</w:t>
      </w:r>
      <w:proofErr w:type="spellEnd"/>
      <w:r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саккунӗ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ҫумне</w:t>
      </w:r>
      <w:proofErr w:type="spellEnd"/>
    </w:p>
    <w:p w:rsidR="006E57BE" w:rsidRPr="00213247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10107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9</w:t>
      </w:r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213247"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6E57BE" w:rsidRPr="00FE353C" w:rsidRDefault="006E57BE" w:rsidP="006E57BE">
      <w:pPr>
        <w:widowControl w:val="0"/>
        <w:autoSpaceDE w:val="0"/>
        <w:autoSpaceDN w:val="0"/>
        <w:adjustRightInd w:val="0"/>
        <w:spacing w:after="0" w:line="230" w:lineRule="auto"/>
        <w:ind w:left="9639"/>
        <w:jc w:val="center"/>
        <w:rPr>
          <w:rFonts w:ascii="Times New Roman" w:hAnsi="Times New Roman"/>
          <w:iCs/>
          <w:color w:val="000000"/>
          <w:sz w:val="26"/>
          <w:szCs w:val="26"/>
        </w:rPr>
      </w:pPr>
    </w:p>
    <w:p w:rsidR="006E57BE" w:rsidRPr="00417A86" w:rsidRDefault="006E57BE" w:rsidP="006E57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417A86">
        <w:rPr>
          <w:rFonts w:ascii="Times New Roman" w:hAnsi="Times New Roman"/>
          <w:color w:val="000000"/>
          <w:sz w:val="26"/>
          <w:szCs w:val="26"/>
        </w:rPr>
        <w:t>1</w:t>
      </w:r>
      <w:r>
        <w:rPr>
          <w:rFonts w:ascii="Times New Roman" w:hAnsi="Times New Roman"/>
          <w:color w:val="000000"/>
          <w:sz w:val="26"/>
          <w:szCs w:val="26"/>
        </w:rPr>
        <w:t>-мӗш таблица</w:t>
      </w:r>
    </w:p>
    <w:p w:rsidR="006E57BE" w:rsidRPr="00FE353C" w:rsidRDefault="006E57BE" w:rsidP="006E57BE">
      <w:pPr>
        <w:spacing w:after="0" w:line="230" w:lineRule="auto"/>
        <w:jc w:val="center"/>
        <w:rPr>
          <w:rFonts w:ascii="Times New Roman" w:hAnsi="Times New Roman"/>
          <w:sz w:val="14"/>
          <w:szCs w:val="28"/>
        </w:rPr>
      </w:pPr>
    </w:p>
    <w:p w:rsidR="006E57BE" w:rsidRPr="00FE353C" w:rsidRDefault="006E57BE" w:rsidP="006E57BE">
      <w:pPr>
        <w:spacing w:after="0" w:line="230" w:lineRule="auto"/>
        <w:jc w:val="center"/>
        <w:rPr>
          <w:rFonts w:ascii="Times New Roman" w:hAnsi="Times New Roman"/>
          <w:sz w:val="14"/>
          <w:szCs w:val="28"/>
        </w:rPr>
      </w:pPr>
    </w:p>
    <w:p w:rsidR="006E57BE" w:rsidRDefault="006E57BE" w:rsidP="00FE353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53EC1">
        <w:rPr>
          <w:rFonts w:ascii="Times New Roman" w:hAnsi="Times New Roman"/>
          <w:b/>
          <w:sz w:val="28"/>
          <w:szCs w:val="28"/>
        </w:rPr>
        <w:t>Муниципаллӑ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округсен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тата хула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округӗсен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бюджечӗ</w:t>
      </w:r>
      <w:proofErr w:type="gramStart"/>
      <w:r w:rsidRPr="00F53EC1">
        <w:rPr>
          <w:rFonts w:ascii="Times New Roman" w:hAnsi="Times New Roman"/>
          <w:b/>
          <w:sz w:val="28"/>
          <w:szCs w:val="28"/>
        </w:rPr>
        <w:t>сен</w:t>
      </w:r>
      <w:r>
        <w:rPr>
          <w:rFonts w:ascii="Times New Roman" w:hAnsi="Times New Roman"/>
          <w:b/>
          <w:sz w:val="28"/>
          <w:szCs w:val="28"/>
        </w:rPr>
        <w:t>е</w:t>
      </w:r>
      <w:proofErr w:type="spellEnd"/>
      <w:proofErr w:type="gram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</w:t>
      </w:r>
      <w:r w:rsidRPr="00F53EC1">
        <w:rPr>
          <w:rFonts w:ascii="Times New Roman" w:hAnsi="Times New Roman"/>
          <w:b/>
          <w:sz w:val="28"/>
          <w:szCs w:val="28"/>
        </w:rPr>
        <w:t>униципаллӑ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округсен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</w:t>
      </w:r>
      <w:r w:rsidRPr="00F53EC1">
        <w:rPr>
          <w:rFonts w:ascii="Times New Roman" w:hAnsi="Times New Roman"/>
          <w:b/>
          <w:sz w:val="28"/>
          <w:szCs w:val="28"/>
        </w:rPr>
        <w:t xml:space="preserve">хула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округӗсен</w:t>
      </w:r>
      <w:proofErr w:type="spellEnd"/>
      <w:r>
        <w:rPr>
          <w:rFonts w:ascii="Times New Roman" w:hAnsi="Times New Roman"/>
          <w:b/>
          <w:sz w:val="28"/>
          <w:szCs w:val="28"/>
        </w:rPr>
        <w:t>)</w:t>
      </w:r>
      <w:r w:rsidRPr="00F53EC1">
        <w:rPr>
          <w:rFonts w:ascii="Times New Roman" w:hAnsi="Times New Roman"/>
          <w:b/>
          <w:sz w:val="28"/>
          <w:szCs w:val="28"/>
        </w:rPr>
        <w:t xml:space="preserve"> </w:t>
      </w:r>
    </w:p>
    <w:p w:rsidR="006E57BE" w:rsidRDefault="006E57BE" w:rsidP="00FE353C">
      <w:pPr>
        <w:spacing w:after="0" w:line="276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proofErr w:type="spellStart"/>
      <w:r w:rsidRPr="00F53EC1">
        <w:rPr>
          <w:rFonts w:ascii="Times New Roman" w:hAnsi="Times New Roman"/>
          <w:b/>
          <w:sz w:val="28"/>
          <w:szCs w:val="28"/>
        </w:rPr>
        <w:t>бюджечӗсен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тивӗҫтерӗвне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танлаштарма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уйӑракан</w:t>
      </w:r>
      <w:proofErr w:type="spellEnd"/>
      <w:r w:rsidRPr="00F53E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sz w:val="28"/>
          <w:szCs w:val="28"/>
        </w:rPr>
        <w:t>дотацисене</w:t>
      </w:r>
      <w:proofErr w:type="spellEnd"/>
      <w:r w:rsidRPr="00F53EC1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proofErr w:type="gramStart"/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spellEnd"/>
      <w:proofErr w:type="gramEnd"/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E57BE" w:rsidRPr="00F53EC1" w:rsidRDefault="006E57BE" w:rsidP="00FE353C">
      <w:pPr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>тата</w:t>
      </w:r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планпа</w:t>
      </w:r>
      <w:proofErr w:type="spellEnd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</w:t>
      </w:r>
      <w:proofErr w:type="gramEnd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ӑхнӑ</w:t>
      </w:r>
      <w:proofErr w:type="spellEnd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7</w:t>
      </w:r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8</w:t>
      </w:r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ҫулсенчи</w:t>
      </w:r>
      <w:proofErr w:type="spellEnd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тапхӑр</w:t>
      </w:r>
      <w:proofErr w:type="spellEnd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53EC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валли</w:t>
      </w:r>
      <w:proofErr w:type="spellEnd"/>
    </w:p>
    <w:p w:rsidR="00033B0E" w:rsidRDefault="006E57BE" w:rsidP="00FE353C">
      <w:pPr>
        <w:pStyle w:val="a6"/>
        <w:widowControl w:val="0"/>
        <w:spacing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53EC1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FE353C" w:rsidRPr="00FE353C" w:rsidRDefault="00FE353C" w:rsidP="006E57BE">
      <w:pPr>
        <w:pStyle w:val="a6"/>
        <w:widowControl w:val="0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FE353C" w:rsidRPr="00FE353C" w:rsidRDefault="00FE353C" w:rsidP="006E57BE">
      <w:pPr>
        <w:pStyle w:val="a6"/>
        <w:widowControl w:val="0"/>
        <w:jc w:val="center"/>
        <w:rPr>
          <w:rFonts w:ascii="Times New Roman" w:hAnsi="Times New Roman"/>
          <w:bCs/>
          <w:color w:val="000000"/>
          <w:sz w:val="14"/>
          <w:szCs w:val="28"/>
          <w:highlight w:val="yellow"/>
        </w:rPr>
      </w:pPr>
    </w:p>
    <w:tbl>
      <w:tblPr>
        <w:tblW w:w="14710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66"/>
        <w:gridCol w:w="2054"/>
        <w:gridCol w:w="1276"/>
        <w:gridCol w:w="1275"/>
        <w:gridCol w:w="1418"/>
        <w:gridCol w:w="1417"/>
        <w:gridCol w:w="1276"/>
        <w:gridCol w:w="1276"/>
        <w:gridCol w:w="1417"/>
        <w:gridCol w:w="1418"/>
        <w:gridCol w:w="1417"/>
      </w:tblGrid>
      <w:tr w:rsidR="00033B0E" w:rsidRPr="00390A30" w:rsidTr="00FE353C">
        <w:trPr>
          <w:trHeight w:val="20"/>
        </w:trPr>
        <w:tc>
          <w:tcPr>
            <w:tcW w:w="1471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3B0E" w:rsidRPr="00390A30" w:rsidRDefault="00033B0E" w:rsidP="006E5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="006E57BE">
              <w:rPr>
                <w:rFonts w:ascii="Times New Roman" w:hAnsi="Times New Roman"/>
                <w:color w:val="000000"/>
                <w:sz w:val="24"/>
                <w:szCs w:val="24"/>
              </w:rPr>
              <w:t>пин</w:t>
            </w:r>
            <w:proofErr w:type="spellEnd"/>
            <w:r w:rsidR="006E57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E57BE">
              <w:rPr>
                <w:rFonts w:ascii="Times New Roman" w:hAnsi="Times New Roman"/>
                <w:color w:val="000000"/>
                <w:sz w:val="24"/>
                <w:szCs w:val="24"/>
              </w:rPr>
              <w:t>тенкӗ</w:t>
            </w:r>
            <w:proofErr w:type="spellEnd"/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E57BE" w:rsidRPr="00390A30" w:rsidTr="00FE353C">
        <w:trPr>
          <w:trHeight w:val="20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171B2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ме</w:t>
            </w:r>
            <w:r w:rsidRPr="003171B2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р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сен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йӗр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ки</w:t>
            </w:r>
            <w:proofErr w:type="spellEnd"/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Республ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и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кин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униципаллӑ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х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6E5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6E5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6E5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033B0E" w:rsidRPr="00390A30" w:rsidTr="00FE353C">
        <w:trPr>
          <w:trHeight w:val="2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proofErr w:type="gram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ҫав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шутра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proofErr w:type="gram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ҫав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шутра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proofErr w:type="gram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3B0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ҫав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шутра</w:t>
            </w:r>
            <w:proofErr w:type="spellEnd"/>
          </w:p>
        </w:tc>
      </w:tr>
      <w:tr w:rsidR="006E57BE" w:rsidRPr="00390A30" w:rsidTr="00FE353C">
        <w:trPr>
          <w:trHeight w:val="2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муниц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паллӑ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округсен</w:t>
            </w:r>
            <w:proofErr w:type="spellEnd"/>
          </w:p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(хула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бюджет </w:t>
            </w:r>
            <w:proofErr w:type="spellStart"/>
            <w:r w:rsidRPr="00F53E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рӗв</w:t>
            </w:r>
            <w:r w:rsidRPr="00F53E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та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лаштарма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уйӑракан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дотаци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</w:p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tabs>
                <w:tab w:val="left" w:pos="1786"/>
              </w:tabs>
              <w:spacing w:after="0" w:line="23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EC1">
              <w:rPr>
                <w:rFonts w:ascii="Times New Roman" w:hAnsi="Times New Roman"/>
                <w:sz w:val="24"/>
                <w:szCs w:val="24"/>
              </w:rPr>
              <w:t>физически</w:t>
            </w:r>
          </w:p>
          <w:p w:rsidR="006E57BE" w:rsidRPr="00F53EC1" w:rsidRDefault="006E57BE" w:rsidP="00A403AA">
            <w:pPr>
              <w:tabs>
                <w:tab w:val="left" w:pos="1953"/>
              </w:tabs>
              <w:spacing w:after="0" w:line="23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с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патсен</w:t>
            </w:r>
            <w:proofErr w:type="spellEnd"/>
          </w:p>
          <w:p w:rsidR="006E57BE" w:rsidRPr="00F53EC1" w:rsidRDefault="006E57BE" w:rsidP="00A403AA">
            <w:pPr>
              <w:tabs>
                <w:tab w:val="left" w:pos="1953"/>
              </w:tabs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туп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ш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ӗсе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F53EC1">
              <w:rPr>
                <w:rFonts w:ascii="Times New Roman" w:hAnsi="Times New Roman"/>
                <w:sz w:val="24"/>
                <w:szCs w:val="24"/>
              </w:rPr>
              <w:t>чен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илекен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налукран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хушма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уй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рса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пан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ук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а-тенк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ӗпе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ы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л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машӑна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softHyphen/>
              <w:t>кан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дотаци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укҫи-тенки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муниц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паллӑ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округсен</w:t>
            </w:r>
            <w:proofErr w:type="spellEnd"/>
          </w:p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(хула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бюджет </w:t>
            </w:r>
            <w:proofErr w:type="spellStart"/>
            <w:r w:rsidRPr="00F53E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рӗв</w:t>
            </w:r>
            <w:r w:rsidRPr="00F53E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та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лаштарма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уйӑракан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дотаци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</w:p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tabs>
                <w:tab w:val="left" w:pos="1786"/>
              </w:tabs>
              <w:spacing w:after="0" w:line="23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EC1">
              <w:rPr>
                <w:rFonts w:ascii="Times New Roman" w:hAnsi="Times New Roman"/>
                <w:sz w:val="24"/>
                <w:szCs w:val="24"/>
              </w:rPr>
              <w:t>физически</w:t>
            </w:r>
          </w:p>
          <w:p w:rsidR="006E57BE" w:rsidRPr="00F53EC1" w:rsidRDefault="006E57BE" w:rsidP="00A403AA">
            <w:pPr>
              <w:tabs>
                <w:tab w:val="left" w:pos="1953"/>
              </w:tabs>
              <w:spacing w:after="0" w:line="23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с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патсен</w:t>
            </w:r>
            <w:proofErr w:type="spellEnd"/>
          </w:p>
          <w:p w:rsidR="006E57BE" w:rsidRPr="00F53EC1" w:rsidRDefault="006E57BE" w:rsidP="00A403AA">
            <w:pPr>
              <w:tabs>
                <w:tab w:val="left" w:pos="1953"/>
              </w:tabs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туп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ш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се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нчен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илекен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налукран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хушма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уй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рса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пан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ук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а-тенк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ӗпе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ылмашӑ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на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softHyphen/>
              <w:t>кан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дотаци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укҫи-тенки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390A30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муниципа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округсен</w:t>
            </w:r>
            <w:proofErr w:type="spellEnd"/>
          </w:p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(хула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бюджет </w:t>
            </w:r>
            <w:proofErr w:type="spellStart"/>
            <w:r w:rsidRPr="00F53E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тивӗҫтерӗв</w:t>
            </w:r>
            <w:r w:rsidRPr="00F53EC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та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лаштарма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уйӑракан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дотаци</w:t>
            </w:r>
            <w:proofErr w:type="spellEnd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</w:p>
          <w:p w:rsidR="006E57BE" w:rsidRPr="00F53EC1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7BE" w:rsidRPr="00F53EC1" w:rsidRDefault="006E57BE" w:rsidP="00A403AA">
            <w:pPr>
              <w:widowControl w:val="0"/>
              <w:tabs>
                <w:tab w:val="left" w:pos="1786"/>
              </w:tabs>
              <w:spacing w:after="0" w:line="23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EC1">
              <w:rPr>
                <w:rFonts w:ascii="Times New Roman" w:hAnsi="Times New Roman"/>
                <w:sz w:val="24"/>
                <w:szCs w:val="24"/>
              </w:rPr>
              <w:t>физически</w:t>
            </w:r>
          </w:p>
          <w:p w:rsidR="006E57BE" w:rsidRPr="00F53EC1" w:rsidRDefault="006E57BE" w:rsidP="00A403AA">
            <w:pPr>
              <w:tabs>
                <w:tab w:val="left" w:pos="1953"/>
              </w:tabs>
              <w:spacing w:after="0" w:line="23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с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патсен</w:t>
            </w:r>
            <w:proofErr w:type="spellEnd"/>
          </w:p>
          <w:p w:rsidR="006E57BE" w:rsidRPr="00F53EC1" w:rsidRDefault="006E57BE" w:rsidP="00A403AA">
            <w:pPr>
              <w:tabs>
                <w:tab w:val="left" w:pos="1953"/>
              </w:tabs>
              <w:spacing w:after="0" w:line="23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туп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ш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ӗсе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F53EC1">
              <w:rPr>
                <w:rFonts w:ascii="Times New Roman" w:hAnsi="Times New Roman"/>
                <w:sz w:val="24"/>
                <w:szCs w:val="24"/>
              </w:rPr>
              <w:t>чен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илекен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налукран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хушма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уй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рса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пан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spellEnd"/>
            <w:r w:rsidRPr="00F53E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hAnsi="Times New Roman"/>
                <w:sz w:val="24"/>
                <w:szCs w:val="24"/>
              </w:rPr>
              <w:t>ук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F53EC1">
              <w:rPr>
                <w:rFonts w:ascii="Times New Roman" w:hAnsi="Times New Roman"/>
                <w:sz w:val="24"/>
                <w:szCs w:val="24"/>
              </w:rPr>
              <w:t>а-тенк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ӗпе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ы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л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машӑна</w:t>
            </w:r>
            <w:r w:rsidRPr="00F53EC1">
              <w:rPr>
                <w:rFonts w:ascii="Times New Roman" w:eastAsia="MS Mincho" w:hAnsi="Times New Roman"/>
                <w:sz w:val="24"/>
                <w:szCs w:val="24"/>
              </w:rPr>
              <w:softHyphen/>
              <w:t>кан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дотаци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укҫи-тенки</w:t>
            </w:r>
            <w:proofErr w:type="spellEnd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53EC1">
              <w:rPr>
                <w:rFonts w:ascii="Times New Roman" w:eastAsia="MS Mincho" w:hAnsi="Times New Roman"/>
                <w:sz w:val="24"/>
                <w:szCs w:val="24"/>
              </w:rPr>
              <w:t>шучӗпе</w:t>
            </w:r>
            <w:proofErr w:type="spellEnd"/>
          </w:p>
        </w:tc>
      </w:tr>
    </w:tbl>
    <w:p w:rsidR="00033B0E" w:rsidRPr="00614B53" w:rsidRDefault="00033B0E" w:rsidP="00033B0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710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71"/>
        <w:gridCol w:w="2049"/>
        <w:gridCol w:w="20"/>
        <w:gridCol w:w="1256"/>
        <w:gridCol w:w="1275"/>
        <w:gridCol w:w="1418"/>
        <w:gridCol w:w="1417"/>
        <w:gridCol w:w="1276"/>
        <w:gridCol w:w="1276"/>
        <w:gridCol w:w="1417"/>
        <w:gridCol w:w="1418"/>
        <w:gridCol w:w="1417"/>
      </w:tblGrid>
      <w:tr w:rsidR="00033B0E" w:rsidRPr="00FE353C" w:rsidTr="00FE353C">
        <w:trPr>
          <w:cantSplit/>
          <w:trHeight w:val="288"/>
          <w:tblHeader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0E" w:rsidRPr="00FE353C" w:rsidRDefault="00033B0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33B0E" w:rsidRPr="00FE353C" w:rsidRDefault="00033B0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393 318,8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149 558,7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243 760,1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349 518,4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75 219,7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274 298,7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364 092,1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72 942,1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291 150,0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232 869,9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146 700,7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86 169,2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216 284,3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123 792,6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92 491,7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225 994,7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127 547,8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98 446,9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315 146,3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128 141,6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187 004,7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256 736,1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67 988,9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188 747,2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268 529,9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67 415,9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201 114,0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300 735,9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116 759,4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183 976,5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276 817,5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64 742,2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212 075,3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288 788,3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63 380,6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225 407,7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230 519,8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105 455,8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125 064,0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213 590,8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79 350,9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134 239,9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223 154,5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80 271,7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142 882,8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536 220,1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194 955,7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341 264,4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441 003,3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75 664,4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365 338,9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462 035,6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72 364,7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389 670,9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195 940,6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77 579,3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118 361,3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179 696,2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44 686,6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135 009,6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187 288,3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43 921,1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143 367,2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236 756,3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95 716,7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141 039,6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210 651,5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55 544,4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155 107,1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220 567,7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55 136,7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165 431,0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190 467,3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75 922,1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114 545,2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174 646,2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44 325,0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130 321,2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181 843,4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43 574,2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138 269,2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Хӗрлӗ</w:t>
            </w:r>
            <w:proofErr w:type="spell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Чутай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210 973,7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123 915,7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87 058,0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195 209,5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101 779,0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93 430,5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203 568,0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104 130,3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99 437,7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261 228,3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136 265,9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124 962,4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241 007,9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106 873,2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134 134,7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251 543,9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108 770,9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142 773,0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388 933,4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156 366,7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232 566,7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361 043,7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94 257,1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266 786,6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377 629,0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93 370,7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284 258,3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162 979,4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69 137,8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93 841,6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151 481,4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50 852,3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100 629,1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158 277,4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51 223,2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107 054,2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260 062,0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141 861,9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118 200,1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238 811,3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111 983,4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126 827,9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248 728,7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113 759,7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134 969,0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304 368,3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113 892,7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190 475,6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279 103,3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57 577,0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221 526,3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291 069,6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55 714,3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235 355,3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565 747,0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216 398,7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349 348,3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526 238,7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117 664,2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408 574,5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553 391,9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116 032,9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437 359,0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170 716,5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110 839,7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59 876,8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158 673,0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94 401,3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64 271,7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165 637,9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97 227,1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68 410,8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194 824,2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64 016,1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130 808,1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176 490,3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20 383,6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156 106,7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183 436,7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18 083,7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165 353,0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296 672,9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117 728,5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178 944,4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275 072,3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69 086,5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205 985,8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287 377,2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68 175,8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219 201,4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192 184,2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88 572,9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103 611,3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178 324,3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67 107,9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111 216,4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186 515,9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68 137,2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118 378,7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175 538,8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105 053,8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70 485,0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163 065,8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87 408,6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75 657,2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170 037,1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89 508,3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80 528,8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Ҫӗнӗ</w:t>
            </w:r>
            <w:proofErr w:type="spell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265 927,9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52 248,3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213 679,6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130 594,2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130 594,2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134 365,8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FE353C" w:rsidRDefault="00FE353C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134 365,8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36 093,9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36 093,9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Пайланман</w:t>
            </w:r>
            <w:proofErr w:type="spellEnd"/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резерв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402 672,3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402 672,3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402 672,2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402 672,2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57BE" w:rsidRPr="00FE353C" w:rsidTr="00FE353C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7BE" w:rsidRPr="00FE353C" w:rsidRDefault="006E57BE" w:rsidP="00F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E35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E35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6 118 225,5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2 587 088,7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3 531 136,8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5 796 732,3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2 013 361,1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3 783 371,2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6 036 545,8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2 013 361,1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E57BE" w:rsidRPr="00FE353C" w:rsidRDefault="006E57BE" w:rsidP="00A403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353C">
              <w:rPr>
                <w:rFonts w:ascii="Times New Roman" w:hAnsi="Times New Roman"/>
                <w:color w:val="000000"/>
                <w:sz w:val="24"/>
                <w:szCs w:val="24"/>
              </w:rPr>
              <w:t>4 023 184,7</w:t>
            </w:r>
          </w:p>
        </w:tc>
      </w:tr>
    </w:tbl>
    <w:p w:rsidR="00033B0E" w:rsidRDefault="00033B0E" w:rsidP="00033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  <w:highlight w:val="yellow"/>
        </w:rPr>
      </w:pPr>
    </w:p>
    <w:p w:rsidR="00033B0E" w:rsidRDefault="00033B0E" w:rsidP="00033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  <w:highlight w:val="yellow"/>
        </w:rPr>
      </w:pPr>
    </w:p>
    <w:p w:rsidR="00033B0E" w:rsidRDefault="00033B0E" w:rsidP="00033B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  <w:highlight w:val="yellow"/>
        </w:rPr>
      </w:pPr>
    </w:p>
    <w:p w:rsidR="00033B0E" w:rsidRDefault="00033B0E" w:rsidP="00033B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033B0E" w:rsidRPr="00417A86" w:rsidRDefault="00033B0E" w:rsidP="00033B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033B0E" w:rsidRPr="00417A86" w:rsidSect="00FE353C">
          <w:headerReference w:type="default" r:id="rId7"/>
          <w:pgSz w:w="16840" w:h="11907" w:orient="landscape" w:code="9"/>
          <w:pgMar w:top="1134" w:right="851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6E57BE" w:rsidRPr="00417A86" w:rsidRDefault="006E57BE" w:rsidP="006E57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2-мӗш таблица</w:t>
      </w:r>
    </w:p>
    <w:p w:rsidR="00033B0E" w:rsidRDefault="00033B0E" w:rsidP="00033B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p w:rsidR="00033B0E" w:rsidRPr="00C57CA0" w:rsidRDefault="00033B0E" w:rsidP="00FE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FE353C" w:rsidRPr="00C57CA0" w:rsidRDefault="00FE353C" w:rsidP="00FE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C57CA0" w:rsidRDefault="00A403AA" w:rsidP="00331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51A4F">
        <w:rPr>
          <w:rFonts w:ascii="Times New Roman" w:hAnsi="Times New Roman"/>
          <w:b/>
          <w:sz w:val="28"/>
          <w:szCs w:val="28"/>
        </w:rPr>
        <w:t>Муниципаллӑ</w:t>
      </w:r>
      <w:proofErr w:type="spellEnd"/>
      <w:r w:rsidRPr="00951A4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округсен</w:t>
      </w:r>
      <w:proofErr w:type="spellEnd"/>
      <w:r w:rsidRPr="00951A4F">
        <w:rPr>
          <w:rFonts w:ascii="Times New Roman" w:hAnsi="Times New Roman"/>
          <w:b/>
          <w:sz w:val="28"/>
          <w:szCs w:val="28"/>
        </w:rPr>
        <w:t xml:space="preserve"> тата хула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округӗсен</w:t>
      </w:r>
      <w:proofErr w:type="spellEnd"/>
      <w:r w:rsidRPr="00951A4F">
        <w:rPr>
          <w:rFonts w:ascii="Times New Roman" w:hAnsi="Times New Roman"/>
          <w:b/>
          <w:sz w:val="28"/>
          <w:szCs w:val="28"/>
        </w:rPr>
        <w:t xml:space="preserve"> </w:t>
      </w:r>
    </w:p>
    <w:p w:rsidR="00C57CA0" w:rsidRDefault="00A403AA" w:rsidP="00331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б</w:t>
      </w:r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юджечӗ</w:t>
      </w:r>
      <w:proofErr w:type="gram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сене</w:t>
      </w:r>
      <w:proofErr w:type="spellEnd"/>
      <w:proofErr w:type="gramEnd"/>
      <w:r w:rsidRPr="00951A4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муниципаллӑ</w:t>
      </w:r>
      <w:proofErr w:type="spellEnd"/>
      <w:r w:rsidRPr="00951A4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округсен</w:t>
      </w:r>
      <w:proofErr w:type="spellEnd"/>
      <w:r w:rsidRPr="00951A4F">
        <w:rPr>
          <w:rFonts w:ascii="Times New Roman" w:hAnsi="Times New Roman"/>
          <w:b/>
          <w:sz w:val="28"/>
          <w:szCs w:val="28"/>
        </w:rPr>
        <w:t xml:space="preserve"> тата хула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округӗсен</w:t>
      </w:r>
      <w:proofErr w:type="spellEnd"/>
      <w:r w:rsidRPr="00951A4F">
        <w:rPr>
          <w:rFonts w:ascii="Times New Roman" w:hAnsi="Times New Roman"/>
          <w:b/>
          <w:sz w:val="28"/>
          <w:szCs w:val="28"/>
        </w:rPr>
        <w:t xml:space="preserve"> </w:t>
      </w:r>
    </w:p>
    <w:p w:rsidR="00C57CA0" w:rsidRDefault="00A403AA" w:rsidP="00331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napToGrid w:val="0"/>
          <w:spacing w:val="-4"/>
          <w:sz w:val="28"/>
          <w:szCs w:val="28"/>
        </w:rPr>
      </w:pP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б</w:t>
      </w:r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юджечӗсен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шайлашӑвне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тивӗҫтермелли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мерӑ</w:t>
      </w:r>
      <w:proofErr w:type="gram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сене</w:t>
      </w:r>
      <w:proofErr w:type="spellEnd"/>
      <w:proofErr w:type="gram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пулӑшу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пама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</w:p>
    <w:p w:rsidR="00C57CA0" w:rsidRDefault="00A403AA" w:rsidP="00331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уйӑракан</w:t>
      </w:r>
      <w:proofErr w:type="spellEnd"/>
      <w:r w:rsidRPr="00951A4F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дотацисене</w:t>
      </w:r>
      <w:proofErr w:type="spellEnd"/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(</w:t>
      </w:r>
      <w:proofErr w:type="spellStart"/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>муниципал</w:t>
      </w:r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лӑ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proofErr w:type="gram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ӗрлӗхӗн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тӑкак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обязательствисене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пурнӑҫлассине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укҫа-тенкӗпе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тивӗҫтерес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тӗллевпе</w:t>
      </w:r>
      <w:proofErr w:type="spellEnd"/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, </w:t>
      </w:r>
      <w:proofErr w:type="spellStart"/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>е</w:t>
      </w:r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>нчен</w:t>
      </w:r>
      <w:proofErr w:type="spellEnd"/>
      <w:r w:rsidR="006E57BE">
        <w:rPr>
          <w:rFonts w:ascii="Times New Roman" w:hAnsi="Times New Roman"/>
          <w:b/>
          <w:bCs/>
          <w:color w:val="000000"/>
          <w:sz w:val="28"/>
          <w:szCs w:val="26"/>
        </w:rPr>
        <w:t xml:space="preserve"> те</w:t>
      </w:r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>муниципал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лӑ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пӗрлӗхӗн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шутласа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палӑртакан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тупӑшӗсен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калӑпӑшӗ</w:t>
      </w:r>
      <w:proofErr w:type="spellEnd"/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>муниципал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лӑ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пӗрлӗхӗн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шутласа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палӑртакан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чи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пӗчӗк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тӑкакӗсен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033B0E" w:rsidRDefault="00A403AA" w:rsidP="00331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сумминчен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6"/>
        </w:rPr>
        <w:t>ӗчӗкрех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пулсан</w:t>
      </w:r>
      <w:proofErr w:type="spellEnd"/>
      <w:r w:rsidR="00033B0E"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) 2026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ҫул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валли</w:t>
      </w:r>
      <w:proofErr w:type="spellEnd"/>
    </w:p>
    <w:p w:rsidR="00033B0E" w:rsidRDefault="00A403AA" w:rsidP="00331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6"/>
        </w:rPr>
        <w:t>ПАЙЛАСА ПАРАССИ</w:t>
      </w:r>
    </w:p>
    <w:p w:rsidR="00FE353C" w:rsidRPr="00C57CA0" w:rsidRDefault="00FE353C" w:rsidP="00C57C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FE353C" w:rsidRPr="00C57CA0" w:rsidRDefault="00FE353C" w:rsidP="00C57C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033B0E" w:rsidRPr="00331B4A" w:rsidRDefault="00033B0E" w:rsidP="00331B4A">
      <w:pPr>
        <w:spacing w:after="0" w:line="240" w:lineRule="auto"/>
        <w:ind w:right="-109"/>
        <w:jc w:val="right"/>
        <w:rPr>
          <w:rFonts w:ascii="Times New Roman" w:hAnsi="Times New Roman"/>
          <w:sz w:val="24"/>
          <w:szCs w:val="24"/>
        </w:rPr>
      </w:pPr>
      <w:r w:rsidRPr="00331B4A">
        <w:rPr>
          <w:rFonts w:ascii="Times New Roman" w:hAnsi="Times New Roman"/>
          <w:sz w:val="24"/>
          <w:szCs w:val="24"/>
        </w:rPr>
        <w:t>(</w:t>
      </w:r>
      <w:proofErr w:type="spellStart"/>
      <w:r w:rsidR="00A403AA" w:rsidRPr="00331B4A">
        <w:rPr>
          <w:rFonts w:ascii="Times New Roman" w:hAnsi="Times New Roman"/>
          <w:sz w:val="24"/>
          <w:szCs w:val="24"/>
        </w:rPr>
        <w:t>пин</w:t>
      </w:r>
      <w:proofErr w:type="spellEnd"/>
      <w:r w:rsidR="00A403AA" w:rsidRPr="00331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03AA" w:rsidRPr="00331B4A">
        <w:rPr>
          <w:rFonts w:ascii="Times New Roman" w:hAnsi="Times New Roman"/>
          <w:sz w:val="24"/>
          <w:szCs w:val="24"/>
        </w:rPr>
        <w:t>тенкӗ</w:t>
      </w:r>
      <w:proofErr w:type="spellEnd"/>
      <w:r w:rsidRPr="00331B4A"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817"/>
        <w:gridCol w:w="3895"/>
        <w:gridCol w:w="4858"/>
      </w:tblGrid>
      <w:tr w:rsidR="00A403AA" w:rsidRPr="00331B4A" w:rsidTr="00331B4A">
        <w:tc>
          <w:tcPr>
            <w:tcW w:w="42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403AA" w:rsidRPr="00331B4A" w:rsidRDefault="00A403AA" w:rsidP="00331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31B4A"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мер-сен </w:t>
            </w:r>
            <w:proofErr w:type="spellStart"/>
            <w:r w:rsidR="00331B4A"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йӗр</w:t>
            </w:r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20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31B4A" w:rsidRDefault="00A403AA" w:rsidP="00331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Чӑваш</w:t>
            </w:r>
            <w:proofErr w:type="spellEnd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Республикин</w:t>
            </w:r>
            <w:proofErr w:type="spellEnd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403AA" w:rsidRPr="00331B4A" w:rsidRDefault="00A403AA" w:rsidP="00331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</w:t>
            </w:r>
            <w:proofErr w:type="spellEnd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</w:p>
          <w:p w:rsidR="00A403AA" w:rsidRPr="00331B4A" w:rsidRDefault="00A403AA" w:rsidP="00331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хула </w:t>
            </w: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25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403AA" w:rsidRPr="00331B4A" w:rsidRDefault="00A403AA" w:rsidP="00C11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B4A">
              <w:rPr>
                <w:rFonts w:ascii="Times New Roman" w:hAnsi="Times New Roman"/>
                <w:sz w:val="24"/>
                <w:szCs w:val="24"/>
              </w:rPr>
              <w:t>Укҫа-тенкӗ</w:t>
            </w:r>
            <w:proofErr w:type="spellEnd"/>
            <w:r w:rsidRPr="00331B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1B4A">
              <w:rPr>
                <w:rFonts w:ascii="Times New Roman" w:hAnsi="Times New Roman"/>
                <w:sz w:val="24"/>
                <w:szCs w:val="24"/>
              </w:rPr>
              <w:t>калӑ</w:t>
            </w:r>
            <w:proofErr w:type="gramStart"/>
            <w:r w:rsidRPr="00331B4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C1130E">
              <w:rPr>
                <w:rFonts w:ascii="Times New Roman" w:hAnsi="Times New Roman"/>
                <w:sz w:val="24"/>
                <w:szCs w:val="24"/>
              </w:rPr>
              <w:t>ӑ</w:t>
            </w:r>
            <w:r w:rsidRPr="00331B4A">
              <w:rPr>
                <w:rFonts w:ascii="Times New Roman" w:hAnsi="Times New Roman"/>
                <w:sz w:val="24"/>
                <w:szCs w:val="24"/>
              </w:rPr>
              <w:t>шӗ</w:t>
            </w:r>
            <w:proofErr w:type="spellEnd"/>
          </w:p>
        </w:tc>
      </w:tr>
      <w:tr w:rsidR="00033B0E" w:rsidRPr="00331B4A" w:rsidTr="00331B4A">
        <w:tc>
          <w:tcPr>
            <w:tcW w:w="427" w:type="pct"/>
            <w:tcBorders>
              <w:top w:val="single" w:sz="4" w:space="0" w:color="auto"/>
            </w:tcBorders>
          </w:tcPr>
          <w:p w:rsidR="00033B0E" w:rsidRPr="00331B4A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035" w:type="pct"/>
            <w:tcBorders>
              <w:top w:val="single" w:sz="4" w:space="0" w:color="auto"/>
            </w:tcBorders>
          </w:tcPr>
          <w:p w:rsidR="00033B0E" w:rsidRPr="00331B4A" w:rsidRDefault="00A403AA" w:rsidP="00A40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B4A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331B4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538" w:type="pct"/>
            <w:tcBorders>
              <w:top w:val="single" w:sz="4" w:space="0" w:color="auto"/>
            </w:tcBorders>
          </w:tcPr>
          <w:p w:rsidR="00033B0E" w:rsidRPr="00331B4A" w:rsidRDefault="00033B0E" w:rsidP="00331B4A">
            <w:pPr>
              <w:spacing w:after="0" w:line="240" w:lineRule="auto"/>
              <w:ind w:right="16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 xml:space="preserve">4 930,0 </w:t>
            </w:r>
          </w:p>
        </w:tc>
      </w:tr>
      <w:tr w:rsidR="00033B0E" w:rsidRPr="00331B4A" w:rsidTr="00331B4A">
        <w:tc>
          <w:tcPr>
            <w:tcW w:w="427" w:type="pct"/>
          </w:tcPr>
          <w:p w:rsidR="00033B0E" w:rsidRPr="00331B4A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035" w:type="pct"/>
          </w:tcPr>
          <w:p w:rsidR="00033B0E" w:rsidRPr="00331B4A" w:rsidRDefault="00A403AA" w:rsidP="00A40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B4A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331B4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331B4A">
              <w:rPr>
                <w:rFonts w:ascii="Times New Roman" w:hAnsi="Times New Roman"/>
                <w:sz w:val="24"/>
                <w:szCs w:val="24"/>
              </w:rPr>
              <w:t>ӗрле</w:t>
            </w:r>
            <w:proofErr w:type="spellEnd"/>
          </w:p>
        </w:tc>
        <w:tc>
          <w:tcPr>
            <w:tcW w:w="2538" w:type="pct"/>
          </w:tcPr>
          <w:p w:rsidR="00033B0E" w:rsidRPr="00331B4A" w:rsidRDefault="00033B0E" w:rsidP="00331B4A">
            <w:pPr>
              <w:spacing w:after="0" w:line="240" w:lineRule="auto"/>
              <w:ind w:right="16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>95 181,0</w:t>
            </w:r>
          </w:p>
        </w:tc>
      </w:tr>
      <w:tr w:rsidR="00033B0E" w:rsidRPr="00331B4A" w:rsidTr="00331B4A">
        <w:tc>
          <w:tcPr>
            <w:tcW w:w="427" w:type="pct"/>
          </w:tcPr>
          <w:p w:rsidR="00033B0E" w:rsidRPr="00331B4A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035" w:type="pct"/>
          </w:tcPr>
          <w:p w:rsidR="00033B0E" w:rsidRPr="00331B4A" w:rsidRDefault="00A403AA" w:rsidP="00A40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Ҫӗнӗ</w:t>
            </w:r>
            <w:proofErr w:type="spellEnd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proofErr w:type="spellEnd"/>
            <w:r w:rsidRPr="00331B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2538" w:type="pct"/>
          </w:tcPr>
          <w:p w:rsidR="00033B0E" w:rsidRPr="00331B4A" w:rsidRDefault="00033B0E" w:rsidP="00331B4A">
            <w:pPr>
              <w:spacing w:after="0" w:line="240" w:lineRule="auto"/>
              <w:ind w:right="16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>29 889,0</w:t>
            </w:r>
          </w:p>
        </w:tc>
      </w:tr>
      <w:tr w:rsidR="00033B0E" w:rsidRPr="00331B4A" w:rsidTr="00331B4A">
        <w:tc>
          <w:tcPr>
            <w:tcW w:w="427" w:type="pct"/>
          </w:tcPr>
          <w:p w:rsidR="00033B0E" w:rsidRPr="00331B4A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035" w:type="pct"/>
          </w:tcPr>
          <w:p w:rsidR="00033B0E" w:rsidRPr="00331B4A" w:rsidRDefault="00A403AA" w:rsidP="00A40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31B4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31B4A"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  <w:r w:rsidR="00033B0E" w:rsidRPr="00331B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38" w:type="pct"/>
          </w:tcPr>
          <w:p w:rsidR="00033B0E" w:rsidRPr="00331B4A" w:rsidRDefault="00033B0E" w:rsidP="00331B4A">
            <w:pPr>
              <w:spacing w:after="0" w:line="240" w:lineRule="auto"/>
              <w:ind w:right="16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1B4A">
              <w:rPr>
                <w:rFonts w:ascii="Times New Roman" w:hAnsi="Times New Roman"/>
                <w:sz w:val="24"/>
                <w:szCs w:val="24"/>
              </w:rPr>
              <w:t xml:space="preserve">130 000,0 </w:t>
            </w:r>
          </w:p>
        </w:tc>
      </w:tr>
    </w:tbl>
    <w:p w:rsidR="00033B0E" w:rsidRPr="00C57CA0" w:rsidRDefault="00033B0E" w:rsidP="00C57C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  <w:highlight w:val="yellow"/>
        </w:rPr>
      </w:pPr>
    </w:p>
    <w:p w:rsidR="00A403AA" w:rsidRDefault="00A403AA" w:rsidP="00A403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/>
          <w:color w:val="000000"/>
          <w:sz w:val="26"/>
          <w:szCs w:val="26"/>
        </w:rPr>
        <w:t>3-мӗш таблица</w:t>
      </w:r>
    </w:p>
    <w:p w:rsidR="00042B3D" w:rsidRPr="00C57CA0" w:rsidRDefault="00042B3D" w:rsidP="00A403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C57CA0" w:rsidRPr="00C57CA0" w:rsidRDefault="00C57CA0" w:rsidP="00A403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C57CA0" w:rsidRDefault="001E5F01" w:rsidP="00C57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51A4F">
        <w:rPr>
          <w:rFonts w:ascii="Times New Roman" w:hAnsi="Times New Roman"/>
          <w:b/>
          <w:sz w:val="28"/>
          <w:szCs w:val="28"/>
        </w:rPr>
        <w:t>Муниципаллӑ</w:t>
      </w:r>
      <w:proofErr w:type="spellEnd"/>
      <w:r w:rsidRPr="00C57C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округсен</w:t>
      </w:r>
      <w:proofErr w:type="spellEnd"/>
      <w:r w:rsidRPr="00C57C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б</w:t>
      </w:r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юджечӗ</w:t>
      </w:r>
      <w:proofErr w:type="gram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сене</w:t>
      </w:r>
      <w:proofErr w:type="spellEnd"/>
      <w:proofErr w:type="gramEnd"/>
      <w:r w:rsidRPr="00C57C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z w:val="28"/>
          <w:szCs w:val="28"/>
        </w:rPr>
        <w:t>муниципаллӑ</w:t>
      </w:r>
      <w:proofErr w:type="spellEnd"/>
      <w:r w:rsidRPr="00C57CA0">
        <w:rPr>
          <w:rFonts w:ascii="Times New Roman" w:hAnsi="Times New Roman"/>
          <w:b/>
          <w:sz w:val="28"/>
          <w:szCs w:val="28"/>
        </w:rPr>
        <w:t xml:space="preserve"> </w:t>
      </w:r>
    </w:p>
    <w:p w:rsidR="00C1130E" w:rsidRDefault="001E5F01" w:rsidP="00C57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 w:rsidRPr="00951A4F">
        <w:rPr>
          <w:rFonts w:ascii="Times New Roman" w:hAnsi="Times New Roman"/>
          <w:b/>
          <w:sz w:val="28"/>
          <w:szCs w:val="28"/>
        </w:rPr>
        <w:t>округсен</w:t>
      </w:r>
      <w:proofErr w:type="spellEnd"/>
      <w:r w:rsidR="00C1130E">
        <w:rPr>
          <w:rFonts w:ascii="Times New Roman" w:hAnsi="Times New Roman"/>
          <w:b/>
          <w:sz w:val="28"/>
          <w:szCs w:val="28"/>
        </w:rPr>
        <w:t xml:space="preserve"> </w:t>
      </w:r>
      <w:r w:rsidR="00C1130E" w:rsidRPr="00C1130E">
        <w:rPr>
          <w:rFonts w:ascii="Times New Roman" w:hAnsi="Times New Roman"/>
          <w:b/>
          <w:sz w:val="28"/>
          <w:szCs w:val="28"/>
        </w:rPr>
        <w:t xml:space="preserve">тата хула </w:t>
      </w:r>
      <w:proofErr w:type="spellStart"/>
      <w:r w:rsidR="00C1130E" w:rsidRPr="00C1130E">
        <w:rPr>
          <w:rFonts w:ascii="Times New Roman" w:hAnsi="Times New Roman"/>
          <w:b/>
          <w:sz w:val="28"/>
          <w:szCs w:val="28"/>
        </w:rPr>
        <w:t>округӗсен</w:t>
      </w:r>
      <w:proofErr w:type="spellEnd"/>
      <w:r w:rsidRPr="00C57C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б</w:t>
      </w:r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юджечӗсен</w:t>
      </w:r>
      <w:proofErr w:type="spellEnd"/>
      <w:r w:rsidRPr="00C57CA0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шайлашӑвне</w:t>
      </w:r>
      <w:proofErr w:type="spellEnd"/>
      <w:r w:rsidRPr="00C57CA0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тивӗҫтермелли</w:t>
      </w:r>
      <w:proofErr w:type="spellEnd"/>
      <w:r w:rsidRPr="00C57CA0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мерӑсене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пулӑшу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>пама</w:t>
      </w:r>
      <w:proofErr w:type="spellEnd"/>
      <w:r w:rsidRPr="00951A4F">
        <w:rPr>
          <w:rFonts w:ascii="Times New Roman" w:hAnsi="Times New Roman"/>
          <w:b/>
          <w:snapToGrid w:val="0"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уйӑракан</w:t>
      </w:r>
      <w:proofErr w:type="spellEnd"/>
      <w:r w:rsidRPr="00951A4F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951A4F">
        <w:rPr>
          <w:rFonts w:ascii="Times New Roman" w:hAnsi="Times New Roman"/>
          <w:b/>
          <w:spacing w:val="-4"/>
          <w:sz w:val="28"/>
          <w:szCs w:val="28"/>
        </w:rPr>
        <w:t>дотацисене</w:t>
      </w:r>
      <w:proofErr w:type="spellEnd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(</w:t>
      </w:r>
      <w:proofErr w:type="spellStart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>муниципал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лӑ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6"/>
        </w:rPr>
        <w:t>ӗрлӗхӗн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C57CA0" w:rsidRDefault="001E5F01" w:rsidP="00C57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тата </w:t>
      </w:r>
      <w:proofErr w:type="spellStart"/>
      <w:r w:rsidR="00C57CA0" w:rsidRPr="00C57CA0">
        <w:rPr>
          <w:rFonts w:ascii="Times New Roman" w:hAnsi="Times New Roman"/>
          <w:b/>
          <w:bCs/>
          <w:color w:val="000000"/>
          <w:sz w:val="28"/>
          <w:szCs w:val="26"/>
        </w:rPr>
        <w:t>Чӑваш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Республикин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6"/>
        </w:rPr>
        <w:t>ӗрлештернӗ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бюджечӗн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налук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вӑй-хӑватне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>ӳстермелли</w:t>
      </w:r>
      <w:proofErr w:type="spellEnd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>майсем</w:t>
      </w:r>
      <w:proofErr w:type="spellEnd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>йышӑнакан</w:t>
      </w:r>
      <w:proofErr w:type="spellEnd"/>
      <w:r w:rsidR="003C0C34" w:rsidRPr="003C0C3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3C0C34" w:rsidRPr="00D201FA">
        <w:rPr>
          <w:rFonts w:ascii="Times New Roman" w:hAnsi="Times New Roman"/>
          <w:b/>
          <w:bCs/>
          <w:color w:val="000000"/>
          <w:sz w:val="28"/>
          <w:szCs w:val="26"/>
        </w:rPr>
        <w:t>муниципал</w:t>
      </w:r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>лӑ</w:t>
      </w:r>
      <w:proofErr w:type="spellEnd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>пӗрлӗхсене</w:t>
      </w:r>
      <w:proofErr w:type="spellEnd"/>
      <w:r w:rsidR="003C0C3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1E5F01" w:rsidRDefault="00C57CA0" w:rsidP="00C57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хавхалантарас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6"/>
        </w:rPr>
        <w:t>тӗллевпе</w:t>
      </w:r>
      <w:proofErr w:type="spellEnd"/>
      <w:r w:rsidR="001E5F01"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) 2026 </w:t>
      </w:r>
      <w:proofErr w:type="spellStart"/>
      <w:r w:rsidR="001E5F01">
        <w:rPr>
          <w:rFonts w:ascii="Times New Roman" w:hAnsi="Times New Roman"/>
          <w:b/>
          <w:bCs/>
          <w:color w:val="000000"/>
          <w:sz w:val="28"/>
          <w:szCs w:val="26"/>
        </w:rPr>
        <w:t>ҫ</w:t>
      </w:r>
      <w:proofErr w:type="gramStart"/>
      <w:r w:rsidR="001E5F01">
        <w:rPr>
          <w:rFonts w:ascii="Times New Roman" w:hAnsi="Times New Roman"/>
          <w:b/>
          <w:bCs/>
          <w:color w:val="000000"/>
          <w:sz w:val="28"/>
          <w:szCs w:val="26"/>
        </w:rPr>
        <w:t>ул</w:t>
      </w:r>
      <w:proofErr w:type="spellEnd"/>
      <w:proofErr w:type="gramEnd"/>
      <w:r w:rsidR="001E5F01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proofErr w:type="spellStart"/>
      <w:r w:rsidR="001E5F01">
        <w:rPr>
          <w:rFonts w:ascii="Times New Roman" w:hAnsi="Times New Roman"/>
          <w:b/>
          <w:bCs/>
          <w:color w:val="000000"/>
          <w:sz w:val="28"/>
          <w:szCs w:val="26"/>
        </w:rPr>
        <w:t>валли</w:t>
      </w:r>
      <w:proofErr w:type="spellEnd"/>
    </w:p>
    <w:p w:rsidR="001E5F01" w:rsidRDefault="001E5F01" w:rsidP="00C57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6"/>
        </w:rPr>
        <w:t>ПАЙЛАСА ПАРАССИ</w:t>
      </w:r>
    </w:p>
    <w:p w:rsidR="00C57CA0" w:rsidRPr="00C57CA0" w:rsidRDefault="00C57CA0" w:rsidP="00C57C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C57CA0" w:rsidRPr="00C57CA0" w:rsidRDefault="00C57CA0" w:rsidP="00C57C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033B0E" w:rsidRPr="00C57CA0" w:rsidRDefault="001E5F01" w:rsidP="00C57CA0">
      <w:pPr>
        <w:spacing w:after="0" w:line="240" w:lineRule="auto"/>
        <w:ind w:right="-109"/>
        <w:jc w:val="right"/>
        <w:rPr>
          <w:rFonts w:ascii="Times New Roman" w:hAnsi="Times New Roman"/>
          <w:color w:val="000000"/>
          <w:sz w:val="24"/>
          <w:szCs w:val="24"/>
        </w:rPr>
      </w:pPr>
      <w:r w:rsidRPr="00C57CA0">
        <w:rPr>
          <w:rFonts w:ascii="Times New Roman" w:hAnsi="Times New Roman"/>
          <w:sz w:val="24"/>
          <w:szCs w:val="24"/>
        </w:rPr>
        <w:t xml:space="preserve"> </w:t>
      </w:r>
      <w:r w:rsidR="00033B0E" w:rsidRPr="00C57CA0">
        <w:rPr>
          <w:rFonts w:ascii="Times New Roman" w:hAnsi="Times New Roman"/>
          <w:sz w:val="24"/>
          <w:szCs w:val="24"/>
        </w:rPr>
        <w:t>(</w:t>
      </w:r>
      <w:proofErr w:type="spellStart"/>
      <w:r w:rsidRPr="00C57CA0">
        <w:rPr>
          <w:rFonts w:ascii="Times New Roman" w:hAnsi="Times New Roman"/>
          <w:sz w:val="24"/>
          <w:szCs w:val="24"/>
        </w:rPr>
        <w:t>пин</w:t>
      </w:r>
      <w:proofErr w:type="spellEnd"/>
      <w:r w:rsidRPr="00C57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7CA0">
        <w:rPr>
          <w:rFonts w:ascii="Times New Roman" w:hAnsi="Times New Roman"/>
          <w:sz w:val="24"/>
          <w:szCs w:val="24"/>
        </w:rPr>
        <w:t>тенкӗ</w:t>
      </w:r>
      <w:proofErr w:type="spellEnd"/>
      <w:r w:rsidR="00033B0E" w:rsidRPr="00C57CA0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6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895"/>
        <w:gridCol w:w="4858"/>
      </w:tblGrid>
      <w:tr w:rsidR="001E5F01" w:rsidRPr="00C57CA0" w:rsidTr="00C57CA0">
        <w:tc>
          <w:tcPr>
            <w:tcW w:w="427" w:type="pct"/>
            <w:vAlign w:val="center"/>
          </w:tcPr>
          <w:p w:rsidR="001E5F01" w:rsidRPr="00C57CA0" w:rsidRDefault="001E5F01" w:rsidP="00C5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C57CA0"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мер-сен </w:t>
            </w:r>
            <w:proofErr w:type="spellStart"/>
            <w:r w:rsidR="00C57CA0"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йӗр</w:t>
            </w:r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2035" w:type="pct"/>
            <w:vAlign w:val="center"/>
          </w:tcPr>
          <w:p w:rsidR="001E5F01" w:rsidRPr="00C57CA0" w:rsidRDefault="001E5F01" w:rsidP="00C5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Чӑваш</w:t>
            </w:r>
            <w:proofErr w:type="spellEnd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1E5F01" w:rsidRPr="00C57CA0" w:rsidRDefault="001E5F01" w:rsidP="00C5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</w:t>
            </w:r>
            <w:proofErr w:type="spellEnd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7CA0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2538" w:type="pct"/>
            <w:vAlign w:val="center"/>
          </w:tcPr>
          <w:p w:rsidR="001E5F01" w:rsidRPr="00C57CA0" w:rsidRDefault="001E5F01" w:rsidP="00C11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Укҫа-тенкӗ</w:t>
            </w:r>
            <w:proofErr w:type="spellEnd"/>
            <w:r w:rsidRPr="00C57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калӑп</w:t>
            </w:r>
            <w:r w:rsidR="00C1130E">
              <w:rPr>
                <w:rFonts w:ascii="Times New Roman" w:hAnsi="Times New Roman"/>
                <w:sz w:val="24"/>
                <w:szCs w:val="24"/>
              </w:rPr>
              <w:t>ӑ</w:t>
            </w:r>
            <w:bookmarkStart w:id="0" w:name="_GoBack"/>
            <w:bookmarkEnd w:id="0"/>
            <w:r w:rsidRPr="00C57CA0">
              <w:rPr>
                <w:rFonts w:ascii="Times New Roman" w:hAnsi="Times New Roman"/>
                <w:sz w:val="24"/>
                <w:szCs w:val="24"/>
              </w:rPr>
              <w:t>шӗ</w:t>
            </w:r>
            <w:proofErr w:type="spellEnd"/>
          </w:p>
        </w:tc>
      </w:tr>
    </w:tbl>
    <w:p w:rsidR="00C57CA0" w:rsidRPr="00C57CA0" w:rsidRDefault="00C57CA0" w:rsidP="00C57CA0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817"/>
        <w:gridCol w:w="3895"/>
        <w:gridCol w:w="4858"/>
      </w:tblGrid>
      <w:tr w:rsidR="00C57CA0" w:rsidRPr="00C57CA0" w:rsidTr="00C57CA0">
        <w:trPr>
          <w:tblHeader/>
        </w:trPr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CA0" w:rsidRPr="00C57CA0" w:rsidRDefault="00C57CA0" w:rsidP="00C5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CA0" w:rsidRPr="00C57CA0" w:rsidRDefault="00C57CA0" w:rsidP="00C5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CA0" w:rsidRPr="00C57CA0" w:rsidRDefault="00C57CA0" w:rsidP="00C57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33B0E" w:rsidRPr="00C57CA0" w:rsidTr="00C57CA0">
        <w:tc>
          <w:tcPr>
            <w:tcW w:w="427" w:type="pct"/>
            <w:tcBorders>
              <w:top w:val="single" w:sz="4" w:space="0" w:color="000000"/>
            </w:tcBorders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035" w:type="pct"/>
            <w:tcBorders>
              <w:top w:val="single" w:sz="4" w:space="0" w:color="000000"/>
            </w:tcBorders>
          </w:tcPr>
          <w:p w:rsidR="00033B0E" w:rsidRPr="00C57CA0" w:rsidRDefault="003C0C34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Патӑрьел</w:t>
            </w:r>
            <w:proofErr w:type="spellEnd"/>
          </w:p>
        </w:tc>
        <w:tc>
          <w:tcPr>
            <w:tcW w:w="2538" w:type="pct"/>
            <w:tcBorders>
              <w:top w:val="single" w:sz="4" w:space="0" w:color="000000"/>
            </w:tcBorders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25 000,0 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035" w:type="pct"/>
          </w:tcPr>
          <w:p w:rsidR="00033B0E" w:rsidRPr="00C57CA0" w:rsidRDefault="00033B0E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35" w:type="pct"/>
          </w:tcPr>
          <w:p w:rsidR="00033B0E" w:rsidRPr="00C57CA0" w:rsidRDefault="00033B0E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Красноармейски </w:t>
            </w:r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2035" w:type="pct"/>
          </w:tcPr>
          <w:p w:rsidR="00033B0E" w:rsidRPr="00C57CA0" w:rsidRDefault="003C0C34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Хӗрлӗ</w:t>
            </w:r>
            <w:proofErr w:type="spellEnd"/>
            <w:r w:rsidRPr="00C57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Чутай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2035" w:type="pct"/>
          </w:tcPr>
          <w:p w:rsidR="00033B0E" w:rsidRPr="00C57CA0" w:rsidRDefault="00033B0E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57C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3C0C34" w:rsidRPr="00C57CA0">
              <w:rPr>
                <w:rFonts w:ascii="Times New Roman" w:hAnsi="Times New Roman"/>
                <w:sz w:val="24"/>
                <w:szCs w:val="24"/>
              </w:rPr>
              <w:t>ӑрачкав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2035" w:type="pct"/>
          </w:tcPr>
          <w:p w:rsidR="00033B0E" w:rsidRPr="00C57CA0" w:rsidRDefault="003C0C34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10 000,0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2035" w:type="pct"/>
          </w:tcPr>
          <w:p w:rsidR="00033B0E" w:rsidRPr="00C57CA0" w:rsidRDefault="00033B0E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57CA0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3C0C34" w:rsidRPr="00C57CA0">
              <w:rPr>
                <w:rFonts w:ascii="Times New Roman" w:hAnsi="Times New Roman"/>
                <w:sz w:val="24"/>
                <w:szCs w:val="24"/>
              </w:rPr>
              <w:t>ӑмӑршӑ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35" w:type="pct"/>
          </w:tcPr>
          <w:p w:rsidR="00033B0E" w:rsidRPr="00C57CA0" w:rsidRDefault="003C0C34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Етӗрне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2035" w:type="pct"/>
          </w:tcPr>
          <w:p w:rsidR="00033B0E" w:rsidRPr="00C57CA0" w:rsidRDefault="003C0C34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7CA0">
              <w:rPr>
                <w:rFonts w:ascii="Times New Roman" w:hAnsi="Times New Roman"/>
                <w:sz w:val="24"/>
                <w:szCs w:val="24"/>
              </w:rPr>
              <w:t>Елчӗк</w:t>
            </w:r>
            <w:proofErr w:type="spellEnd"/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033B0E" w:rsidRPr="00C57CA0" w:rsidTr="00C57CA0">
        <w:tc>
          <w:tcPr>
            <w:tcW w:w="427" w:type="pct"/>
          </w:tcPr>
          <w:p w:rsidR="00033B0E" w:rsidRPr="00C57CA0" w:rsidRDefault="00033B0E" w:rsidP="00A40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035" w:type="pct"/>
          </w:tcPr>
          <w:p w:rsidR="00033B0E" w:rsidRPr="00C57CA0" w:rsidRDefault="003C0C34" w:rsidP="00C57CA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7C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57CA0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2538" w:type="pct"/>
          </w:tcPr>
          <w:p w:rsidR="00033B0E" w:rsidRPr="00C57CA0" w:rsidRDefault="00033B0E" w:rsidP="00C57CA0">
            <w:pPr>
              <w:spacing w:after="0" w:line="240" w:lineRule="auto"/>
              <w:ind w:right="18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CA0">
              <w:rPr>
                <w:rFonts w:ascii="Times New Roman" w:hAnsi="Times New Roman"/>
                <w:sz w:val="24"/>
                <w:szCs w:val="24"/>
              </w:rPr>
              <w:t>210 000,0</w:t>
            </w:r>
          </w:p>
        </w:tc>
      </w:tr>
    </w:tbl>
    <w:p w:rsidR="00042B3D" w:rsidRDefault="00042B3D" w:rsidP="00033B0E">
      <w:pPr>
        <w:jc w:val="center"/>
        <w:rPr>
          <w:rFonts w:ascii="Times New Roman" w:hAnsi="Times New Roman"/>
          <w:sz w:val="26"/>
          <w:lang w:val="en-US"/>
        </w:rPr>
      </w:pPr>
    </w:p>
    <w:p w:rsidR="00033B0E" w:rsidRPr="003B6D7E" w:rsidRDefault="00033B0E" w:rsidP="00033B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"/>
          <w:szCs w:val="2"/>
          <w:highlight w:val="yellow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FE353C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B4A" w:rsidRDefault="00331B4A">
      <w:r>
        <w:separator/>
      </w:r>
    </w:p>
  </w:endnote>
  <w:endnote w:type="continuationSeparator" w:id="0">
    <w:p w:rsidR="00331B4A" w:rsidRDefault="0033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B4A" w:rsidRDefault="00331B4A">
      <w:r>
        <w:separator/>
      </w:r>
    </w:p>
  </w:footnote>
  <w:footnote w:type="continuationSeparator" w:id="0">
    <w:p w:rsidR="00331B4A" w:rsidRDefault="00331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B4A" w:rsidRPr="008E0C2D" w:rsidRDefault="00331B4A" w:rsidP="00A403AA">
    <w:pPr>
      <w:pStyle w:val="a3"/>
      <w:jc w:val="center"/>
    </w:pPr>
    <w:r w:rsidRPr="008E0C2D">
      <w:fldChar w:fldCharType="begin"/>
    </w:r>
    <w:r w:rsidRPr="008E0C2D">
      <w:instrText>PAGE   \* MERGEFORMAT</w:instrText>
    </w:r>
    <w:r w:rsidRPr="008E0C2D">
      <w:fldChar w:fldCharType="separate"/>
    </w:r>
    <w:r w:rsidR="00C1130E">
      <w:rPr>
        <w:noProof/>
      </w:rPr>
      <w:t>2</w:t>
    </w:r>
    <w:r w:rsidRPr="008E0C2D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B4A" w:rsidRDefault="00331B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1B4A" w:rsidRDefault="00331B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B4A" w:rsidRDefault="00331B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130E">
      <w:rPr>
        <w:rStyle w:val="a5"/>
        <w:noProof/>
      </w:rPr>
      <w:t>4</w:t>
    </w:r>
    <w:r>
      <w:rPr>
        <w:rStyle w:val="a5"/>
      </w:rPr>
      <w:fldChar w:fldCharType="end"/>
    </w:r>
  </w:p>
  <w:p w:rsidR="00331B4A" w:rsidRDefault="00331B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B0E"/>
    <w:rsid w:val="00003BBE"/>
    <w:rsid w:val="00033B0E"/>
    <w:rsid w:val="00042B3D"/>
    <w:rsid w:val="001E5F01"/>
    <w:rsid w:val="00257C19"/>
    <w:rsid w:val="00331B4A"/>
    <w:rsid w:val="003C0C34"/>
    <w:rsid w:val="0049039B"/>
    <w:rsid w:val="005E0127"/>
    <w:rsid w:val="00691BF5"/>
    <w:rsid w:val="006E57BE"/>
    <w:rsid w:val="00A33D13"/>
    <w:rsid w:val="00A403AA"/>
    <w:rsid w:val="00A90CB5"/>
    <w:rsid w:val="00C1130E"/>
    <w:rsid w:val="00C57CA0"/>
    <w:rsid w:val="00D553BE"/>
    <w:rsid w:val="00EC32DB"/>
    <w:rsid w:val="00FC3AE2"/>
    <w:rsid w:val="00FE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B0E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basedOn w:val="a0"/>
    <w:link w:val="a3"/>
    <w:rsid w:val="00033B0E"/>
    <w:rPr>
      <w:sz w:val="24"/>
      <w:szCs w:val="24"/>
    </w:rPr>
  </w:style>
  <w:style w:type="paragraph" w:styleId="a6">
    <w:name w:val="No Spacing"/>
    <w:uiPriority w:val="99"/>
    <w:qFormat/>
    <w:rsid w:val="006E57B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B0E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basedOn w:val="a0"/>
    <w:link w:val="a3"/>
    <w:rsid w:val="00033B0E"/>
    <w:rPr>
      <w:sz w:val="24"/>
      <w:szCs w:val="24"/>
    </w:rPr>
  </w:style>
  <w:style w:type="paragraph" w:styleId="a6">
    <w:name w:val="No Spacing"/>
    <w:uiPriority w:val="99"/>
    <w:qFormat/>
    <w:rsid w:val="006E57B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837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dcterms:created xsi:type="dcterms:W3CDTF">2025-11-05T13:14:00Z</dcterms:created>
  <dcterms:modified xsi:type="dcterms:W3CDTF">2025-11-24T07:12:00Z</dcterms:modified>
</cp:coreProperties>
</file>