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41"/>
        <w:gridCol w:w="1501"/>
        <w:gridCol w:w="3975"/>
      </w:tblGrid>
      <w:tr w:rsidR="003C0DDA" w:rsidRPr="003C0DDA" w:rsidTr="00206C2C">
        <w:trPr>
          <w:cantSplit/>
          <w:trHeight w:val="441"/>
          <w:jc w:val="center"/>
        </w:trPr>
        <w:tc>
          <w:tcPr>
            <w:tcW w:w="3941" w:type="dxa"/>
            <w:tcMar>
              <w:top w:w="57" w:type="dxa"/>
            </w:tcMar>
          </w:tcPr>
          <w:p w:rsidR="003C0DDA" w:rsidRPr="003C0DDA" w:rsidRDefault="003C0DDA" w:rsidP="003C0DDA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3C0DDA" w:rsidRPr="003C0DDA" w:rsidRDefault="003C0DDA" w:rsidP="003C0DDA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</w:tcPr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0DDA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714375"/>
                  <wp:effectExtent l="19050" t="0" r="9525" b="0"/>
                  <wp:wrapSquare wrapText="bothSides"/>
                  <wp:docPr id="2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</w:tcPr>
          <w:p w:rsidR="003C0DDA" w:rsidRPr="003C0DDA" w:rsidRDefault="003C0DDA" w:rsidP="003C0D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</w:tc>
      </w:tr>
      <w:tr w:rsidR="003C0DDA" w:rsidRPr="003C0DDA" w:rsidTr="00206C2C">
        <w:trPr>
          <w:cantSplit/>
          <w:trHeight w:val="2327"/>
          <w:jc w:val="center"/>
        </w:trPr>
        <w:tc>
          <w:tcPr>
            <w:tcW w:w="3941" w:type="dxa"/>
          </w:tcPr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  <w:t>ЙĚПРЕÇ МУНИЦИПАЛИТЕТ ОКРУГĚН ДЕПУТАТСЕН ПУХĂВĚ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3C0DDA" w:rsidP="003C0DDA">
            <w:pPr>
              <w:pStyle w:val="a3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050361" w:rsidP="003C0DD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CE2F2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r w:rsidR="00CE2F2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  <w:r w:rsidR="008B61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</w:t>
            </w:r>
            <w:r w:rsidR="00CE2F2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23/2</w:t>
            </w:r>
            <w:r w:rsidR="003C0DDA" w:rsidRPr="003C0D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0DDA">
              <w:rPr>
                <w:rFonts w:ascii="Times New Roman" w:hAnsi="Times New Roman" w:cs="Times New Roman"/>
                <w:noProof/>
                <w:color w:val="000000"/>
                <w:sz w:val="24"/>
              </w:rPr>
              <w:t>хула евěрлě Йěпреç поселокě</w:t>
            </w:r>
          </w:p>
        </w:tc>
        <w:tc>
          <w:tcPr>
            <w:tcW w:w="1501" w:type="dxa"/>
            <w:vMerge/>
          </w:tcPr>
          <w:p w:rsidR="003C0DDA" w:rsidRPr="003C0DDA" w:rsidRDefault="003C0DDA" w:rsidP="003C0D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5" w:type="dxa"/>
          </w:tcPr>
          <w:p w:rsidR="003C0DDA" w:rsidRPr="003C0DDA" w:rsidRDefault="003C0DDA" w:rsidP="008B61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МУНИЦИПАЛЬНОГО ОКРУГА</w:t>
            </w:r>
          </w:p>
          <w:p w:rsidR="003C0DDA" w:rsidRPr="003C0DDA" w:rsidRDefault="003C0DDA" w:rsidP="008B617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3C0DDA" w:rsidRPr="003C0DDA" w:rsidRDefault="003C0DDA" w:rsidP="008B617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C0DDA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050361" w:rsidP="003C0DDA">
            <w:pPr>
              <w:pStyle w:val="a3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CE2F2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r w:rsidR="00CE2F2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  <w:r w:rsidR="004365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№ </w:t>
            </w:r>
            <w:r w:rsidR="00CE2F2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23/2</w:t>
            </w:r>
          </w:p>
          <w:p w:rsidR="003C0DDA" w:rsidRPr="003C0DDA" w:rsidRDefault="003C0DDA" w:rsidP="003C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F260A1" w:rsidRDefault="00F260A1" w:rsidP="003C0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8E8" w:rsidRPr="003C0DDA" w:rsidRDefault="00E378E8" w:rsidP="003C0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2F22" w:rsidRP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 xml:space="preserve">Об утверждении Порядка назначения и    проведения опроса граждан Российской Федерации </w:t>
      </w:r>
      <w:r w:rsidRPr="00CE2F22">
        <w:rPr>
          <w:rFonts w:ascii="Times New Roman" w:hAnsi="Times New Roman" w:cs="Times New Roman"/>
          <w:sz w:val="24"/>
          <w:szCs w:val="24"/>
        </w:rPr>
        <w:tab/>
        <w:t>на территории Ибресинского муниципального округа Чувашской Республики или на части его территории</w:t>
      </w:r>
    </w:p>
    <w:p w:rsidR="00CE2F22" w:rsidRP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F22" w:rsidRPr="00CE2F22" w:rsidRDefault="00CE2F22" w:rsidP="00CE2F22">
      <w:pPr>
        <w:spacing w:after="0" w:line="240" w:lineRule="auto"/>
        <w:ind w:right="53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2F22" w:rsidRPr="00CE2F22" w:rsidRDefault="00CE2F22" w:rsidP="00CE2F22">
      <w:pPr>
        <w:pStyle w:val="ConsPlusNormal"/>
        <w:ind w:firstLine="708"/>
        <w:jc w:val="both"/>
        <w:rPr>
          <w:szCs w:val="24"/>
        </w:rPr>
      </w:pPr>
      <w:r w:rsidRPr="00CE2F22">
        <w:rPr>
          <w:szCs w:val="24"/>
        </w:rPr>
        <w:t xml:space="preserve">В соответствии с Федеральным </w:t>
      </w:r>
      <w:hyperlink r:id="rId8" w:history="1">
        <w:r w:rsidRPr="00CE2F22">
          <w:rPr>
            <w:szCs w:val="24"/>
          </w:rPr>
          <w:t>законом</w:t>
        </w:r>
      </w:hyperlink>
      <w:r w:rsidRPr="00CE2F22">
        <w:rPr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CE2F22">
          <w:rPr>
            <w:szCs w:val="24"/>
          </w:rPr>
          <w:t>2003 г</w:t>
        </w:r>
      </w:smartTag>
      <w:r w:rsidRPr="00CE2F22">
        <w:rPr>
          <w:szCs w:val="24"/>
        </w:rPr>
        <w:t xml:space="preserve">. № 131-ФЗ «Об общих принципах организации местного самоуправления в Российской Федерации» и Законом Чувашской Республики от 29 декабря </w:t>
      </w:r>
      <w:smartTag w:uri="urn:schemas-microsoft-com:office:smarttags" w:element="metricconverter">
        <w:smartTagPr>
          <w:attr w:name="ProductID" w:val="2015 г"/>
        </w:smartTagPr>
        <w:r w:rsidRPr="00CE2F22">
          <w:rPr>
            <w:szCs w:val="24"/>
          </w:rPr>
          <w:t>2015 г</w:t>
        </w:r>
      </w:smartTag>
      <w:r w:rsidRPr="00CE2F22">
        <w:rPr>
          <w:szCs w:val="24"/>
        </w:rPr>
        <w:t>. № 85 «О порядке назначения и проведения опроса граждан Российской Федерации на территориях муниципальных образований Чувашской Республики», Собрание депутатов Ибресинского муниципального округа решило:</w:t>
      </w:r>
    </w:p>
    <w:p w:rsidR="00CE2F22" w:rsidRPr="00CE2F22" w:rsidRDefault="00CE2F22" w:rsidP="00CE2F22">
      <w:pPr>
        <w:pStyle w:val="ConsPlusNormal"/>
        <w:ind w:firstLine="708"/>
        <w:jc w:val="both"/>
        <w:rPr>
          <w:szCs w:val="24"/>
        </w:rPr>
      </w:pPr>
      <w:r w:rsidRPr="00CE2F22">
        <w:rPr>
          <w:szCs w:val="24"/>
        </w:rPr>
        <w:t>1. Утвердить:</w:t>
      </w:r>
    </w:p>
    <w:p w:rsidR="00CE2F22" w:rsidRPr="00CE2F22" w:rsidRDefault="00CE2F22" w:rsidP="00CE2F22">
      <w:pPr>
        <w:pStyle w:val="ConsPlusNormal"/>
        <w:ind w:firstLine="708"/>
        <w:jc w:val="both"/>
        <w:rPr>
          <w:szCs w:val="24"/>
        </w:rPr>
      </w:pPr>
      <w:r w:rsidRPr="00CE2F22">
        <w:rPr>
          <w:szCs w:val="24"/>
        </w:rPr>
        <w:t>1.1. Порядок назначения и проведения опроса граждан Российской Федерации на территории Ибресинского муниципального округа Чувашской Республики или на части его территории (приложение № 1);</w:t>
      </w:r>
    </w:p>
    <w:p w:rsidR="00CE2F22" w:rsidRPr="00CE2F22" w:rsidRDefault="00CE2F22" w:rsidP="00CE2F22">
      <w:pPr>
        <w:pStyle w:val="ConsPlusNormal"/>
        <w:ind w:firstLine="708"/>
        <w:jc w:val="both"/>
        <w:rPr>
          <w:szCs w:val="24"/>
        </w:rPr>
      </w:pPr>
      <w:r w:rsidRPr="00CE2F22">
        <w:rPr>
          <w:szCs w:val="24"/>
        </w:rPr>
        <w:t>1.2. Положение о Комиссии по проведению опроса граждан Российской Федерации (приложение № 2).</w:t>
      </w:r>
    </w:p>
    <w:p w:rsidR="00CE2F22" w:rsidRPr="00CE2F22" w:rsidRDefault="00CE2F22" w:rsidP="00CE2F22">
      <w:pPr>
        <w:pStyle w:val="ConsPlusNormal"/>
        <w:ind w:firstLine="708"/>
        <w:jc w:val="both"/>
        <w:rPr>
          <w:szCs w:val="24"/>
        </w:rPr>
      </w:pPr>
      <w:r w:rsidRPr="00CE2F22">
        <w:rPr>
          <w:szCs w:val="24"/>
        </w:rPr>
        <w:t>2. Признать утратившим силу решение Собрание депутатов Ибресинског</w:t>
      </w:r>
      <w:r w:rsidR="007A5828">
        <w:rPr>
          <w:szCs w:val="24"/>
        </w:rPr>
        <w:t>о района от 17.03.2016 № 6/12 «</w:t>
      </w:r>
      <w:r w:rsidRPr="00CE2F22">
        <w:rPr>
          <w:szCs w:val="24"/>
        </w:rPr>
        <w:t xml:space="preserve">Об утверждении Порядка </w:t>
      </w:r>
      <w:r w:rsidR="007A5828" w:rsidRPr="00CE2F22">
        <w:rPr>
          <w:szCs w:val="24"/>
        </w:rPr>
        <w:t>назначения и</w:t>
      </w:r>
      <w:r w:rsidRPr="00CE2F22">
        <w:rPr>
          <w:szCs w:val="24"/>
        </w:rPr>
        <w:t xml:space="preserve"> проведения опроса граждан Российской Федерации на территории Ибресинского района Чувашской </w:t>
      </w:r>
      <w:r w:rsidR="007A5828" w:rsidRPr="00CE2F22">
        <w:rPr>
          <w:szCs w:val="24"/>
        </w:rPr>
        <w:t>Республики или</w:t>
      </w:r>
      <w:r w:rsidRPr="00CE2F22">
        <w:rPr>
          <w:szCs w:val="24"/>
        </w:rPr>
        <w:t xml:space="preserve"> на части его территории».</w:t>
      </w:r>
    </w:p>
    <w:p w:rsidR="00CE2F22" w:rsidRPr="00CE2F22" w:rsidRDefault="00CE2F22" w:rsidP="00CE2F22">
      <w:pPr>
        <w:pStyle w:val="ConsPlusNormal"/>
        <w:ind w:firstLine="708"/>
        <w:jc w:val="both"/>
        <w:rPr>
          <w:szCs w:val="24"/>
        </w:rPr>
      </w:pPr>
      <w:r w:rsidRPr="00CE2F22">
        <w:rPr>
          <w:szCs w:val="24"/>
        </w:rPr>
        <w:t>3. Настоящее решение вступает в силу со дня его официального опубликования.</w:t>
      </w:r>
    </w:p>
    <w:p w:rsidR="00CE2F22" w:rsidRP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F22">
        <w:rPr>
          <w:rFonts w:ascii="Times New Roman" w:hAnsi="Times New Roman" w:cs="Times New Roman"/>
          <w:b/>
          <w:sz w:val="24"/>
          <w:szCs w:val="24"/>
        </w:rPr>
        <w:tab/>
      </w:r>
      <w:r w:rsidRPr="00CE2F22">
        <w:rPr>
          <w:rFonts w:ascii="Times New Roman" w:hAnsi="Times New Roman" w:cs="Times New Roman"/>
          <w:b/>
          <w:sz w:val="24"/>
          <w:szCs w:val="24"/>
        </w:rPr>
        <w:tab/>
      </w:r>
    </w:p>
    <w:p w:rsidR="00CE2F22" w:rsidRDefault="00CE2F22" w:rsidP="00CE2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2F22" w:rsidRPr="00CE2F22" w:rsidRDefault="00CE2F22" w:rsidP="00CE2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депутатов</w:t>
      </w:r>
    </w:p>
    <w:p w:rsidR="00CE2F22" w:rsidRPr="00CE2F22" w:rsidRDefault="00CE2F22" w:rsidP="00CE2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color w:val="000000"/>
          <w:sz w:val="24"/>
          <w:szCs w:val="24"/>
        </w:rPr>
        <w:t>Ибресинского муниципального округа</w:t>
      </w:r>
    </w:p>
    <w:p w:rsidR="00CE2F22" w:rsidRPr="00CE2F22" w:rsidRDefault="00CE2F22" w:rsidP="00CE2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F22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                                                                                В.Е. Романов</w:t>
      </w:r>
    </w:p>
    <w:p w:rsidR="00CE2F22" w:rsidRPr="00CE2F22" w:rsidRDefault="00CE2F22" w:rsidP="00CE2F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2F22" w:rsidRPr="00CE2F22" w:rsidRDefault="00CE2F22" w:rsidP="00CE2F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2F22" w:rsidRPr="00CE2F22" w:rsidRDefault="00CE2F22" w:rsidP="00CE2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color w:val="000000"/>
          <w:sz w:val="24"/>
          <w:szCs w:val="24"/>
        </w:rPr>
        <w:t>Глава Ибресинского</w:t>
      </w:r>
    </w:p>
    <w:p w:rsidR="00CE2F22" w:rsidRPr="00CE2F22" w:rsidRDefault="00CE2F22" w:rsidP="00CE2F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</w:p>
    <w:p w:rsidR="00CE2F22" w:rsidRPr="00CE2F22" w:rsidRDefault="00CE2F22" w:rsidP="00CE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                                                                                И.Г. Семёнов</w:t>
      </w:r>
    </w:p>
    <w:p w:rsid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2F22" w:rsidRP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E2F22" w:rsidRP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F22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CE2F22" w:rsidRP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Ибресинского муниципального округа</w:t>
      </w:r>
    </w:p>
    <w:p w:rsidR="00CE2F22" w:rsidRP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 xml:space="preserve">  от 25.04.2024 г. № 23/2</w:t>
      </w:r>
    </w:p>
    <w:p w:rsidR="00CE2F22" w:rsidRP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ind w:right="424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E2F22" w:rsidRP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2F22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E2F22" w:rsidRPr="00CE2F22" w:rsidRDefault="00CE2F22" w:rsidP="00CE2F22">
      <w:pPr>
        <w:pStyle w:val="ConsPlusNormal"/>
        <w:jc w:val="center"/>
        <w:rPr>
          <w:b/>
          <w:szCs w:val="24"/>
        </w:rPr>
      </w:pPr>
      <w:r w:rsidRPr="00CE2F22">
        <w:rPr>
          <w:b/>
          <w:szCs w:val="24"/>
        </w:rPr>
        <w:t>назначения и проведения опроса граждан Российской Федерации на территории Ибресинского муниципального округа Чувашской Республики или на части его территории</w:t>
      </w:r>
    </w:p>
    <w:p w:rsidR="00CE2F22" w:rsidRPr="00CE2F22" w:rsidRDefault="00CE2F22" w:rsidP="00CE2F22">
      <w:pPr>
        <w:pStyle w:val="ConsPlusNormal"/>
        <w:jc w:val="center"/>
        <w:rPr>
          <w:szCs w:val="24"/>
        </w:rPr>
      </w:pP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 xml:space="preserve">1. Настоящий Порядок в соответствии с Федеральным </w:t>
      </w:r>
      <w:hyperlink r:id="rId9" w:history="1">
        <w:r w:rsidRPr="00CE2F22">
          <w:rPr>
            <w:szCs w:val="24"/>
          </w:rPr>
          <w:t>законом</w:t>
        </w:r>
      </w:hyperlink>
      <w:r w:rsidRPr="00CE2F22">
        <w:rPr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CE2F22">
          <w:rPr>
            <w:szCs w:val="24"/>
          </w:rPr>
          <w:t>2003 г</w:t>
        </w:r>
      </w:smartTag>
      <w:r w:rsidRPr="00CE2F22">
        <w:rPr>
          <w:szCs w:val="24"/>
        </w:rPr>
        <w:t xml:space="preserve">. № 131 - ФЗ «Об общих принципах организации местного самоуправления в Российской Федерации» (далее – Федеральный закон) и Законом Чувашской Республики от 29 декабря </w:t>
      </w:r>
      <w:smartTag w:uri="urn:schemas-microsoft-com:office:smarttags" w:element="metricconverter">
        <w:smartTagPr>
          <w:attr w:name="ProductID" w:val="2015 г"/>
        </w:smartTagPr>
        <w:r w:rsidRPr="00CE2F22">
          <w:rPr>
            <w:szCs w:val="24"/>
          </w:rPr>
          <w:t>2015 г</w:t>
        </w:r>
      </w:smartTag>
      <w:r w:rsidRPr="00CE2F22">
        <w:rPr>
          <w:szCs w:val="24"/>
        </w:rPr>
        <w:t>. № 85 «О порядке назначения и проведения опроса граждан Российской Федерации на территориях муниципальных образований Чувашской Республики» (далее – Закон Чувашской Республики) определяет порядок назначения и проведения опроса граждан Российской Федерации (далее - опрос граждан) на территории Ибресинского муниципального округа Чувашской Республики или на части его территории для выявления мнения населения и его учета при принятии решений органами местного самоуправления Ибресинского муниципального округа  Чувашской Республики и должностными лицами местного самоуправления, а также органами государственной власти Чувашской Республики.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>2. В опросе граждан имеют право участвовать жители Ибресинского муниципального округа Чувашской Республики обладающие избирательным правом.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bookmarkStart w:id="0" w:name="Par8"/>
      <w:bookmarkEnd w:id="0"/>
      <w:r w:rsidRPr="00CE2F22">
        <w:rPr>
          <w:szCs w:val="24"/>
        </w:rPr>
        <w:t>3. Опрос граждан в соответствии с Федеральным законом и Законом Чувашской Республики проводится по инициативе: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>1) Собрания депутатов Ибресинского муниципального округа Чувашской Республики или главы Ибресинского муниципального округа Чувашской Республики - по вопросам местного значения;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>2) органов государственной власти Чувашской Республики - для учета мнения граждан Российской Федерации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 xml:space="preserve">3) по инициативе жителей Ибресинского муниципального округа Чувашской </w:t>
      </w:r>
      <w:r w:rsidR="007A5828" w:rsidRPr="00CE2F22">
        <w:rPr>
          <w:szCs w:val="24"/>
        </w:rPr>
        <w:t>Республики или</w:t>
      </w:r>
      <w:r w:rsidRPr="00CE2F22">
        <w:rPr>
          <w:szCs w:val="24"/>
        </w:rPr>
        <w:t xml:space="preserve"> его части, в которых предлагается реализовать инициативный проект, достигших </w:t>
      </w:r>
      <w:r w:rsidR="007A5828" w:rsidRPr="00CE2F22">
        <w:rPr>
          <w:szCs w:val="24"/>
        </w:rPr>
        <w:t>шестнадцатилетнего возраста</w:t>
      </w:r>
      <w:r w:rsidRPr="00CE2F22">
        <w:rPr>
          <w:szCs w:val="24"/>
        </w:rPr>
        <w:t>.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>4. Решение о назначении опроса граждан принимается Собранием депутатов Ибресинского муниципального округа Чувашской Республики.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 xml:space="preserve">5. Решение Собрания депутатов Ибресинского муниципального </w:t>
      </w:r>
      <w:r w:rsidR="007A5828" w:rsidRPr="00CE2F22">
        <w:rPr>
          <w:szCs w:val="24"/>
        </w:rPr>
        <w:t>округа Чувашской</w:t>
      </w:r>
      <w:r w:rsidRPr="00CE2F22">
        <w:rPr>
          <w:szCs w:val="24"/>
        </w:rPr>
        <w:t xml:space="preserve"> Республики о назначении опроса граждан по инициативе главы Ибресинского муниципального округа Чувашской Республики или органов государственной власти Чувашской Республики подлежит принятию в течение 30 дней со дня поступления такой инициативы.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>Собрание депутатов Ибресинского</w:t>
      </w:r>
      <w:r w:rsidR="007A5828">
        <w:rPr>
          <w:szCs w:val="24"/>
        </w:rPr>
        <w:t xml:space="preserve"> </w:t>
      </w:r>
      <w:r w:rsidRPr="00CE2F22">
        <w:rPr>
          <w:szCs w:val="24"/>
        </w:rPr>
        <w:t xml:space="preserve">муниципального округа Чувашской Республики отказывает в назначении опроса граждан в случае, если вопросы, предлагаемые главой Ибресинского муниципального округа Чувашской Республики или органами государственной власти Чувашской Республики при проведении опроса граждан, не соответствуют вопросам, предусмотренным </w:t>
      </w:r>
      <w:hyperlink w:anchor="Par8" w:history="1">
        <w:r w:rsidRPr="00CE2F22">
          <w:rPr>
            <w:szCs w:val="24"/>
          </w:rPr>
          <w:t>пунктом</w:t>
        </w:r>
      </w:hyperlink>
      <w:r w:rsidRPr="00CE2F22">
        <w:rPr>
          <w:szCs w:val="24"/>
        </w:rPr>
        <w:t xml:space="preserve"> 3 настоящего Порядка.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 xml:space="preserve">6. В решении Собрания депутатов Ибресинского муниципального </w:t>
      </w:r>
      <w:r w:rsidR="007A5828" w:rsidRPr="00CE2F22">
        <w:rPr>
          <w:szCs w:val="24"/>
        </w:rPr>
        <w:t>округа Чувашской</w:t>
      </w:r>
      <w:r w:rsidRPr="00CE2F22">
        <w:rPr>
          <w:szCs w:val="24"/>
        </w:rPr>
        <w:t xml:space="preserve"> Республики о назначении опроса граждан устанавливаются: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>1) дата и сроки проведения опроса граждан;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 xml:space="preserve">2) формулировка вопроса (вопросов), предлагаемого (предлагаемых) при </w:t>
      </w:r>
      <w:r w:rsidRPr="00CE2F22">
        <w:rPr>
          <w:szCs w:val="24"/>
        </w:rPr>
        <w:lastRenderedPageBreak/>
        <w:t>проведении опроса граждан;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>3) методика проведения опроса граждан;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>4) форма опросного листа;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>5) минимальная численность жителей муниципального образования, участвующих в опросе граждан;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 xml:space="preserve">6) порядок идентификации участников опроса в случае проведения опроса граждан с использованием официального сайта муниципального </w:t>
      </w:r>
      <w:r w:rsidR="007A5828" w:rsidRPr="00CE2F22">
        <w:rPr>
          <w:szCs w:val="24"/>
        </w:rPr>
        <w:t>образования в</w:t>
      </w:r>
      <w:r w:rsidRPr="00CE2F22">
        <w:rPr>
          <w:szCs w:val="24"/>
        </w:rPr>
        <w:t xml:space="preserve"> информационно-телекоммуникационной сети </w:t>
      </w:r>
      <w:r w:rsidR="007A5828" w:rsidRPr="00CE2F22">
        <w:rPr>
          <w:szCs w:val="24"/>
        </w:rPr>
        <w:t>«Интернет</w:t>
      </w:r>
      <w:r w:rsidRPr="00CE2F22">
        <w:rPr>
          <w:szCs w:val="24"/>
        </w:rPr>
        <w:t>».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>7. В решении Собрания депутатов Ибресинского муниципального округа Чувашской Республики о назначении опроса граждан указывается территория проведения опроса граждан.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>8. Формулировка вопроса (вопросов), предлагаемого (предлагаемых) при проведении опроса граждан, должна исключать его (их) множественное толкование, то есть на него (них) можно было бы дать только однозначный ответ.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 xml:space="preserve">9. Жители Ибресинского муниципального округа Чувашской </w:t>
      </w:r>
      <w:r w:rsidR="007A5828" w:rsidRPr="00CE2F22">
        <w:rPr>
          <w:szCs w:val="24"/>
        </w:rPr>
        <w:t>Республики должны</w:t>
      </w:r>
      <w:r w:rsidRPr="00CE2F22">
        <w:rPr>
          <w:szCs w:val="24"/>
        </w:rPr>
        <w:t xml:space="preserve"> быть проинформированы о проведении опроса граждан не менее чем за 10 дней до его проведения путем опубликования в средствах массовой информации и размещения на официальном сайте Ибресинского</w:t>
      </w:r>
      <w:r w:rsidR="007A5828">
        <w:rPr>
          <w:szCs w:val="24"/>
        </w:rPr>
        <w:t xml:space="preserve"> </w:t>
      </w:r>
      <w:r w:rsidRPr="00CE2F22">
        <w:rPr>
          <w:szCs w:val="24"/>
        </w:rPr>
        <w:t xml:space="preserve">муниципального </w:t>
      </w:r>
      <w:r w:rsidR="007A5828" w:rsidRPr="00CE2F22">
        <w:rPr>
          <w:szCs w:val="24"/>
        </w:rPr>
        <w:t>округа Чувашской</w:t>
      </w:r>
      <w:r w:rsidRPr="00CE2F22">
        <w:rPr>
          <w:szCs w:val="24"/>
        </w:rPr>
        <w:t xml:space="preserve"> Республики в информационно-телекоммуникационной сети «Интернет» объявления о назначении опроса граждан с указанием вопроса (вопросов), предлагаемого (предлагаемых) при проведении опроса граждан.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 xml:space="preserve">В объявлении о назначении опроса граждан также указывается форма проведения опроса граждан, место (в случае проведения опроса на пунктах проведения опроса) и дата и сроки его проведения. 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>10. Опрос проводится в течение одного или нескольких дней следующими методами: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>1) поквартирного (подомового) обхода граждан;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>2) на пунктах проведения опроса.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>11. Подготовку и проведение опроса граждан обеспечивает комиссия по проведению опроса граждан (далее - комиссия), порядок деятельности и полномочия которой определяются Собранием депутатов Ибресинского</w:t>
      </w:r>
      <w:r w:rsidR="007A5828">
        <w:rPr>
          <w:szCs w:val="24"/>
        </w:rPr>
        <w:t xml:space="preserve"> </w:t>
      </w:r>
      <w:r w:rsidRPr="00CE2F22">
        <w:rPr>
          <w:szCs w:val="24"/>
        </w:rPr>
        <w:t xml:space="preserve">муниципального </w:t>
      </w:r>
      <w:r w:rsidR="007A5828" w:rsidRPr="00CE2F22">
        <w:rPr>
          <w:szCs w:val="24"/>
        </w:rPr>
        <w:t>округа Чувашской</w:t>
      </w:r>
      <w:r w:rsidRPr="00CE2F22">
        <w:rPr>
          <w:szCs w:val="24"/>
        </w:rPr>
        <w:t xml:space="preserve"> Республики.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Состав комиссии утверждается Собранием депутатов Ибресинского муниципального округа Чувашской Республики.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>12. Опрос граждан проводится путем заполнения опросного листа. Опрашиваемый записывает в опросный лист свою фамилию, имя, отчество, адрес места жительства, дату рождения, данные документа, удостоверяющего личность, ставит любой знак в квадрате рядом с вариантом ответа («За», «Против» или «Да», «Нет») в соответствии со своим волеизъявлением и здесь же расписывается и проставляет дату росписи. По просьбе опрашиваемого эти сведения может вносить в опросный лист член комиссии, но ставит знак в соответствующем квадрате, расписывается и проставляет дату росписи сам опрашиваемый.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>Использование карандаша при заполнении опросного листа не допускается.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>13. При проведении опроса граждан по нескольким вопросам опросные листы составляются по каждому вопросу раздельно.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14. Недействительным признается опросный лист, по которому невозможно достоверно установить мнение участника опроса, не содержащий данных о голосовавшем и его подписи, не имеющий отметок членов комиссии.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>15. Опрос граждан признается несостоявшимся в случае, если число граждан, принявших участие в опросе граждан, меньше минимального числа граждан, установленного в нормативном правовом акте Собрания депутатов Ибресинского муниципального округа Чувашской Республики о назначении опроса граждан.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lastRenderedPageBreak/>
        <w:t>16. Результаты опроса граждан отражаются в протоколе заседания комиссии, в котором в обязательном порядке указываются следующие данные: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1) номер экземпляра протокола;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2) дата составления протокола;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3) инициатор проведения опроса граждан;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4) дата и сроки проведения опроса граждан;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5) территория опроса граждан (если опрос граждан проводился на части территории Ибресинского муниципального округа Чувашской Республики, обязательно указываются наименование и границы данной территории);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6) формулировка вопроса (вопросов), предложенных при проведении опроса граждан;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7) число граждан, имеющих право на участие в опросе граждан;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8) число граждан, принявших участие в опросе граждан;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9) число граждан, ответивших положительно на поставленный вопрос;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10) число граждан, ответивших отрицательно на поставленный вопрос;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11) одно из следующих решений: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- признание опроса состоявшимся;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- признание опроса несостоявшимся.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 xml:space="preserve">Если опрос граждан проводился по нескольким вопросам, то подсчет результатов по и принятие решения о признании опроса состоявшимся (несостоявшимся) </w:t>
      </w:r>
      <w:r w:rsidR="007A5828" w:rsidRPr="00CE2F22">
        <w:rPr>
          <w:rFonts w:ascii="Times New Roman" w:hAnsi="Times New Roman" w:cs="Times New Roman"/>
          <w:sz w:val="24"/>
          <w:szCs w:val="24"/>
        </w:rPr>
        <w:t>по каждому</w:t>
      </w:r>
      <w:r w:rsidRPr="00CE2F22">
        <w:rPr>
          <w:rFonts w:ascii="Times New Roman" w:hAnsi="Times New Roman" w:cs="Times New Roman"/>
          <w:sz w:val="24"/>
          <w:szCs w:val="24"/>
        </w:rPr>
        <w:t xml:space="preserve"> вопросу производится отдельно.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Протокол заседания комиссии подписывается всеми ее членами.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 xml:space="preserve">17. Комиссия признает опрос состоявшимся, если в нем приняло участие количество граждан равное или превышающее установленную Собранием депутатов Ибресинского муниципального округа Чувашской Республики минимальную численность жителей муниципального образования, участвующих в опросе граждан.  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>18. Протокол заседания комиссии в течение 7 дней со дня окончания опроса граждан подлежит направлению инициатору проведения опроса граждан и в Собрание депутатов Ибресинского муниципального округа Чувашской Республики, с приложением к протоколу, направляемому в Собрание депутатов Ибресинского</w:t>
      </w:r>
      <w:r w:rsidR="007A5828">
        <w:rPr>
          <w:szCs w:val="24"/>
        </w:rPr>
        <w:t xml:space="preserve"> </w:t>
      </w:r>
      <w:r w:rsidRPr="00CE2F22">
        <w:rPr>
          <w:szCs w:val="24"/>
        </w:rPr>
        <w:t>муниципального округа Чувашской Республики, сшитых и пронумерованных опросных листов.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>19. Протокол заседания комиссии о результатах опроса граждан опубликовывается в средствах массовой информации и размещается на официальном сайте администрации Ибресинского муниципального округа Чувашской Республики в информационно-телекоммуникационной сети «Интернет» не позднее 10 дней со дня его поступления в Собрание депутатов Ибресинского муниципального округа Чувашской Республики.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>20. Результаты опроса граждан носят рекомендательный характер.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>21. Мнение населения, выявленное в ходе опроса граждан, учитывается при принятии решений органами местного самоуправления Ибресинского муниципального округа Чувашской Республики и должностными лицами местного самоуправления, а также в соответствии с Федеральным законом и Законом Чувашской Республики органами государственной власти Чувашской Республики.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 xml:space="preserve">22. Финансирование мероприятий, связанных с подготовкой и проведением опроса граждан, при проведении опроса граждан по инициативе органов местного самоуправления </w:t>
      </w:r>
      <w:r w:rsidR="007A5828" w:rsidRPr="00CE2F22">
        <w:rPr>
          <w:szCs w:val="24"/>
        </w:rPr>
        <w:t>осуществляется за</w:t>
      </w:r>
      <w:r w:rsidRPr="00CE2F22">
        <w:rPr>
          <w:szCs w:val="24"/>
        </w:rPr>
        <w:t xml:space="preserve"> счет средств местного бюджета. </w:t>
      </w:r>
    </w:p>
    <w:p w:rsidR="00CE2F22" w:rsidRPr="00CE2F22" w:rsidRDefault="00CE2F22" w:rsidP="00CE2F22">
      <w:pPr>
        <w:pStyle w:val="ConsPlusNormal"/>
        <w:jc w:val="both"/>
        <w:rPr>
          <w:szCs w:val="24"/>
        </w:rPr>
      </w:pPr>
    </w:p>
    <w:p w:rsidR="00CE2F22" w:rsidRP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2F22" w:rsidRP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2F22" w:rsidRP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2F22" w:rsidRP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2F22" w:rsidRP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2F22" w:rsidRP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CE2F22" w:rsidRP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 </w:t>
      </w:r>
    </w:p>
    <w:p w:rsidR="00CE2F22" w:rsidRP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Ибресинского</w:t>
      </w:r>
      <w:r w:rsidR="007A5828">
        <w:rPr>
          <w:rFonts w:ascii="Times New Roman" w:hAnsi="Times New Roman" w:cs="Times New Roman"/>
          <w:sz w:val="24"/>
          <w:szCs w:val="24"/>
        </w:rPr>
        <w:t xml:space="preserve"> </w:t>
      </w:r>
      <w:r w:rsidRPr="00CE2F2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CE2F22" w:rsidRP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от 25.04.2024 г.  № 23/2</w:t>
      </w:r>
    </w:p>
    <w:p w:rsidR="00CE2F22" w:rsidRPr="00CE2F22" w:rsidRDefault="00CE2F22" w:rsidP="00CE2F22">
      <w:pPr>
        <w:widowControl w:val="0"/>
        <w:autoSpaceDE w:val="0"/>
        <w:autoSpaceDN w:val="0"/>
        <w:adjustRightInd w:val="0"/>
        <w:spacing w:after="0" w:line="240" w:lineRule="auto"/>
        <w:ind w:right="424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E2F22" w:rsidRPr="00CE2F22" w:rsidRDefault="00CE2F22" w:rsidP="00CE2F22">
      <w:pPr>
        <w:pStyle w:val="ConsPlusNormal"/>
        <w:ind w:firstLine="540"/>
        <w:jc w:val="center"/>
        <w:rPr>
          <w:b/>
          <w:szCs w:val="24"/>
        </w:rPr>
      </w:pPr>
      <w:r w:rsidRPr="00CE2F22">
        <w:rPr>
          <w:b/>
          <w:szCs w:val="24"/>
        </w:rPr>
        <w:t>Положение</w:t>
      </w:r>
    </w:p>
    <w:p w:rsidR="00CE2F22" w:rsidRPr="00CE2F22" w:rsidRDefault="00CE2F22" w:rsidP="00CE2F22">
      <w:pPr>
        <w:pStyle w:val="ConsPlusNormal"/>
        <w:ind w:firstLine="540"/>
        <w:jc w:val="center"/>
        <w:rPr>
          <w:b/>
          <w:szCs w:val="24"/>
        </w:rPr>
      </w:pPr>
      <w:r w:rsidRPr="00CE2F22">
        <w:rPr>
          <w:b/>
          <w:szCs w:val="24"/>
        </w:rPr>
        <w:t>о Комиссии по проведению опроса граждан Российской Федерации</w:t>
      </w:r>
    </w:p>
    <w:p w:rsidR="00CE2F22" w:rsidRPr="00CE2F22" w:rsidRDefault="00CE2F22" w:rsidP="00CE2F22">
      <w:pPr>
        <w:pStyle w:val="ConsPlusNormal"/>
        <w:ind w:firstLine="540"/>
        <w:jc w:val="both"/>
        <w:rPr>
          <w:szCs w:val="24"/>
        </w:rPr>
      </w:pP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 xml:space="preserve">1. Настоящее Положение определяет порядок деятельности и полномочия Комиссии по проведению опроса граждан Российской Федерации (далее – Комиссия), проводимого в соответствии с Федеральным </w:t>
      </w:r>
      <w:hyperlink r:id="rId10" w:history="1">
        <w:r w:rsidRPr="00CE2F22">
          <w:rPr>
            <w:szCs w:val="24"/>
          </w:rPr>
          <w:t>законом</w:t>
        </w:r>
      </w:hyperlink>
      <w:r w:rsidRPr="00CE2F22">
        <w:rPr>
          <w:szCs w:val="24"/>
        </w:rPr>
        <w:t xml:space="preserve"> от 6 октября 2003 г. № 131-ФЗ «Об общих принципах организации местного самоуправления в Российской Федерации» (далее – Федеральный закон)  и Законом Чувашской Республики от 29 декабря </w:t>
      </w:r>
      <w:smartTag w:uri="urn:schemas-microsoft-com:office:smarttags" w:element="metricconverter">
        <w:smartTagPr>
          <w:attr w:name="ProductID" w:val="2015 г"/>
        </w:smartTagPr>
        <w:r w:rsidRPr="00CE2F22">
          <w:rPr>
            <w:szCs w:val="24"/>
          </w:rPr>
          <w:t>2015 г</w:t>
        </w:r>
      </w:smartTag>
      <w:r w:rsidRPr="00CE2F22">
        <w:rPr>
          <w:szCs w:val="24"/>
        </w:rPr>
        <w:t>. № 85 «О порядке назначения и проведения опроса граждан Российской Федерации на</w:t>
      </w:r>
      <w:r w:rsidR="007A5828">
        <w:rPr>
          <w:szCs w:val="24"/>
        </w:rPr>
        <w:t xml:space="preserve"> </w:t>
      </w:r>
      <w:r w:rsidRPr="00CE2F22">
        <w:rPr>
          <w:szCs w:val="24"/>
        </w:rPr>
        <w:t>территориях муниципальных образований Чувашской Республики» (далее – Закон Чувашской Республики), решением Собрания депутатов Ибресинского муниципального округа  Чувашской Республики, регулирующим  порядок назначения и проведения опроса граждан Российской Федерации  на территории Ибресинского муниципального округа Чувашской Республики или на части его территории» (далее – решение Собрания депутатов) на территории Ибресинского муниципального округа Чувашской Республики или на части его территории для выявления мнения населения и его учета при принятии решений органами местного самоуправления Ибресинского муниципального округа Чувашской Республики и должностными лицами местного самоуправления, а также органами государственной власти Чувашской Республики (далее - опрос граждан).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 xml:space="preserve">2. Комиссия создается Собранием депутатов Ибресинского муниципального округа Чувашской Республики на время проведения опроса граждан по конкретному вопросу (вопросам). 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 xml:space="preserve">3. Состав комиссии утверждается Собранием депутатов Ибресинского муниципального округа Чувашской Республики в количестве 3 - 10 человек в зависимости от территории проведения опроса на основе предложений инициаторов проведения опроса граждан, общественных объединений, населения, проживающего на территории Ибресинского муниципального </w:t>
      </w:r>
      <w:r w:rsidR="007A5828" w:rsidRPr="00CE2F22">
        <w:rPr>
          <w:rFonts w:ascii="Times New Roman" w:hAnsi="Times New Roman" w:cs="Times New Roman"/>
          <w:sz w:val="24"/>
          <w:szCs w:val="24"/>
        </w:rPr>
        <w:t>округа Чувашской</w:t>
      </w:r>
      <w:r w:rsidRPr="00CE2F22">
        <w:rPr>
          <w:rFonts w:ascii="Times New Roman" w:hAnsi="Times New Roman" w:cs="Times New Roman"/>
          <w:sz w:val="24"/>
          <w:szCs w:val="24"/>
        </w:rPr>
        <w:t xml:space="preserve"> Республики.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4. Комиссия формируется в составе председателя комиссии, секретаря и членов комиссии. Все лица, входящие в состав комиссии (далее - члены комиссии), при принятии решений обладают равными правами.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5. Комиссия осуществляет деятельность коллегиально. Основной формой работы комиссии является ее заседание.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Заседание Комиссии ведет председатель Комиссии. В отсутствии председателя Комиссии его обязанности исполняет заместитель председателя Комиссии.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присутствуют более половины членов Комиссии.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 xml:space="preserve">6. На первое заседание </w:t>
      </w:r>
      <w:r w:rsidR="007A5828" w:rsidRPr="00CE2F22">
        <w:rPr>
          <w:rFonts w:ascii="Times New Roman" w:hAnsi="Times New Roman" w:cs="Times New Roman"/>
          <w:sz w:val="24"/>
          <w:szCs w:val="24"/>
        </w:rPr>
        <w:t>комиссия созывается</w:t>
      </w:r>
      <w:r w:rsidRPr="00CE2F22">
        <w:rPr>
          <w:rFonts w:ascii="Times New Roman" w:hAnsi="Times New Roman" w:cs="Times New Roman"/>
          <w:sz w:val="24"/>
          <w:szCs w:val="24"/>
        </w:rPr>
        <w:t xml:space="preserve"> не позднее, чем на третий день после принятия решения о назначении опроса граждан. 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7.Решения комиссии принимаются путем открытого голосования большинством голосов членов комиссии, присутствующих на заседании, и оформляются протоколом, который подписывается всеми членами Комиссии. При равенстве голосов голос председательствующего на заседании комиссии является решающим.</w:t>
      </w:r>
    </w:p>
    <w:p w:rsidR="00CE2F22" w:rsidRPr="00CE2F22" w:rsidRDefault="00CE2F22" w:rsidP="007A5828">
      <w:pPr>
        <w:pStyle w:val="ConsPlusNormal"/>
        <w:ind w:firstLine="851"/>
        <w:jc w:val="both"/>
        <w:rPr>
          <w:szCs w:val="24"/>
        </w:rPr>
      </w:pPr>
      <w:r w:rsidRPr="00CE2F22">
        <w:rPr>
          <w:szCs w:val="24"/>
        </w:rPr>
        <w:t>8. Комиссия обладает следующими полномочиями: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 xml:space="preserve">1) организует проведение опроса граждан в порядке, установленном Федеральным законом, Законом Чувашской Республики, Решением Собрания депутатов Ибресинского муниципального </w:t>
      </w:r>
      <w:bookmarkStart w:id="1" w:name="_GoBack"/>
      <w:bookmarkEnd w:id="1"/>
      <w:r w:rsidR="007A5828" w:rsidRPr="00CE2F22">
        <w:rPr>
          <w:rFonts w:ascii="Times New Roman" w:hAnsi="Times New Roman" w:cs="Times New Roman"/>
          <w:sz w:val="24"/>
          <w:szCs w:val="24"/>
        </w:rPr>
        <w:t>округа Чувашской</w:t>
      </w:r>
      <w:r w:rsidRPr="00CE2F22">
        <w:rPr>
          <w:rFonts w:ascii="Times New Roman" w:hAnsi="Times New Roman" w:cs="Times New Roman"/>
          <w:sz w:val="24"/>
          <w:szCs w:val="24"/>
        </w:rPr>
        <w:t xml:space="preserve"> Республики;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2) определяет количество опросных листов и организует их изготовление;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lastRenderedPageBreak/>
        <w:t>3) в случае проведения опроса граждан в пунктах опроса граждан: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- утверждает количество и местонахождение пунктов опроса;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- оборудует участки опроса;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4) организует привлечение граждан к участию в опросе;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5) утверждает форму протокола комиссии;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6) устанавливает результаты опроса;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7) взаимодействует с органами местного самоуправления, общественными объединениями, территориальным общественным самоуправлением и представителями средств массовой информации;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8) осуществляет иные полномочия в соответствии с муниципальными правовыми актами Ибресинского муниципального округа Чувашской Республики.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9. Деятельность членов комиссии осуществляется на общественных началах.</w:t>
      </w:r>
    </w:p>
    <w:p w:rsidR="00CE2F22" w:rsidRPr="00CE2F22" w:rsidRDefault="00CE2F22" w:rsidP="007A58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10. Полномочия комиссии прекращаются в день опубликования результатов опроса в средствах массовой информации и размещения на официальном сайте Ибресинского муниципального округа Чувашской Республики в информационно-телекоммуникационной сети Интернет.</w:t>
      </w:r>
    </w:p>
    <w:p w:rsidR="0080754C" w:rsidRPr="00CE2F22" w:rsidRDefault="00CE2F22" w:rsidP="007A58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22">
        <w:rPr>
          <w:rFonts w:ascii="Times New Roman" w:hAnsi="Times New Roman" w:cs="Times New Roman"/>
          <w:sz w:val="24"/>
          <w:szCs w:val="24"/>
        </w:rPr>
        <w:t>11. Организационно-техническое обеспечение деятельности Комиссии осуществляет администрация Ибресинского муниципального округа Чувашской Республики</w:t>
      </w:r>
    </w:p>
    <w:p w:rsidR="0080754C" w:rsidRDefault="0080754C" w:rsidP="007A58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Pr="003C0DDA" w:rsidRDefault="0080754C" w:rsidP="006F6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754C" w:rsidRPr="003C0DDA" w:rsidSect="004630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93F" w:rsidRDefault="00C5493F" w:rsidP="007C4B0A">
      <w:pPr>
        <w:spacing w:after="0" w:line="240" w:lineRule="auto"/>
      </w:pPr>
      <w:r>
        <w:separator/>
      </w:r>
    </w:p>
  </w:endnote>
  <w:endnote w:type="continuationSeparator" w:id="0">
    <w:p w:rsidR="00C5493F" w:rsidRDefault="00C5493F" w:rsidP="007C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93F" w:rsidRDefault="00C5493F" w:rsidP="007C4B0A">
      <w:pPr>
        <w:spacing w:after="0" w:line="240" w:lineRule="auto"/>
      </w:pPr>
      <w:r>
        <w:separator/>
      </w:r>
    </w:p>
  </w:footnote>
  <w:footnote w:type="continuationSeparator" w:id="0">
    <w:p w:rsidR="00C5493F" w:rsidRDefault="00C5493F" w:rsidP="007C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Pr="004D415C" w:rsidRDefault="004D415C" w:rsidP="004D415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683E"/>
    <w:multiLevelType w:val="hybridMultilevel"/>
    <w:tmpl w:val="0F8020B0"/>
    <w:lvl w:ilvl="0" w:tplc="EC0E9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0656"/>
    <w:rsid w:val="0000025D"/>
    <w:rsid w:val="00013BC0"/>
    <w:rsid w:val="00050361"/>
    <w:rsid w:val="000646F7"/>
    <w:rsid w:val="00066087"/>
    <w:rsid w:val="0008286E"/>
    <w:rsid w:val="000E5181"/>
    <w:rsid w:val="000E5CEB"/>
    <w:rsid w:val="000F49BA"/>
    <w:rsid w:val="00164BDA"/>
    <w:rsid w:val="00172229"/>
    <w:rsid w:val="001A39DE"/>
    <w:rsid w:val="00295675"/>
    <w:rsid w:val="002A0E98"/>
    <w:rsid w:val="002C27F0"/>
    <w:rsid w:val="00321CC6"/>
    <w:rsid w:val="003220E5"/>
    <w:rsid w:val="00374AB3"/>
    <w:rsid w:val="003C0DDA"/>
    <w:rsid w:val="003E0656"/>
    <w:rsid w:val="003E0A02"/>
    <w:rsid w:val="00405F63"/>
    <w:rsid w:val="00436539"/>
    <w:rsid w:val="00463007"/>
    <w:rsid w:val="004C6BAA"/>
    <w:rsid w:val="004D415C"/>
    <w:rsid w:val="00501498"/>
    <w:rsid w:val="00506366"/>
    <w:rsid w:val="00514169"/>
    <w:rsid w:val="00631461"/>
    <w:rsid w:val="00634231"/>
    <w:rsid w:val="006A715D"/>
    <w:rsid w:val="006F6384"/>
    <w:rsid w:val="00706C3B"/>
    <w:rsid w:val="00745D63"/>
    <w:rsid w:val="00794AF4"/>
    <w:rsid w:val="007A5828"/>
    <w:rsid w:val="007C4B0A"/>
    <w:rsid w:val="007D26A9"/>
    <w:rsid w:val="007D7623"/>
    <w:rsid w:val="00804844"/>
    <w:rsid w:val="0080754C"/>
    <w:rsid w:val="00844B67"/>
    <w:rsid w:val="008650FA"/>
    <w:rsid w:val="008B6176"/>
    <w:rsid w:val="008B7D31"/>
    <w:rsid w:val="008C46F1"/>
    <w:rsid w:val="008C5F4E"/>
    <w:rsid w:val="00925B97"/>
    <w:rsid w:val="00954A45"/>
    <w:rsid w:val="009D45AC"/>
    <w:rsid w:val="009E409C"/>
    <w:rsid w:val="009F5731"/>
    <w:rsid w:val="00A0400B"/>
    <w:rsid w:val="00A83159"/>
    <w:rsid w:val="00A9071E"/>
    <w:rsid w:val="00A909AA"/>
    <w:rsid w:val="00AD348A"/>
    <w:rsid w:val="00AE7E0A"/>
    <w:rsid w:val="00AF76A1"/>
    <w:rsid w:val="00B273EC"/>
    <w:rsid w:val="00B37FA0"/>
    <w:rsid w:val="00B64E25"/>
    <w:rsid w:val="00BA6C19"/>
    <w:rsid w:val="00BB22C0"/>
    <w:rsid w:val="00BE2562"/>
    <w:rsid w:val="00C04525"/>
    <w:rsid w:val="00C226A5"/>
    <w:rsid w:val="00C23CE8"/>
    <w:rsid w:val="00C50334"/>
    <w:rsid w:val="00C5493F"/>
    <w:rsid w:val="00C6781B"/>
    <w:rsid w:val="00C85648"/>
    <w:rsid w:val="00C912BB"/>
    <w:rsid w:val="00C92C36"/>
    <w:rsid w:val="00CE2F22"/>
    <w:rsid w:val="00CF57A3"/>
    <w:rsid w:val="00D2212C"/>
    <w:rsid w:val="00D221F2"/>
    <w:rsid w:val="00D25A0B"/>
    <w:rsid w:val="00D37F41"/>
    <w:rsid w:val="00D60BF3"/>
    <w:rsid w:val="00D653E4"/>
    <w:rsid w:val="00DA4700"/>
    <w:rsid w:val="00DC1A5B"/>
    <w:rsid w:val="00E077E2"/>
    <w:rsid w:val="00E203F5"/>
    <w:rsid w:val="00E378E8"/>
    <w:rsid w:val="00E6431D"/>
    <w:rsid w:val="00EE3501"/>
    <w:rsid w:val="00EE41A2"/>
    <w:rsid w:val="00EF4A03"/>
    <w:rsid w:val="00F260A1"/>
    <w:rsid w:val="00F80450"/>
    <w:rsid w:val="00FA2A2A"/>
    <w:rsid w:val="00FA70E3"/>
    <w:rsid w:val="00FB1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064611"/>
  <w15:docId w15:val="{EDD7B76A-867B-49CD-898F-A2C0F50D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E06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3E0656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B2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3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B0A"/>
  </w:style>
  <w:style w:type="paragraph" w:styleId="a9">
    <w:name w:val="footer"/>
    <w:basedOn w:val="a"/>
    <w:link w:val="aa"/>
    <w:uiPriority w:val="99"/>
    <w:unhideWhenUsed/>
    <w:rsid w:val="007C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B0A"/>
  </w:style>
  <w:style w:type="paragraph" w:styleId="ab">
    <w:name w:val="List Paragraph"/>
    <w:basedOn w:val="a"/>
    <w:uiPriority w:val="34"/>
    <w:qFormat/>
    <w:rsid w:val="00FA70E3"/>
    <w:pPr>
      <w:ind w:left="720"/>
      <w:contextualSpacing/>
    </w:pPr>
  </w:style>
  <w:style w:type="character" w:styleId="ac">
    <w:name w:val="Emphasis"/>
    <w:basedOn w:val="a0"/>
    <w:uiPriority w:val="20"/>
    <w:qFormat/>
    <w:rsid w:val="00EF4A03"/>
    <w:rPr>
      <w:i/>
      <w:iCs/>
    </w:rPr>
  </w:style>
  <w:style w:type="paragraph" w:styleId="ad">
    <w:name w:val="No Spacing"/>
    <w:uiPriority w:val="1"/>
    <w:qFormat/>
    <w:rsid w:val="00745D63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05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E2F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locked/>
    <w:rsid w:val="00CE2F2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338A1FA50E46D10AFCD64F6DB393CFC49C07B849A2D1A2C5AAB9826B9DDC79CF39D34E41A9VC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C338A1FA50E46D10AFCD64F6DB393CFC49C07B849A2D1A2C5AAB9826B9DDC79CF39D34E41A9V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338A1FA50E46D10AFCD64F6DB393CFC49C07B849A2D1A2C5AAB9826B9DDC79CF39D34E41A9VC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Фадеева</dc:creator>
  <cp:lastModifiedBy>Ol'ga</cp:lastModifiedBy>
  <cp:revision>28</cp:revision>
  <cp:lastPrinted>2024-03-01T14:08:00Z</cp:lastPrinted>
  <dcterms:created xsi:type="dcterms:W3CDTF">2023-07-05T11:55:00Z</dcterms:created>
  <dcterms:modified xsi:type="dcterms:W3CDTF">2024-07-03T16:25:00Z</dcterms:modified>
</cp:coreProperties>
</file>