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A675B" w:rsidTr="00CA675B">
        <w:tc>
          <w:tcPr>
            <w:tcW w:w="4643" w:type="dxa"/>
            <w:hideMark/>
          </w:tcPr>
          <w:p w:rsidR="00CA675B" w:rsidRDefault="00CA675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A675B" w:rsidRDefault="00CA675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A675B" w:rsidRDefault="00CA675B" w:rsidP="00CA675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A675B" w:rsidRDefault="00CA675B" w:rsidP="00CA675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A675B" w:rsidRDefault="00CA675B" w:rsidP="00CA675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21:26:260112:6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Турмышское сельское поселение,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>, ул. Ленина, д. 52, категория: земли населенных пунктов, для ведения личного подсобного хозяйства, общей площадью 2600 кв. м., в качестве правообладателя, владеющего данным объектом на праве собственности, выявлен Ивано</w:t>
      </w:r>
      <w:r w:rsidR="001B1B6A">
        <w:rPr>
          <w:sz w:val="28"/>
          <w:szCs w:val="28"/>
        </w:rPr>
        <w:t>в Валерий Алексеевич, 00.00.0000</w:t>
      </w:r>
      <w:r>
        <w:rPr>
          <w:sz w:val="28"/>
          <w:szCs w:val="28"/>
        </w:rPr>
        <w:t xml:space="preserve"> г. р, паспорт </w:t>
      </w:r>
      <w:r w:rsidR="001B1B6A">
        <w:rPr>
          <w:sz w:val="28"/>
          <w:szCs w:val="28"/>
        </w:rPr>
        <w:t>0000 № 000000</w:t>
      </w:r>
      <w:r>
        <w:rPr>
          <w:sz w:val="28"/>
          <w:szCs w:val="28"/>
        </w:rPr>
        <w:t>, выданный ОВД Янтиковского райо</w:t>
      </w:r>
      <w:r w:rsidR="001B1B6A">
        <w:rPr>
          <w:sz w:val="28"/>
          <w:szCs w:val="28"/>
        </w:rPr>
        <w:t>на Чувашской Республики от 00.00.0000</w:t>
      </w:r>
      <w:r>
        <w:rPr>
          <w:sz w:val="28"/>
          <w:szCs w:val="28"/>
        </w:rPr>
        <w:t>, СНИЛС 000-000-000 00, проживающий по адресу: Чувашская Республик</w:t>
      </w:r>
      <w:r w:rsidR="001B1B6A">
        <w:rPr>
          <w:sz w:val="28"/>
          <w:szCs w:val="28"/>
        </w:rPr>
        <w:t xml:space="preserve">а, с. </w:t>
      </w:r>
      <w:proofErr w:type="spellStart"/>
      <w:r w:rsidR="001B1B6A">
        <w:rPr>
          <w:sz w:val="28"/>
          <w:szCs w:val="28"/>
        </w:rPr>
        <w:t>Турмыши</w:t>
      </w:r>
      <w:proofErr w:type="spellEnd"/>
      <w:r w:rsidR="001B1B6A">
        <w:rPr>
          <w:sz w:val="28"/>
          <w:szCs w:val="28"/>
        </w:rPr>
        <w:t>, ул. Ленина, д. 00</w:t>
      </w:r>
      <w:r>
        <w:rPr>
          <w:sz w:val="28"/>
          <w:szCs w:val="28"/>
        </w:rPr>
        <w:t xml:space="preserve">. </w:t>
      </w:r>
    </w:p>
    <w:p w:rsidR="00CA675B" w:rsidRDefault="00CA675B" w:rsidP="00CA675B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постановлением главы </w:t>
      </w:r>
      <w:proofErr w:type="spellStart"/>
      <w:r>
        <w:rPr>
          <w:sz w:val="28"/>
          <w:szCs w:val="28"/>
        </w:rPr>
        <w:t>Турмышской</w:t>
      </w:r>
      <w:proofErr w:type="spellEnd"/>
      <w:r>
        <w:rPr>
          <w:sz w:val="28"/>
          <w:szCs w:val="28"/>
        </w:rPr>
        <w:t xml:space="preserve"> сельской администрации от 14.01.1993 № 1 (копия прилагается).</w:t>
      </w:r>
    </w:p>
    <w:p w:rsidR="00CA675B" w:rsidRDefault="00CA675B" w:rsidP="00CA675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675B" w:rsidRDefault="00CA675B" w:rsidP="00CA675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A675B" w:rsidRDefault="00CA675B" w:rsidP="00CA675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A675B" w:rsidRDefault="00CA675B" w:rsidP="00CA675B"/>
    <w:p w:rsidR="00CA675B" w:rsidRDefault="00CA675B" w:rsidP="00CA675B"/>
    <w:p w:rsidR="00CA675B" w:rsidRDefault="00CA675B" w:rsidP="00CA675B"/>
    <w:p w:rsidR="008013EB" w:rsidRDefault="008013EB" w:rsidP="00CA675B"/>
    <w:p w:rsidR="008013EB" w:rsidRDefault="008013EB" w:rsidP="00CA675B"/>
    <w:p w:rsidR="008013EB" w:rsidRDefault="008013EB" w:rsidP="00CA675B"/>
    <w:p w:rsidR="008013EB" w:rsidRDefault="008013EB" w:rsidP="00CA675B"/>
    <w:p w:rsidR="00901E3E" w:rsidRDefault="008013EB" w:rsidP="008013E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90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57"/>
    <w:rsid w:val="001A3057"/>
    <w:rsid w:val="001B1B6A"/>
    <w:rsid w:val="008013EB"/>
    <w:rsid w:val="00901E3E"/>
    <w:rsid w:val="00C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B3C1"/>
  <w15:chartTrackingRefBased/>
  <w15:docId w15:val="{7EA95B0D-97A5-429A-B47A-0D8E01BE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2023-08-11T07:48:00Z</dcterms:created>
  <dcterms:modified xsi:type="dcterms:W3CDTF">2023-08-11T07:49:00Z</dcterms:modified>
</cp:coreProperties>
</file>