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56BB" w14:textId="77777777" w:rsidR="00424932" w:rsidRDefault="00424932" w:rsidP="00424932">
      <w:pPr>
        <w:ind w:firstLine="0"/>
      </w:pPr>
    </w:p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31637753" w14:textId="77777777" w:rsidTr="00050419">
        <w:trPr>
          <w:trHeight w:val="980"/>
        </w:trPr>
        <w:tc>
          <w:tcPr>
            <w:tcW w:w="4041" w:type="dxa"/>
          </w:tcPr>
          <w:p w14:paraId="54953B38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7C0DB3C6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34B6AA5E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5EB2A04E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6CC221A4" wp14:editId="6E9185C3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05BCA71B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268F4098" w14:textId="77777777" w:rsidTr="00050419">
        <w:tc>
          <w:tcPr>
            <w:tcW w:w="4041" w:type="dxa"/>
          </w:tcPr>
          <w:p w14:paraId="4FE56DB0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2FADDE2B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3C30DA4F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3933D580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1492704F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50EB5440" w14:textId="3C401B4B" w:rsidR="00050419" w:rsidRDefault="009A085B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26.02.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570121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216</w:t>
            </w:r>
          </w:p>
          <w:p w14:paraId="6F0BF503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38C36528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3B0C8D1E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6B8E8CB7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56B939FF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1AF2CCAC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6FA29E93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4CAA612B" w14:textId="25B33EC1" w:rsidR="00050419" w:rsidRDefault="009A085B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26.02.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570121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216</w:t>
            </w:r>
          </w:p>
          <w:p w14:paraId="3F5E7A86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0CC3A2DB" w14:textId="77777777" w:rsidR="00050419" w:rsidRPr="00050419" w:rsidRDefault="00424932" w:rsidP="008C61D0">
      <w:pPr>
        <w:ind w:firstLine="0"/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484B597D" w14:textId="072EFB74" w:rsidR="00050419" w:rsidRPr="00050419" w:rsidRDefault="00050419" w:rsidP="008C61D0">
      <w:pPr>
        <w:ind w:firstLine="0"/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570121">
        <w:rPr>
          <w:b/>
          <w:bCs/>
        </w:rPr>
        <w:t>и Мишуковского</w:t>
      </w:r>
      <w:r w:rsidRPr="00050419">
        <w:rPr>
          <w:b/>
          <w:bCs/>
        </w:rPr>
        <w:t xml:space="preserve"> сельск</w:t>
      </w:r>
      <w:r w:rsidR="00570121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570121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0DB4F784" w14:textId="77777777" w:rsidR="00CF2956" w:rsidRDefault="00050419" w:rsidP="008C61D0">
      <w:pPr>
        <w:ind w:firstLine="0"/>
      </w:pPr>
      <w:r w:rsidRPr="00050419">
        <w:rPr>
          <w:b/>
          <w:bCs/>
        </w:rPr>
        <w:t>Порецкого района Чувашской Республики</w:t>
      </w:r>
    </w:p>
    <w:p w14:paraId="72883407" w14:textId="77777777" w:rsidR="00050419" w:rsidRDefault="00050419" w:rsidP="006D21BF">
      <w:pPr>
        <w:ind w:left="720"/>
      </w:pPr>
    </w:p>
    <w:p w14:paraId="6E40EFC5" w14:textId="77777777" w:rsidR="00892360" w:rsidRDefault="00892360" w:rsidP="00570121"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4C3B42E4" w14:textId="77777777" w:rsidR="00892360" w:rsidRDefault="00CF2956" w:rsidP="00570121">
      <w:bookmarkStart w:id="0" w:name="sub_2"/>
      <w:r>
        <w:t>1</w:t>
      </w:r>
      <w:r w:rsidR="00892360">
        <w:t>. Признать утратившими силу:</w:t>
      </w:r>
    </w:p>
    <w:bookmarkEnd w:id="0"/>
    <w:p w14:paraId="1881F514" w14:textId="77777777" w:rsidR="002B27C1" w:rsidRDefault="009948BB" w:rsidP="00570121">
      <w:pPr>
        <w:rPr>
          <w:rFonts w:ascii="Times New Roman" w:hAnsi="Times New Roman" w:cs="Times New Roman"/>
          <w:bCs/>
          <w:color w:val="000000"/>
        </w:rPr>
      </w:pPr>
      <w:r>
        <w:t xml:space="preserve">постановление администрации Мишуковского сельского поселения </w:t>
      </w:r>
      <w:r w:rsidR="00BF2DE5">
        <w:t>Порецкого района от 23.08.2019 № 62 «</w:t>
      </w:r>
      <w:r w:rsidR="00BF2DE5" w:rsidRPr="00BF2DE5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 по предоставлению муниципальной услуги «Установление публичного сервитута в отношении земельного участка, находящегося в собственности Мишуковского сельского поселения Порецкого района Чувашской Республики»</w:t>
      </w:r>
      <w:bookmarkStart w:id="1" w:name="sub_3"/>
      <w:r w:rsidR="00BF2DE5">
        <w:rPr>
          <w:rFonts w:ascii="Times New Roman" w:hAnsi="Times New Roman" w:cs="Times New Roman"/>
          <w:bCs/>
          <w:color w:val="000000"/>
        </w:rPr>
        <w:t>;</w:t>
      </w:r>
    </w:p>
    <w:p w14:paraId="4CA3C859" w14:textId="77777777" w:rsidR="00BF2DE5" w:rsidRDefault="00BF2DE5" w:rsidP="00570121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10.07.2019 № 58 «</w:t>
      </w:r>
      <w:r w:rsidRPr="00BF2DE5">
        <w:rPr>
          <w:rFonts w:ascii="Times New Roman" w:hAnsi="Times New Roman" w:cs="Times New Roman"/>
          <w:bCs/>
          <w:color w:val="000000"/>
        </w:rPr>
        <w:t>Об утверждении Положения о Совете профилактики правонарушений в Мишуковском сельском поселении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4249CE21" w14:textId="77777777" w:rsidR="00BF2DE5" w:rsidRDefault="00BF2DE5" w:rsidP="00570121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21.06.2019 № 55 «</w:t>
      </w:r>
      <w:r w:rsidRPr="00BF2DE5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 по предоставлению муниципальной услуги «Выдача разрешения на перевод жилого помещения в нежилое и нежилого помещения в жилое помещение»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2475B2FD" w14:textId="77777777" w:rsidR="00BF2DE5" w:rsidRDefault="00BF2DE5" w:rsidP="00570121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03.12.2012 № 42 «</w:t>
      </w:r>
      <w:r w:rsidRPr="00BF2DE5">
        <w:rPr>
          <w:rFonts w:ascii="Times New Roman" w:hAnsi="Times New Roman" w:cs="Times New Roman"/>
        </w:rPr>
        <w:t xml:space="preserve">О </w:t>
      </w:r>
      <w:r w:rsidRPr="00BF2DE5">
        <w:rPr>
          <w:rFonts w:ascii="Times New Roman" w:hAnsi="Times New Roman" w:cs="Times New Roman"/>
          <w:bCs/>
          <w:color w:val="000000"/>
        </w:rPr>
        <w:t>порядке проверки соблюдения гражданином, замещавшим должность муниципальной службы в администрации Мишуковского сельского поселения 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гражданско-правового договора с таким гражданином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52605612" w14:textId="77777777" w:rsidR="00BF2DE5" w:rsidRDefault="00BF2DE5" w:rsidP="00570121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22.04.2019 № 39 «</w:t>
      </w:r>
      <w:r w:rsidRPr="00BF2DE5">
        <w:rPr>
          <w:rFonts w:ascii="Times New Roman" w:hAnsi="Times New Roman" w:cs="Times New Roman"/>
          <w:bCs/>
          <w:color w:val="000000"/>
        </w:rPr>
        <w:t xml:space="preserve">О внесении изменений в порядок проверки соблюдения гражданином, замещавшим должность муниципальной службы в администрации Мишуковского сельского поселения включенную в перечень, установленный </w:t>
      </w:r>
      <w:r w:rsidRPr="00BF2DE5">
        <w:rPr>
          <w:rFonts w:ascii="Times New Roman" w:hAnsi="Times New Roman" w:cs="Times New Roman"/>
          <w:bCs/>
          <w:color w:val="000000"/>
        </w:rPr>
        <w:lastRenderedPageBreak/>
        <w:t>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гражданско-правового договора с таким гражданином, утвержденный постановлением администрации Мишуковского сельского поселения Порецкого района от 03.12.2012 № 42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54D2D94A" w14:textId="77777777" w:rsidR="00BF2DE5" w:rsidRDefault="00C71473" w:rsidP="00570121">
      <w:pPr>
        <w:rPr>
          <w:rFonts w:ascii="Times New Roman" w:hAnsi="Times New Roman" w:cs="Times New Roman"/>
          <w:bCs/>
          <w:color w:val="000000"/>
        </w:rPr>
      </w:pPr>
      <w:r>
        <w:t xml:space="preserve">постановление администрации Мишуковского сельского поселения Порецкого района от 24.10.2016 № 59 «Об утверждении </w:t>
      </w:r>
      <w:r w:rsidRPr="00C71473">
        <w:rPr>
          <w:rFonts w:ascii="Times New Roman" w:hAnsi="Times New Roman" w:cs="Times New Roman"/>
          <w:bCs/>
          <w:color w:val="000000"/>
        </w:rPr>
        <w:t>порядка уведомления представителя нанимателя (работодателя) муниципальным служащим администрации Мишуковского сельского поселения о выполнении им иной оплачиваемой работы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37E6C32D" w14:textId="77777777" w:rsidR="00C71473" w:rsidRDefault="00C71473" w:rsidP="00570121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22.04.2019 № 38 «</w:t>
      </w:r>
      <w:r w:rsidRPr="00C71473">
        <w:rPr>
          <w:rFonts w:ascii="Times New Roman" w:hAnsi="Times New Roman" w:cs="Times New Roman"/>
          <w:bCs/>
          <w:color w:val="000000"/>
        </w:rPr>
        <w:t>О внесении изменений в Порядок уведомления представителя нанимателя (работодателя) муниципальным служащим администрации Мишуковского сельского поселения о выполнении им иной оплачиваемой работы, утвержденный постановлением администрации Мишуковского сельского поселения Порецкого района от 24.10.2016 № 59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2ADA6047" w14:textId="77777777" w:rsidR="00C71473" w:rsidRDefault="00C71473" w:rsidP="00570121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22.04.2019 № 37 «</w:t>
      </w:r>
      <w:r w:rsidRPr="00C71473">
        <w:rPr>
          <w:rFonts w:ascii="Times New Roman" w:hAnsi="Times New Roman" w:cs="Times New Roman"/>
          <w:bCs/>
          <w:color w:val="000000"/>
        </w:rPr>
        <w:t>О порядке уведомления представителя нанимателя (работодателя) о фактах обращения в целях склонения муниципального служащего к совершению коррупционных правонарушений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16AC4FD9" w14:textId="77777777" w:rsidR="00C71473" w:rsidRDefault="00C71473" w:rsidP="00570121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19.04.2019 № 36 «</w:t>
      </w:r>
      <w:r w:rsidRPr="00C71473">
        <w:rPr>
          <w:rFonts w:ascii="Times New Roman" w:hAnsi="Times New Roman" w:cs="Times New Roman"/>
          <w:bCs/>
          <w:color w:val="000000"/>
        </w:rPr>
        <w:t>Об утверждении Кодекса этики и служебного поведения муниципальных служащих администрации Мишуковского сельского поселения Порецкого района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6B7FF951" w14:textId="77777777" w:rsidR="00C71473" w:rsidRDefault="00C71473" w:rsidP="00570121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12.02.2019 № 20 «</w:t>
      </w:r>
      <w:r w:rsidRPr="00C71473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 администрации Мишуковского сельского поселения Порецкого района Чувашской Республики по предоставлению муниципальной услуги «Выдача уведомления о соответствии построенных или реконструированных объектов индивидуального жилищного строительства или садового дома»</w:t>
      </w:r>
      <w:r w:rsidR="00F25432">
        <w:rPr>
          <w:rFonts w:ascii="Times New Roman" w:hAnsi="Times New Roman" w:cs="Times New Roman"/>
          <w:bCs/>
          <w:color w:val="000000"/>
        </w:rPr>
        <w:t>;</w:t>
      </w:r>
    </w:p>
    <w:p w14:paraId="278C8F30" w14:textId="77777777" w:rsidR="00F25432" w:rsidRDefault="00F25432" w:rsidP="00570121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19.11.2018 № 56 «</w:t>
      </w:r>
      <w:r w:rsidRPr="00F25432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 администрации Мишуковского сельского поселения Порецкого района Чувашской Республики по предоставлению муниципальной услуги «Выдача уведомления о планируемых строительстве или реконструкции объекта индивидуального жилищного строительства или садового дома»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565DFA87" w14:textId="77777777" w:rsidR="00F25432" w:rsidRDefault="00F25432" w:rsidP="00570121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11.10.2018 № 47 «</w:t>
      </w:r>
      <w:r w:rsidRPr="00F25432">
        <w:rPr>
          <w:rFonts w:ascii="Times New Roman" w:hAnsi="Times New Roman" w:cs="Times New Roman"/>
          <w:bCs/>
          <w:color w:val="000000"/>
        </w:rPr>
        <w:t>О создании комиссии по организации и проведению торгов (аукционов, конкурсов) по продаже земельных участков, муниципального имущества и права на заключение договоров аренды земельных участков, муниципального имущества Мишуковского сельского поселения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6E6101EE" w14:textId="77777777" w:rsidR="00F25432" w:rsidRDefault="00F25432" w:rsidP="00570121">
      <w:pPr>
        <w:rPr>
          <w:rFonts w:ascii="Times New Roman" w:hAnsi="Times New Roman" w:cs="Times New Roman"/>
          <w:bCs/>
          <w:color w:val="000000"/>
        </w:rPr>
      </w:pPr>
      <w:r>
        <w:t xml:space="preserve">постановление администрации Мишуковского сельского поселения Порецкого района от 16.08.2017 № 39 «Об утверждении </w:t>
      </w:r>
      <w:r>
        <w:rPr>
          <w:rFonts w:ascii="Times New Roman" w:hAnsi="Times New Roman" w:cs="Times New Roman"/>
          <w:bCs/>
          <w:color w:val="000000"/>
        </w:rPr>
        <w:t>административного</w:t>
      </w:r>
      <w:r w:rsidRPr="00F25432">
        <w:rPr>
          <w:rFonts w:ascii="Times New Roman" w:hAnsi="Times New Roman" w:cs="Times New Roman"/>
          <w:bCs/>
          <w:color w:val="000000"/>
        </w:rPr>
        <w:t xml:space="preserve"> регламент</w:t>
      </w:r>
      <w:r>
        <w:rPr>
          <w:rFonts w:ascii="Times New Roman" w:hAnsi="Times New Roman" w:cs="Times New Roman"/>
          <w:bCs/>
          <w:color w:val="000000"/>
        </w:rPr>
        <w:t>а</w:t>
      </w:r>
      <w:r w:rsidRPr="00F25432">
        <w:rPr>
          <w:rFonts w:ascii="Times New Roman" w:hAnsi="Times New Roman" w:cs="Times New Roman"/>
          <w:bCs/>
          <w:color w:val="000000"/>
        </w:rPr>
        <w:t xml:space="preserve"> по предоставлению муниципальной услуги «Выдача ордера на производство земляных работ на территории Мишуковского сельского поселения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1A93EF17" w14:textId="77777777" w:rsidR="00F25432" w:rsidRDefault="00F25432" w:rsidP="00570121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01.11.2018 № 48 «</w:t>
      </w:r>
      <w:r w:rsidRPr="00F25432">
        <w:rPr>
          <w:rFonts w:ascii="Times New Roman" w:hAnsi="Times New Roman" w:cs="Times New Roman"/>
          <w:bCs/>
          <w:color w:val="000000"/>
        </w:rPr>
        <w:t xml:space="preserve">О внесении изменений в Административный регламент администрации Мишуковского сельского поселения Порецкого района Чувашской Республики по предоставлению муниципальной услуги «Выдача ордера на производство </w:t>
      </w:r>
      <w:r w:rsidRPr="00F25432">
        <w:rPr>
          <w:rFonts w:ascii="Times New Roman" w:hAnsi="Times New Roman" w:cs="Times New Roman"/>
          <w:bCs/>
          <w:color w:val="000000"/>
        </w:rPr>
        <w:lastRenderedPageBreak/>
        <w:t>земляных работ на территории Мишуковского сельского поселения» от 16.08.2017г. № 39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384800ED" w14:textId="77777777" w:rsidR="00F25432" w:rsidRDefault="00F25432" w:rsidP="00570121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04.09.2018 № 35 «</w:t>
      </w:r>
      <w:r w:rsidRPr="00F25432">
        <w:rPr>
          <w:rFonts w:ascii="Times New Roman" w:hAnsi="Times New Roman" w:cs="Times New Roman"/>
          <w:bCs/>
          <w:color w:val="000000"/>
        </w:rPr>
        <w:t>О порядке выдачи разрешительной документации на вырубку (снос) не отнесенных к лесным насаждениям деревьев и кустарников на территории Мишуковского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3D584716" w14:textId="384BB328" w:rsidR="00F25432" w:rsidRDefault="00F25432" w:rsidP="00570121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</w:t>
      </w:r>
      <w:r w:rsidR="00233301">
        <w:t>рецкого района от 25</w:t>
      </w:r>
      <w:r>
        <w:t>.0</w:t>
      </w:r>
      <w:r w:rsidR="00233301">
        <w:t>7</w:t>
      </w:r>
      <w:r>
        <w:t>.2018 № 32 «</w:t>
      </w:r>
      <w:r w:rsidR="00233301" w:rsidRPr="00233301">
        <w:rPr>
          <w:rFonts w:ascii="Times New Roman" w:hAnsi="Times New Roman" w:cs="Times New Roman"/>
          <w:bCs/>
          <w:color w:val="000000"/>
        </w:rPr>
        <w:t>Об утверждении нормативов финансовых затрат на капитальный ремонт, ремонт и содержание автомобильных дорог местного значения и правил расчета размера ассигнований</w:t>
      </w:r>
      <w:r w:rsidR="008C61D0">
        <w:rPr>
          <w:rFonts w:ascii="Times New Roman" w:hAnsi="Times New Roman" w:cs="Times New Roman"/>
          <w:bCs/>
          <w:color w:val="000000"/>
        </w:rPr>
        <w:t xml:space="preserve"> </w:t>
      </w:r>
      <w:r w:rsidR="00233301" w:rsidRPr="00233301">
        <w:rPr>
          <w:rFonts w:ascii="Times New Roman" w:hAnsi="Times New Roman" w:cs="Times New Roman"/>
          <w:bCs/>
          <w:color w:val="000000"/>
        </w:rPr>
        <w:t>местного</w:t>
      </w:r>
      <w:r w:rsidR="008C61D0">
        <w:rPr>
          <w:rFonts w:ascii="Times New Roman" w:hAnsi="Times New Roman" w:cs="Times New Roman"/>
          <w:bCs/>
          <w:color w:val="000000"/>
        </w:rPr>
        <w:t xml:space="preserve"> </w:t>
      </w:r>
      <w:r w:rsidR="00233301" w:rsidRPr="00233301">
        <w:rPr>
          <w:rFonts w:ascii="Times New Roman" w:hAnsi="Times New Roman" w:cs="Times New Roman"/>
          <w:bCs/>
          <w:color w:val="000000"/>
        </w:rPr>
        <w:t>бюджета</w:t>
      </w:r>
      <w:r w:rsidR="008C61D0">
        <w:rPr>
          <w:rFonts w:ascii="Times New Roman" w:hAnsi="Times New Roman" w:cs="Times New Roman"/>
          <w:bCs/>
          <w:color w:val="000000"/>
        </w:rPr>
        <w:t xml:space="preserve"> </w:t>
      </w:r>
      <w:r w:rsidR="00233301" w:rsidRPr="00233301">
        <w:rPr>
          <w:rFonts w:ascii="Times New Roman" w:hAnsi="Times New Roman" w:cs="Times New Roman"/>
          <w:bCs/>
          <w:color w:val="000000"/>
        </w:rPr>
        <w:t>на</w:t>
      </w:r>
      <w:r w:rsidR="008C61D0">
        <w:rPr>
          <w:rFonts w:ascii="Times New Roman" w:hAnsi="Times New Roman" w:cs="Times New Roman"/>
          <w:bCs/>
          <w:color w:val="000000"/>
        </w:rPr>
        <w:t xml:space="preserve"> </w:t>
      </w:r>
      <w:r w:rsidR="00233301" w:rsidRPr="00233301">
        <w:rPr>
          <w:rFonts w:ascii="Times New Roman" w:hAnsi="Times New Roman" w:cs="Times New Roman"/>
          <w:bCs/>
          <w:color w:val="000000"/>
        </w:rPr>
        <w:t>указанные цели</w:t>
      </w:r>
      <w:r w:rsidR="00233301">
        <w:rPr>
          <w:rFonts w:ascii="Times New Roman" w:hAnsi="Times New Roman" w:cs="Times New Roman"/>
          <w:bCs/>
          <w:color w:val="000000"/>
        </w:rPr>
        <w:t>»;</w:t>
      </w:r>
    </w:p>
    <w:p w14:paraId="7EABD94D" w14:textId="77777777" w:rsidR="00233301" w:rsidRDefault="00233301" w:rsidP="00570121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12.07.2018 № 31 «</w:t>
      </w:r>
      <w:r w:rsidRPr="00233301">
        <w:rPr>
          <w:rFonts w:ascii="Times New Roman" w:hAnsi="Times New Roman" w:cs="Times New Roman"/>
          <w:bCs/>
          <w:color w:val="000000"/>
        </w:rPr>
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 уничтоженных или поврежденных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21BC55A9" w14:textId="77777777" w:rsidR="00233301" w:rsidRDefault="00233301" w:rsidP="00570121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14.06.2018 № 26 «</w:t>
      </w:r>
      <w:r w:rsidRPr="00233301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 «Выдача разрешений на захоронение и подзахоронение на кладбищах Мишуковского сельского поселения Порецкого района»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512F0371" w14:textId="77777777" w:rsidR="00233301" w:rsidRDefault="00233301" w:rsidP="00570121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 08.06.2018 № 25 «</w:t>
      </w:r>
      <w:r w:rsidRPr="00233301">
        <w:rPr>
          <w:bCs/>
          <w:color w:val="000000"/>
        </w:rPr>
        <w:t>Об установлении учетной нормы площади жилого помещения и нормы предоставления</w:t>
      </w:r>
      <w:r>
        <w:rPr>
          <w:bCs/>
          <w:color w:val="000000"/>
        </w:rPr>
        <w:t>»;</w:t>
      </w:r>
    </w:p>
    <w:p w14:paraId="13A3F818" w14:textId="24C668F8" w:rsidR="00233301" w:rsidRDefault="00233301" w:rsidP="00570121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24.05.2018 № 22 «</w:t>
      </w:r>
      <w:r w:rsidRPr="00233301">
        <w:rPr>
          <w:bCs/>
          <w:color w:val="000000"/>
        </w:rPr>
        <w:t>Об утверждении муниципальной целевой программы «Пожарная безопасность населения Мишуковского сельского поселения на период 2018-2020 г.г.»</w:t>
      </w:r>
      <w:r>
        <w:rPr>
          <w:bCs/>
          <w:color w:val="000000"/>
        </w:rPr>
        <w:t>;</w:t>
      </w:r>
    </w:p>
    <w:p w14:paraId="147175BB" w14:textId="77777777" w:rsidR="00233301" w:rsidRDefault="00233301" w:rsidP="00570121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07.05.2018 № 21 «</w:t>
      </w:r>
      <w:r w:rsidRPr="00233301">
        <w:rPr>
          <w:bCs/>
          <w:color w:val="000000"/>
        </w:rPr>
        <w:t>О мерах по обеспечению безопасности людей на водных объектах на территории Мишуковского сельского поселения в период летнего купального сезона 2018 года</w:t>
      </w:r>
      <w:r>
        <w:rPr>
          <w:bCs/>
          <w:color w:val="000000"/>
        </w:rPr>
        <w:t>»;</w:t>
      </w:r>
    </w:p>
    <w:p w14:paraId="5FBE4592" w14:textId="77777777" w:rsidR="00233301" w:rsidRDefault="00233301" w:rsidP="00570121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20.03.2018 № 17 «</w:t>
      </w:r>
      <w:r w:rsidRPr="00233301">
        <w:rPr>
          <w:bCs/>
          <w:color w:val="000000"/>
        </w:rPr>
        <w:t>О мерах по обеспечению пожарной безопасности объектов экономики и населенных пунктов Мишуковского сельского поселения в весенне-летний период 2018 года</w:t>
      </w:r>
      <w:r>
        <w:rPr>
          <w:bCs/>
          <w:color w:val="000000"/>
        </w:rPr>
        <w:t>»;</w:t>
      </w:r>
    </w:p>
    <w:p w14:paraId="217FEC8D" w14:textId="77777777" w:rsidR="00233301" w:rsidRDefault="00515ECF" w:rsidP="00570121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16.08.2017 № 40 «</w:t>
      </w:r>
      <w:r w:rsidRPr="00515ECF">
        <w:rPr>
          <w:bCs/>
          <w:color w:val="000000"/>
        </w:rPr>
        <w:t>Об утверждении административного регламента по предоставлению муниципальной услуги «Предоставление порубочного билета и (или) разрешения на пересадку деревьев и кустарников на территории Мишуковского сельского поселения Порецкого района Чувашской Республики»</w:t>
      </w:r>
      <w:r>
        <w:rPr>
          <w:bCs/>
          <w:color w:val="000000"/>
        </w:rPr>
        <w:t>;</w:t>
      </w:r>
    </w:p>
    <w:p w14:paraId="43A29006" w14:textId="77777777" w:rsidR="00515ECF" w:rsidRDefault="00515ECF" w:rsidP="00570121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19.03.2018 № 16 «</w:t>
      </w:r>
      <w:r w:rsidRPr="00515ECF">
        <w:rPr>
          <w:bCs/>
          <w:color w:val="000000"/>
        </w:rPr>
        <w:t>О внесении изменений в постановление администрации Мишуковского сельского поселения Порецкого района от 16.08.2017 № 40 «Об утверждении административного регламента по предоставлению муниципальной услуги «Предоставление порубочного билета и (или) разрешения на пересадку деревьев и кустарников на территории Мишуковского сельского поселения Порецкого района Чувашской Республики»</w:t>
      </w:r>
      <w:r>
        <w:rPr>
          <w:bCs/>
          <w:color w:val="000000"/>
        </w:rPr>
        <w:t>;</w:t>
      </w:r>
    </w:p>
    <w:p w14:paraId="4E7C15DD" w14:textId="77777777" w:rsidR="00515ECF" w:rsidRDefault="00515ECF" w:rsidP="00570121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14.08.2012 № 27 «</w:t>
      </w:r>
      <w:r w:rsidRPr="00515ECF">
        <w:rPr>
          <w:bCs/>
          <w:color w:val="000000"/>
        </w:rPr>
        <w:t>Об утверждении квалификационных требований для замещения должностей муниципальной службы в Мишуковском сельском поселении»</w:t>
      </w:r>
      <w:r>
        <w:rPr>
          <w:bCs/>
          <w:color w:val="000000"/>
        </w:rPr>
        <w:t>;</w:t>
      </w:r>
    </w:p>
    <w:p w14:paraId="095F9768" w14:textId="77777777" w:rsidR="00E77149" w:rsidRPr="00E77149" w:rsidRDefault="00E77149" w:rsidP="00570121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01.03.2017 № 19 «</w:t>
      </w:r>
      <w:r w:rsidRPr="00E77149">
        <w:rPr>
          <w:bCs/>
          <w:color w:val="000000"/>
        </w:rPr>
        <w:t xml:space="preserve">О внесении изменений в постановление администрации Мишуковского сельского поселения от 14.08.2012 № 27 «Об утверждении </w:t>
      </w:r>
      <w:r w:rsidRPr="00E77149">
        <w:rPr>
          <w:bCs/>
          <w:color w:val="000000"/>
        </w:rPr>
        <w:lastRenderedPageBreak/>
        <w:t>квалификационных требований для замещения должностей муниципальной службы в Мишуковском сельском поселении»</w:t>
      </w:r>
      <w:r>
        <w:rPr>
          <w:bCs/>
          <w:color w:val="000000"/>
        </w:rPr>
        <w:t>;</w:t>
      </w:r>
    </w:p>
    <w:p w14:paraId="33401546" w14:textId="77777777" w:rsidR="00515ECF" w:rsidRDefault="00515ECF" w:rsidP="00570121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26.02.2018 № 13 «</w:t>
      </w:r>
      <w:r w:rsidRPr="00515ECF">
        <w:rPr>
          <w:bCs/>
          <w:color w:val="000000"/>
        </w:rPr>
        <w:t>О внесении изменений в постановление администрации Мишуковского сельского поселения Порецкого района от 14.08.2012 №27 «Об утверждении квалификационных требований для замещения должностей муниципальной службы в Мишуковском сельском поселении»</w:t>
      </w:r>
      <w:r w:rsidR="00D249AE">
        <w:rPr>
          <w:bCs/>
          <w:color w:val="000000"/>
        </w:rPr>
        <w:t>;</w:t>
      </w:r>
    </w:p>
    <w:p w14:paraId="3C7CE384" w14:textId="77777777" w:rsidR="00D249AE" w:rsidRDefault="00D249AE" w:rsidP="00570121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18.12.2017 № 58 «</w:t>
      </w:r>
      <w:r w:rsidRPr="00D249AE">
        <w:rPr>
          <w:bCs/>
          <w:color w:val="000000"/>
        </w:rPr>
        <w:t>Об утверждении Порядка принятия решения о создании межведомственной комиссии в делах проведения оценки фактического состояния объекта капитального строительства</w:t>
      </w:r>
      <w:r>
        <w:rPr>
          <w:bCs/>
          <w:color w:val="000000"/>
        </w:rPr>
        <w:t>»;</w:t>
      </w:r>
    </w:p>
    <w:p w14:paraId="1E310490" w14:textId="77777777" w:rsidR="00D249AE" w:rsidRDefault="00D249AE" w:rsidP="00570121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23.11.2017 № 56 «</w:t>
      </w:r>
      <w:r w:rsidRPr="00D249AE">
        <w:rPr>
          <w:bCs/>
          <w:color w:val="000000"/>
        </w:rPr>
        <w:t>Об утверждении административного регламента администрации Мишуковского сельского поселения Порецкого района Чувашской Республики по предоставлению муниципальной услуги «Выдача разрешения на строительство, реконструкцию объектов капитального строительства»</w:t>
      </w:r>
      <w:r>
        <w:rPr>
          <w:bCs/>
          <w:color w:val="000000"/>
        </w:rPr>
        <w:t>;</w:t>
      </w:r>
    </w:p>
    <w:p w14:paraId="5988D856" w14:textId="77777777" w:rsidR="00D249AE" w:rsidRDefault="00D249AE" w:rsidP="00570121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23.11.2017 № 57 «</w:t>
      </w:r>
      <w:r w:rsidRPr="00D249AE">
        <w:rPr>
          <w:bCs/>
          <w:color w:val="000000"/>
        </w:rPr>
        <w:t>Об утверждении административного регламента администрации Мишуковского сельского поселения Порецкого района Чувашской Республики по предоставлению муниципальной услуги «Выдача разрешения на ввод объекта в эксплуатацию»</w:t>
      </w:r>
      <w:r>
        <w:rPr>
          <w:bCs/>
          <w:color w:val="000000"/>
        </w:rPr>
        <w:t>;</w:t>
      </w:r>
    </w:p>
    <w:p w14:paraId="71E034C7" w14:textId="77777777" w:rsidR="00D249AE" w:rsidRDefault="00D249AE" w:rsidP="00570121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02.11.2017 № 46 «</w:t>
      </w:r>
      <w:r w:rsidRPr="00D249AE">
        <w:rPr>
          <w:bCs/>
          <w:color w:val="000000"/>
        </w:rPr>
        <w:t>Об утверждении административного регламента администрации Мишуковского сельского поселения Порецкого района Чувашской Республики по предоставлению муниципальной услуги «Выдача справок, выписок из похозяйственных книг администрации Мишуковского сельского поселения Порецкого района Чувашской Республики»</w:t>
      </w:r>
      <w:r>
        <w:rPr>
          <w:bCs/>
          <w:color w:val="000000"/>
        </w:rPr>
        <w:t>;</w:t>
      </w:r>
    </w:p>
    <w:p w14:paraId="4155B8D1" w14:textId="77777777" w:rsidR="00B37816" w:rsidRDefault="00D249AE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 xml:space="preserve">постановление администрации Мишуковского сельского поселения Порецкого района от </w:t>
      </w:r>
      <w:r w:rsidR="00B37816">
        <w:t>27</w:t>
      </w:r>
      <w:r>
        <w:t>.</w:t>
      </w:r>
      <w:r w:rsidR="00B37816">
        <w:t>06</w:t>
      </w:r>
      <w:r>
        <w:t xml:space="preserve">.2017 № </w:t>
      </w:r>
      <w:r w:rsidR="00B37816">
        <w:t>35 «</w:t>
      </w:r>
      <w:r w:rsidR="00B37816" w:rsidRPr="00B37816">
        <w:rPr>
          <w:bCs/>
          <w:color w:val="000000"/>
        </w:rPr>
        <w:t>Об утверждении Порядка разработки, реализации и оценки эффективности муниципальных программ Мишуковского сельского поселения Порецкого района Чувашской Республики</w:t>
      </w:r>
      <w:r w:rsidR="00B37816">
        <w:rPr>
          <w:bCs/>
          <w:color w:val="000000"/>
        </w:rPr>
        <w:t>»;</w:t>
      </w:r>
    </w:p>
    <w:p w14:paraId="10A013F4" w14:textId="77777777" w:rsidR="00B37816" w:rsidRDefault="00B37816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31.05.2017 № 32 «</w:t>
      </w:r>
      <w:r w:rsidRPr="00B37816">
        <w:rPr>
          <w:bCs/>
          <w:color w:val="000000"/>
        </w:rPr>
        <w:t>Об утверждения Порядка представления субсидий юридическим лицам (за исключением субсидии муниципальным учреждениям), индивидуальным предпринимателям, физическим лицам – производителям товаров, работ, услуг из бюджета Мишуковского сельского поселения Порецкого района Чувашской Республики</w:t>
      </w:r>
      <w:r>
        <w:rPr>
          <w:bCs/>
          <w:color w:val="000000"/>
        </w:rPr>
        <w:t>»;</w:t>
      </w:r>
    </w:p>
    <w:p w14:paraId="682A2BF0" w14:textId="77777777" w:rsidR="00B37816" w:rsidRDefault="00B37816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16.03.2017 № 20 «</w:t>
      </w:r>
      <w:r w:rsidRPr="00B37816">
        <w:rPr>
          <w:bCs/>
          <w:color w:val="000000"/>
        </w:rPr>
        <w:t>О реализации проектов инициативного бюджетирования в Мишуковском сельском поселении Порецкого района</w:t>
      </w:r>
      <w:r>
        <w:rPr>
          <w:bCs/>
          <w:color w:val="000000"/>
        </w:rPr>
        <w:t>»;</w:t>
      </w:r>
    </w:p>
    <w:p w14:paraId="34E48E26" w14:textId="77777777" w:rsidR="00B37816" w:rsidRDefault="00E77149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17.01.2017 № 5 «</w:t>
      </w:r>
      <w:r w:rsidRPr="00E77149">
        <w:rPr>
          <w:bCs/>
          <w:color w:val="000000"/>
        </w:rPr>
        <w:t>Об утверждении Правил определения требований к закупаемым органом местного самоуправления Мишуковского сельского поселения Порецкого района отдельным видам товаров, работ, услуг (в том числе предельных цен товаров, работ, услуг)</w:t>
      </w:r>
      <w:r>
        <w:rPr>
          <w:bCs/>
          <w:color w:val="000000"/>
        </w:rPr>
        <w:t>;</w:t>
      </w:r>
    </w:p>
    <w:p w14:paraId="3F2E1A3A" w14:textId="77777777" w:rsidR="00E77149" w:rsidRDefault="00E77149" w:rsidP="008C61D0">
      <w:pPr>
        <w:pStyle w:val="af1"/>
        <w:spacing w:before="0" w:beforeAutospacing="0" w:after="0" w:afterAutospacing="0"/>
        <w:ind w:firstLine="720"/>
        <w:jc w:val="both"/>
        <w:rPr>
          <w:rStyle w:val="11"/>
          <w:rFonts w:eastAsiaTheme="majorEastAsia"/>
          <w:bCs/>
          <w:color w:val="000000"/>
        </w:rPr>
      </w:pPr>
      <w:r>
        <w:t>постановление администрации Мишуковского сельского поселения Порецкого района от 16.01.2017 № 2 «</w:t>
      </w:r>
      <w:r w:rsidRPr="00E77149">
        <w:rPr>
          <w:bCs/>
          <w:color w:val="000000"/>
        </w:rPr>
        <w:t>О внесении изменений в</w:t>
      </w:r>
      <w:r w:rsidRPr="00E77149">
        <w:rPr>
          <w:rStyle w:val="11"/>
          <w:rFonts w:eastAsiaTheme="majorEastAsia"/>
          <w:color w:val="000000"/>
        </w:rPr>
        <w:t> </w:t>
      </w:r>
      <w:r w:rsidRPr="00E77149">
        <w:rPr>
          <w:rStyle w:val="11"/>
          <w:rFonts w:eastAsiaTheme="majorEastAsia"/>
          <w:bCs/>
          <w:color w:val="000000"/>
        </w:rPr>
        <w:t>Правила определения размера платы за увеличение площади земельных участков, находящихся в частной собственности, в результате перераспределения таких земельных участков и земельных участков, находящихся в муниципальной собственности Мишуковского сельского поселения Порецкого района</w:t>
      </w:r>
      <w:r>
        <w:rPr>
          <w:rStyle w:val="11"/>
          <w:rFonts w:eastAsiaTheme="majorEastAsia"/>
          <w:bCs/>
          <w:color w:val="000000"/>
        </w:rPr>
        <w:t>»;</w:t>
      </w:r>
    </w:p>
    <w:p w14:paraId="66B0F56A" w14:textId="77777777" w:rsidR="00E77149" w:rsidRDefault="0069700C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23.11.2016 № 68 «</w:t>
      </w:r>
      <w:r w:rsidRPr="0069700C">
        <w:rPr>
          <w:bCs/>
          <w:color w:val="000000"/>
        </w:rPr>
        <w:t xml:space="preserve">Об утверждении Программы комплексного развития </w:t>
      </w:r>
      <w:r w:rsidRPr="0069700C">
        <w:rPr>
          <w:bCs/>
          <w:color w:val="000000"/>
        </w:rPr>
        <w:lastRenderedPageBreak/>
        <w:t>социальной инфраструктуры Мишуковского сельского поселения Порецкого района Чувашской Республики на 2016-2020 г.г.</w:t>
      </w:r>
      <w:r>
        <w:rPr>
          <w:bCs/>
          <w:color w:val="000000"/>
        </w:rPr>
        <w:t>»;</w:t>
      </w:r>
    </w:p>
    <w:p w14:paraId="2DC3D540" w14:textId="77777777" w:rsidR="0069700C" w:rsidRDefault="0069700C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24.10.2016 № 59 «</w:t>
      </w:r>
      <w:r w:rsidRPr="0069700C">
        <w:rPr>
          <w:bCs/>
          <w:color w:val="000000"/>
        </w:rPr>
        <w:t>Об утверждении Порядка уведомления представителя нанимателя (работодателя) муниципальным служащим администрации Мишуковского сельского поселения о выполнении им иной оплачиваемой работы</w:t>
      </w:r>
      <w:r>
        <w:rPr>
          <w:bCs/>
          <w:color w:val="000000"/>
        </w:rPr>
        <w:t>»;</w:t>
      </w:r>
    </w:p>
    <w:p w14:paraId="4CD8C7C0" w14:textId="77777777" w:rsidR="0069700C" w:rsidRDefault="0069700C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24.10.2016 № 58 «</w:t>
      </w:r>
      <w:r w:rsidRPr="0069700C">
        <w:rPr>
          <w:bCs/>
          <w:color w:val="000000"/>
        </w:rPr>
        <w:t>Об утверждении Порядка принятия решений о признании безнадежной к взысканию (подлежащей к восстановлению) и списании (восстановлении в учете) задолженности по неналоговым доходам от управления и распоряжения имуществом и земельными участками, находящимися в распоряжении администрации Мишуковского сельского поселения, подлежащим зачислению в бюджет Мишуковского сельского поселения Порецкого района Чувашской Республики</w:t>
      </w:r>
      <w:r>
        <w:rPr>
          <w:bCs/>
          <w:color w:val="000000"/>
        </w:rPr>
        <w:t>»;</w:t>
      </w:r>
    </w:p>
    <w:p w14:paraId="3373DFE0" w14:textId="77777777" w:rsidR="0069700C" w:rsidRDefault="0069700C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15.05.2015 № 17 «</w:t>
      </w:r>
      <w:r w:rsidRPr="0069700C">
        <w:rPr>
          <w:bCs/>
          <w:color w:val="000000"/>
        </w:rPr>
        <w:t>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Мишуковского сельского поселения Порецкого района</w:t>
      </w:r>
      <w:r>
        <w:rPr>
          <w:bCs/>
          <w:color w:val="000000"/>
        </w:rPr>
        <w:t>»;</w:t>
      </w:r>
    </w:p>
    <w:p w14:paraId="7F606704" w14:textId="77777777" w:rsidR="0069700C" w:rsidRDefault="0069700C" w:rsidP="008C61D0">
      <w:pPr>
        <w:pStyle w:val="af1"/>
        <w:spacing w:before="0" w:beforeAutospacing="0" w:after="0" w:afterAutospacing="0"/>
        <w:ind w:firstLine="720"/>
        <w:jc w:val="both"/>
        <w:rPr>
          <w:rStyle w:val="11"/>
          <w:rFonts w:eastAsiaTheme="majorEastAsia"/>
          <w:bCs/>
          <w:color w:val="000000"/>
        </w:rPr>
      </w:pPr>
      <w:r>
        <w:t>постановление администрации Мишуковского сельского поселения Порецкого района от 22.09.2016 № 50 «</w:t>
      </w:r>
      <w:r w:rsidRPr="0069700C">
        <w:rPr>
          <w:bCs/>
          <w:color w:val="000000"/>
        </w:rPr>
        <w:t>О внесении изменений в</w:t>
      </w:r>
      <w:r w:rsidRPr="0069700C">
        <w:rPr>
          <w:rStyle w:val="11"/>
          <w:rFonts w:eastAsiaTheme="majorEastAsia"/>
          <w:color w:val="000000"/>
        </w:rPr>
        <w:t> </w:t>
      </w:r>
      <w:r w:rsidRPr="0069700C">
        <w:rPr>
          <w:rStyle w:val="11"/>
          <w:rFonts w:eastAsiaTheme="majorEastAsia"/>
          <w:bCs/>
          <w:color w:val="000000"/>
        </w:rPr>
        <w:t>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Мишуковского сельского поселения Порецкого района</w:t>
      </w:r>
      <w:r>
        <w:rPr>
          <w:rStyle w:val="11"/>
          <w:rFonts w:eastAsiaTheme="majorEastAsia"/>
          <w:bCs/>
          <w:color w:val="000000"/>
        </w:rPr>
        <w:t>»;</w:t>
      </w:r>
    </w:p>
    <w:p w14:paraId="305D1212" w14:textId="77777777" w:rsidR="0069700C" w:rsidRDefault="0069700C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11.09.2016 № 48 «</w:t>
      </w:r>
      <w:r w:rsidRPr="0069700C">
        <w:rPr>
          <w:bCs/>
          <w:color w:val="000000"/>
        </w:rPr>
        <w:t>Об отмене особого противопожарного режима на территории Мишуковского сельского поселения Порецкого района</w:t>
      </w:r>
      <w:r>
        <w:rPr>
          <w:bCs/>
          <w:color w:val="000000"/>
        </w:rPr>
        <w:t>»;</w:t>
      </w:r>
    </w:p>
    <w:p w14:paraId="7D8AFBB3" w14:textId="77777777" w:rsidR="0069700C" w:rsidRDefault="0069700C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20.04.2016 № 31 «</w:t>
      </w:r>
      <w:r w:rsidRPr="0069700C">
        <w:rPr>
          <w:bCs/>
          <w:color w:val="000000"/>
        </w:rPr>
        <w:t>Об утверждении муниципальной программы Мишуковского сельского поселения Порецкого района «Развитие жилищного строительства и сферы жилищно-коммунального хозяйства» на 2016–2020 годы</w:t>
      </w:r>
      <w:r>
        <w:rPr>
          <w:bCs/>
          <w:color w:val="000000"/>
        </w:rPr>
        <w:t>»;</w:t>
      </w:r>
    </w:p>
    <w:p w14:paraId="57E706F3" w14:textId="77777777" w:rsidR="0069700C" w:rsidRDefault="00CB119F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03.03.2016 № 20 «</w:t>
      </w:r>
      <w:r w:rsidRPr="00CB119F">
        <w:rPr>
          <w:bCs/>
          <w:color w:val="000000"/>
        </w:rPr>
        <w:t>Об утверждении Политики администрации Мишуковского сельского поселения в отношении персональных данных</w:t>
      </w:r>
      <w:r>
        <w:rPr>
          <w:bCs/>
          <w:color w:val="000000"/>
        </w:rPr>
        <w:t>»;</w:t>
      </w:r>
    </w:p>
    <w:p w14:paraId="55027B1B" w14:textId="77777777" w:rsidR="00CB119F" w:rsidRDefault="00CB119F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16.02.2016 № 13 «</w:t>
      </w:r>
      <w:r w:rsidRPr="00CB119F">
        <w:rPr>
          <w:bCs/>
          <w:color w:val="000000"/>
        </w:rPr>
        <w:t>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color w:val="000000"/>
        </w:rPr>
        <w:t>»;</w:t>
      </w:r>
    </w:p>
    <w:p w14:paraId="5B39AB0D" w14:textId="77777777" w:rsidR="00CB119F" w:rsidRDefault="00CB119F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15.02.2016 № 14 «</w:t>
      </w:r>
      <w:r w:rsidRPr="00CB119F">
        <w:rPr>
          <w:bCs/>
          <w:color w:val="000000"/>
        </w:rPr>
        <w:t>О требованиях к определению нормативных затрат на обеспечение функций органов местного самоуправления Мишуковского сельского поселения Порецкого района Чувашской Республики</w:t>
      </w:r>
      <w:r>
        <w:rPr>
          <w:bCs/>
          <w:color w:val="000000"/>
        </w:rPr>
        <w:t>»;</w:t>
      </w:r>
    </w:p>
    <w:p w14:paraId="4E63EF4F" w14:textId="77777777" w:rsidR="00CB119F" w:rsidRDefault="00CB119F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01.02.2016 № 10 «</w:t>
      </w:r>
      <w:r w:rsidRPr="00CB119F">
        <w:rPr>
          <w:bCs/>
          <w:color w:val="000000"/>
        </w:rPr>
        <w:t>Об утверждении Положения о Почётной грамоте, Благодарности главы Мишуковского сельского поселения</w:t>
      </w:r>
      <w:r>
        <w:rPr>
          <w:bCs/>
          <w:color w:val="000000"/>
        </w:rPr>
        <w:t>»;</w:t>
      </w:r>
    </w:p>
    <w:p w14:paraId="6AE07E84" w14:textId="77777777" w:rsidR="00CB119F" w:rsidRDefault="00CB119F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25.01.2016 № 8 «</w:t>
      </w:r>
      <w:r w:rsidRPr="00CB119F">
        <w:rPr>
          <w:bCs/>
          <w:color w:val="000000"/>
        </w:rPr>
        <w:t>О порядке сообщения отдельными категориями лиц о получении подарка в связи с протокольными мероприятиями, служебными командировками и другими официальными мероприятиями, участие в которых связано с исполнением ими служебных (должностных) обязанностей, сдачи и оценки подарка, реализации (выкупа) и зачисления средств, вырученных от его реализации</w:t>
      </w:r>
      <w:r>
        <w:rPr>
          <w:bCs/>
          <w:color w:val="000000"/>
        </w:rPr>
        <w:t>»;</w:t>
      </w:r>
    </w:p>
    <w:p w14:paraId="41627F78" w14:textId="77777777" w:rsidR="00CB119F" w:rsidRDefault="00CB119F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lastRenderedPageBreak/>
        <w:t>постановление администрации Мишуковского сельского поселения Порецкого района от 11.09.2015 № 35 «</w:t>
      </w:r>
      <w:r w:rsidRPr="00CB119F">
        <w:rPr>
          <w:bCs/>
          <w:color w:val="000000"/>
        </w:rPr>
        <w:t>Об отмене особого противопожарного режима на территории Мишуковского сельского поселения Порецкого района</w:t>
      </w:r>
      <w:r>
        <w:rPr>
          <w:bCs/>
          <w:color w:val="000000"/>
        </w:rPr>
        <w:t>»;</w:t>
      </w:r>
    </w:p>
    <w:p w14:paraId="7AC0FF9F" w14:textId="77777777" w:rsidR="00CB119F" w:rsidRDefault="00FE4620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09.06.2015 № 21 «</w:t>
      </w:r>
      <w:r w:rsidRPr="00FE4620">
        <w:rPr>
          <w:bCs/>
          <w:color w:val="000000"/>
        </w:rPr>
        <w:t>Перечень должностей муниципальной службы администрации Мишуковского сельского поселения, которые в течение двух лет после увольнения с муниципальной службы обязаны при заключении трудовых договоров сообщать представителю нанимателя (работодателю) сведения о последнем месте своей службы</w:t>
      </w:r>
      <w:r>
        <w:rPr>
          <w:bCs/>
          <w:color w:val="000000"/>
        </w:rPr>
        <w:t>»;</w:t>
      </w:r>
    </w:p>
    <w:p w14:paraId="591B7F94" w14:textId="77777777" w:rsidR="00FE4620" w:rsidRDefault="00A71E35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31.08.2015 № 34 «</w:t>
      </w:r>
      <w:r w:rsidRPr="00A71E35">
        <w:rPr>
          <w:bCs/>
          <w:color w:val="000000"/>
        </w:rPr>
        <w:t>О внесении изменений в Перечень должностей муниципальной службы администрации Мишуковского сельского поселения, которые в течение двух лет после увольнения с муниципальной службы обязаны при заключении трудовых договоров сообщать представителю нанимателя (работодателю) сведения о последнем месте своей службы, утвержденный постановлением администрации Мишуковского сельского поселения от 09.06.2015 № 21</w:t>
      </w:r>
      <w:r>
        <w:rPr>
          <w:bCs/>
          <w:color w:val="000000"/>
        </w:rPr>
        <w:t>»;</w:t>
      </w:r>
    </w:p>
    <w:p w14:paraId="0EFA44AF" w14:textId="77777777" w:rsidR="00FD5B40" w:rsidRDefault="00FD5B40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01.10.2014 № 44 «</w:t>
      </w:r>
      <w:r w:rsidRPr="00FD5B40">
        <w:rPr>
          <w:bCs/>
          <w:color w:val="000000"/>
        </w:rPr>
        <w:t>Об утверждении Положения о комиссии по соблюдению требований к служебному поведению муниципальных служащих администрации Мишуковского сельского поселения Порецкого района и урегулированию конфликта интересов</w:t>
      </w:r>
      <w:r>
        <w:rPr>
          <w:bCs/>
          <w:color w:val="000000"/>
        </w:rPr>
        <w:t>»;</w:t>
      </w:r>
    </w:p>
    <w:p w14:paraId="3229A0FA" w14:textId="77777777" w:rsidR="00FD5B40" w:rsidRDefault="00FD5B40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09.06.2015 № 19 «</w:t>
      </w:r>
      <w:r w:rsidRPr="00FD5B40">
        <w:rPr>
          <w:bCs/>
          <w:color w:val="000000"/>
        </w:rPr>
        <w:t>О внесении изменений в постановление администрации Мишуковского сельского поселения от 01.10.2014 № 44 «Об утверждении Положения о комиссии по соблюдению требований к служебному поведению муниципальных служащих администрации Мишуковского сельского поселения Порецкого района и урегулированию конфликта интересов»</w:t>
      </w:r>
      <w:r>
        <w:rPr>
          <w:bCs/>
          <w:color w:val="000000"/>
        </w:rPr>
        <w:t>;</w:t>
      </w:r>
    </w:p>
    <w:p w14:paraId="02116187" w14:textId="77777777" w:rsidR="00FD5B40" w:rsidRDefault="001F10D8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15.05.2015 № 15 «</w:t>
      </w:r>
      <w:r w:rsidRPr="001F10D8">
        <w:rPr>
          <w:bCs/>
          <w:color w:val="000000"/>
        </w:rPr>
        <w:t>Об утверждении Порядка определения цены земельных участков, находящихся в муниципальной собственности Мишуковского сельского поселения при заключении договора купли-продажи земельного участка, без проведения торгов</w:t>
      </w:r>
      <w:r>
        <w:rPr>
          <w:bCs/>
          <w:color w:val="000000"/>
        </w:rPr>
        <w:t>»;</w:t>
      </w:r>
    </w:p>
    <w:p w14:paraId="6FD72F30" w14:textId="77777777" w:rsidR="001F10D8" w:rsidRDefault="001F10D8" w:rsidP="008C61D0">
      <w:pPr>
        <w:pStyle w:val="af1"/>
        <w:spacing w:before="0" w:beforeAutospacing="0" w:after="0" w:afterAutospacing="0"/>
        <w:ind w:firstLine="720"/>
        <w:jc w:val="both"/>
        <w:rPr>
          <w:rStyle w:val="11"/>
          <w:rFonts w:eastAsiaTheme="majorEastAsia"/>
          <w:bCs/>
          <w:color w:val="000000"/>
        </w:rPr>
      </w:pPr>
      <w:r>
        <w:t>постановление администрации Мишуковского сельского поселения Порецкого района от 15.05.2015 № 16 «</w:t>
      </w:r>
      <w:r w:rsidRPr="001F10D8">
        <w:rPr>
          <w:bCs/>
          <w:color w:val="000000"/>
        </w:rPr>
        <w:t>Об </w:t>
      </w:r>
      <w:r w:rsidRPr="001F10D8">
        <w:rPr>
          <w:rStyle w:val="11"/>
          <w:rFonts w:eastAsiaTheme="majorEastAsia"/>
          <w:bCs/>
          <w:color w:val="000000"/>
        </w:rPr>
        <w:t>утверждении Правил определения размера платы по соглашению об установлении сервитута в отношении земельных участков, находящихся в муниципальной собственности Мишуковского сельского поселения»;</w:t>
      </w:r>
    </w:p>
    <w:p w14:paraId="2D3A38A8" w14:textId="77777777" w:rsidR="001F10D8" w:rsidRDefault="001F10D8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01.04.2015 № 8 «</w:t>
      </w:r>
      <w:r w:rsidRPr="001F10D8">
        <w:rPr>
          <w:bCs/>
          <w:color w:val="000000"/>
        </w:rPr>
        <w:t>Об утверждении Программы вводного инструктажа по охране труда в администрации Мишуковского сельского поселения Порецкого района»;</w:t>
      </w:r>
    </w:p>
    <w:p w14:paraId="2D9C44F2" w14:textId="77777777" w:rsidR="001F10D8" w:rsidRDefault="001F10D8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01.04.2015 № 9 «</w:t>
      </w:r>
      <w:r w:rsidRPr="001F10D8">
        <w:rPr>
          <w:bCs/>
          <w:color w:val="000000"/>
        </w:rPr>
        <w:t>Об утверждении муниципальной целевой программы «Пожарная безопасность населения Мишуковского сельского поселения на период 2015-2017г.г.»;</w:t>
      </w:r>
    </w:p>
    <w:p w14:paraId="5F0DCF6E" w14:textId="77777777" w:rsidR="001F10D8" w:rsidRDefault="001F10D8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20.03.2015 № 7 «</w:t>
      </w:r>
      <w:r w:rsidRPr="001F10D8">
        <w:rPr>
          <w:bCs/>
          <w:color w:val="000000"/>
        </w:rPr>
        <w:t>О мерах по обеспечению пожарной безопасности объектов экономики и населенных пунктов Мишуковского сельского поселения в весенне-летний период 2015 года</w:t>
      </w:r>
      <w:r>
        <w:rPr>
          <w:bCs/>
          <w:color w:val="000000"/>
        </w:rPr>
        <w:t>»;</w:t>
      </w:r>
    </w:p>
    <w:p w14:paraId="2FDB8ECC" w14:textId="77777777" w:rsidR="001F10D8" w:rsidRDefault="001F10D8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10.09.2013 № 43 «</w:t>
      </w:r>
      <w:r w:rsidRPr="001F10D8">
        <w:rPr>
          <w:bCs/>
          <w:color w:val="000000"/>
        </w:rPr>
        <w:t>Об утверждении Порядка размещения сведений о доходах, расходах, об имуществе,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Мишуковского сельского поселения, и предоставления этих сведений средствам массовой информации для опубликования</w:t>
      </w:r>
      <w:r w:rsidR="00EB7D88">
        <w:rPr>
          <w:bCs/>
          <w:color w:val="000000"/>
        </w:rPr>
        <w:t>»;</w:t>
      </w:r>
    </w:p>
    <w:p w14:paraId="1501E7CD" w14:textId="77777777" w:rsidR="00EB7D88" w:rsidRDefault="00EB7D88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lastRenderedPageBreak/>
        <w:t>постановление администрации Мишуковского сельского поселения Порецкого района от 29.09.2014 № 44 «</w:t>
      </w:r>
      <w:r w:rsidRPr="00EB7D88">
        <w:rPr>
          <w:bCs/>
          <w:color w:val="000000"/>
        </w:rPr>
        <w:t>О внесении изменений в постановление администрации Мишуковского сельского поселения Порецкого района 10.09.2013 года № 43 «Об утверждении Порядка размещения сведений о доходах, расходах, об имуществе,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Мишуковского сельского поселения, и предоставления этих сведений средствам массовой информации для опубликования»</w:t>
      </w:r>
      <w:r>
        <w:rPr>
          <w:bCs/>
          <w:color w:val="000000"/>
        </w:rPr>
        <w:t>;</w:t>
      </w:r>
    </w:p>
    <w:p w14:paraId="05266616" w14:textId="77777777" w:rsidR="00EB7D88" w:rsidRDefault="00EB7D88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25.06.2014 № 29 «</w:t>
      </w:r>
      <w:r w:rsidRPr="00EB7D88">
        <w:rPr>
          <w:bCs/>
          <w:color w:val="000000"/>
        </w:rPr>
        <w:t>Об оплате труда работников бюджетных учреждений Мишуковского сельского поселения, занятых в сфере культуры</w:t>
      </w:r>
      <w:r>
        <w:rPr>
          <w:bCs/>
          <w:color w:val="000000"/>
        </w:rPr>
        <w:t>»;</w:t>
      </w:r>
    </w:p>
    <w:p w14:paraId="2D271FD4" w14:textId="77777777" w:rsidR="00EB7D88" w:rsidRDefault="00EB7D88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02.06.2014 № 21 «</w:t>
      </w:r>
      <w:r w:rsidRPr="00EB7D88">
        <w:rPr>
          <w:bCs/>
          <w:color w:val="000000"/>
        </w:rPr>
        <w:t>О создании и содержания в целях гражданской обороны запасов материально-технических, продовольственных, медицинских и иных средств в Мишуковском сельском поселении</w:t>
      </w:r>
      <w:r>
        <w:rPr>
          <w:bCs/>
          <w:color w:val="000000"/>
        </w:rPr>
        <w:t>»;</w:t>
      </w:r>
    </w:p>
    <w:p w14:paraId="50FCC694" w14:textId="77777777" w:rsidR="00EB7D88" w:rsidRDefault="00EB7D88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02.06.2014 № 22 «</w:t>
      </w:r>
      <w:r w:rsidRPr="00EB7D88">
        <w:rPr>
          <w:bCs/>
          <w:color w:val="000000"/>
        </w:rPr>
        <w:t>Об утверждении Порядка подготовки к ведению и ведения гражданской обороны в Мишуковском сельском поселении</w:t>
      </w:r>
      <w:r>
        <w:rPr>
          <w:bCs/>
          <w:color w:val="000000"/>
        </w:rPr>
        <w:t>»;</w:t>
      </w:r>
    </w:p>
    <w:p w14:paraId="0C5B0F4F" w14:textId="77777777" w:rsidR="00EB7D88" w:rsidRDefault="00EB7D88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26.02.2014 № 11 «</w:t>
      </w:r>
      <w:r w:rsidRPr="00EB7D88">
        <w:rPr>
          <w:bCs/>
          <w:color w:val="000000"/>
        </w:rPr>
        <w:t>О создании эвакоприёмной комиссии»;</w:t>
      </w:r>
    </w:p>
    <w:p w14:paraId="1C6700A0" w14:textId="77777777" w:rsidR="00EB7D88" w:rsidRDefault="00EB7D88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17.02.2014 № 9 «</w:t>
      </w:r>
      <w:r w:rsidRPr="00EB7D88">
        <w:rPr>
          <w:bCs/>
          <w:color w:val="000000"/>
        </w:rPr>
        <w:t>Об утверждении перечня первичных средств тушения пожаров и противопожарного инвентаря, который граждане должны иметь в помещениях и строениях, находящихся в их собственности (пользовании) на территории Мишуковского сельского поселения Порецкого района</w:t>
      </w:r>
      <w:r w:rsidR="006B5C15">
        <w:rPr>
          <w:bCs/>
          <w:color w:val="000000"/>
        </w:rPr>
        <w:t>»;</w:t>
      </w:r>
    </w:p>
    <w:p w14:paraId="368FB312" w14:textId="77777777" w:rsidR="006B5C15" w:rsidRDefault="006B5C15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16.01.2014 № 5 «</w:t>
      </w:r>
      <w:r w:rsidRPr="006B5C15">
        <w:rPr>
          <w:bCs/>
          <w:color w:val="000000"/>
        </w:rPr>
        <w:t>О порядке создания, хранения, использования и восполнения резерва материальных ресурсов для ликвидации чрезвычайных ситуаций</w:t>
      </w:r>
      <w:r>
        <w:rPr>
          <w:bCs/>
          <w:color w:val="000000"/>
        </w:rPr>
        <w:t>»;</w:t>
      </w:r>
    </w:p>
    <w:p w14:paraId="41D5952D" w14:textId="77777777" w:rsidR="006B5C15" w:rsidRDefault="006B5C15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16.01.2014 № 4 «</w:t>
      </w:r>
      <w:r w:rsidRPr="006B5C15">
        <w:rPr>
          <w:bCs/>
          <w:color w:val="000000"/>
        </w:rPr>
        <w:t>Об утверждении Положения о порядке расходования средств резервного фонда администрации Мишуковского сельского поселения для предупреждения и ликвидации чрезвычайных ситуаций</w:t>
      </w:r>
      <w:r>
        <w:rPr>
          <w:bCs/>
          <w:color w:val="000000"/>
        </w:rPr>
        <w:t>»;</w:t>
      </w:r>
    </w:p>
    <w:p w14:paraId="39C8BECF" w14:textId="77777777" w:rsidR="006B5C15" w:rsidRDefault="006B5C15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16.01.2014 №2 «</w:t>
      </w:r>
      <w:r w:rsidRPr="006B5C15">
        <w:rPr>
          <w:bCs/>
          <w:color w:val="000000"/>
        </w:rPr>
        <w:t>О своевременном оповещении и информировании населения об угрозе возникновения или возникновении чрезвычайных ситуаций</w:t>
      </w:r>
      <w:r>
        <w:rPr>
          <w:bCs/>
          <w:color w:val="000000"/>
        </w:rPr>
        <w:t>»;</w:t>
      </w:r>
    </w:p>
    <w:p w14:paraId="654CCE68" w14:textId="77777777" w:rsidR="006B5C15" w:rsidRDefault="006B5C15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16.01.2014 №3 «</w:t>
      </w:r>
      <w:r w:rsidRPr="006B5C15">
        <w:rPr>
          <w:bCs/>
          <w:color w:val="000000"/>
        </w:rPr>
        <w:t>Об организации обучения населения способам защиты и действиям в чрезвычайных ситуациях</w:t>
      </w:r>
      <w:r>
        <w:rPr>
          <w:bCs/>
          <w:color w:val="000000"/>
        </w:rPr>
        <w:t>»;</w:t>
      </w:r>
    </w:p>
    <w:p w14:paraId="4E97695C" w14:textId="77777777" w:rsidR="006B5C15" w:rsidRDefault="006B5C15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16.01.2014 №1 «</w:t>
      </w:r>
      <w:r w:rsidRPr="006B5C15">
        <w:rPr>
          <w:bCs/>
          <w:color w:val="000000"/>
        </w:rPr>
        <w:t>Об утверждении Положения о муниципальном звене территориальной подсистемы единой государственной системы предупреждения и ликвидации чрезвычайных ситуаций на территории Мишуковского сельского поселения Порецкого района Чувашской Республики</w:t>
      </w:r>
      <w:r>
        <w:rPr>
          <w:bCs/>
          <w:color w:val="000000"/>
        </w:rPr>
        <w:t>»;</w:t>
      </w:r>
    </w:p>
    <w:p w14:paraId="21B1D8BF" w14:textId="77777777" w:rsidR="006B5C15" w:rsidRDefault="006B5C15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16.12.2013 №54 «</w:t>
      </w:r>
      <w:r w:rsidRPr="006B5C15">
        <w:rPr>
          <w:bCs/>
          <w:color w:val="000000"/>
        </w:rPr>
        <w:t>О повышении уровня оплаты труда отдельных категорий работников</w:t>
      </w:r>
      <w:r>
        <w:rPr>
          <w:bCs/>
          <w:color w:val="000000"/>
        </w:rPr>
        <w:t>»;</w:t>
      </w:r>
    </w:p>
    <w:p w14:paraId="3ED4E78F" w14:textId="77777777" w:rsidR="006B5C15" w:rsidRDefault="00304BB6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01.10.2013 №46 «</w:t>
      </w:r>
      <w:r w:rsidRPr="00304BB6">
        <w:rPr>
          <w:bCs/>
          <w:color w:val="000000"/>
        </w:rPr>
        <w:t>О повышении оплаты труда</w:t>
      </w:r>
      <w:r>
        <w:rPr>
          <w:bCs/>
          <w:color w:val="000000"/>
        </w:rPr>
        <w:t>»;</w:t>
      </w:r>
    </w:p>
    <w:p w14:paraId="08C4406E" w14:textId="77777777" w:rsidR="00304BB6" w:rsidRDefault="00E11DF2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23.05.2013 №22 «</w:t>
      </w:r>
      <w:r w:rsidRPr="00E11DF2">
        <w:rPr>
          <w:bCs/>
          <w:color w:val="000000"/>
        </w:rPr>
        <w:t>Об утверждении Положения о Молодежном кадровом резерве при главе администрации Мишуковского сельского поселения Порецкого района</w:t>
      </w:r>
      <w:r>
        <w:rPr>
          <w:bCs/>
          <w:color w:val="000000"/>
        </w:rPr>
        <w:t>»;</w:t>
      </w:r>
    </w:p>
    <w:p w14:paraId="6BE86984" w14:textId="77777777" w:rsidR="00E11DF2" w:rsidRDefault="00E11DF2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  <w:spacing w:val="-4"/>
        </w:rPr>
      </w:pPr>
      <w:r>
        <w:lastRenderedPageBreak/>
        <w:t xml:space="preserve">постановление администрации Мишуковского сельского поселения Порецкого района от </w:t>
      </w:r>
      <w:r w:rsidR="008E58BC">
        <w:t>1</w:t>
      </w:r>
      <w:r>
        <w:t>3.05.2013 №</w:t>
      </w:r>
      <w:r w:rsidR="008E58BC">
        <w:t>20 «</w:t>
      </w:r>
      <w:r w:rsidR="008E58BC" w:rsidRPr="008E58BC">
        <w:rPr>
          <w:bCs/>
          <w:color w:val="000000"/>
        </w:rPr>
        <w:t>Об утверждении административного регламента </w:t>
      </w:r>
      <w:r w:rsidR="008E58BC" w:rsidRPr="008E58BC">
        <w:rPr>
          <w:bCs/>
          <w:color w:val="000000"/>
          <w:spacing w:val="-4"/>
        </w:rPr>
        <w:t>администрации Мишуковского сельского поселения Порецкого района по предоставлению муниципальной услуги «Подготовка и выдача градостроительных планов земельных участков»</w:t>
      </w:r>
      <w:r w:rsidR="001B5A89">
        <w:rPr>
          <w:bCs/>
          <w:color w:val="000000"/>
          <w:spacing w:val="-4"/>
        </w:rPr>
        <w:t>;</w:t>
      </w:r>
    </w:p>
    <w:p w14:paraId="4E24D793" w14:textId="77777777" w:rsidR="001B5A89" w:rsidRDefault="00D30312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15.04.2013 №17 «</w:t>
      </w:r>
      <w:r w:rsidRPr="00D30312">
        <w:rPr>
          <w:bCs/>
          <w:color w:val="000000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 Мишуковского сельского поселения Порецкого района, и лицами, замещающими эти должности</w:t>
      </w:r>
      <w:r>
        <w:rPr>
          <w:bCs/>
          <w:color w:val="000000"/>
        </w:rPr>
        <w:t>»;</w:t>
      </w:r>
    </w:p>
    <w:p w14:paraId="766F0E85" w14:textId="77777777" w:rsidR="00D30312" w:rsidRDefault="00D30312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15.04.2013 №16 «</w:t>
      </w:r>
      <w:r w:rsidRPr="00D30312">
        <w:rPr>
          <w:bCs/>
          <w:color w:val="000000"/>
        </w:rPr>
        <w:t>Об утверждении Порядка представления лицом, поступающим на должность руководителя муниципального учреждения Мишуковского сельского поселения Порецкого района (при поступлении на работу), а также руководителем муниципального учреждения Мишуковского сельского поселения Порецкого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bCs/>
          <w:color w:val="000000"/>
        </w:rPr>
        <w:t>»;</w:t>
      </w:r>
    </w:p>
    <w:p w14:paraId="1D8D08A4" w14:textId="77777777" w:rsidR="00D30312" w:rsidRDefault="00D30312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01.02.2013 №6 «</w:t>
      </w:r>
      <w:r w:rsidRPr="00D30312">
        <w:rPr>
          <w:bCs/>
          <w:color w:val="000000"/>
        </w:rPr>
        <w:t>Об утверждении Положения «Об организации и осуществлении первичного воинского учета на территории Мишуковского сельского поселения»</w:t>
      </w:r>
      <w:r>
        <w:rPr>
          <w:bCs/>
          <w:color w:val="000000"/>
        </w:rPr>
        <w:t>;</w:t>
      </w:r>
    </w:p>
    <w:p w14:paraId="46914D06" w14:textId="77777777" w:rsidR="00D30312" w:rsidRDefault="00D30312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03.12.2012 №41 «</w:t>
      </w:r>
      <w:r w:rsidRPr="00D30312">
        <w:rPr>
          <w:bCs/>
          <w:color w:val="000000"/>
        </w:rPr>
        <w:t>О порядке уведомления гражданином, замещавшим должность муниципальной службы, включенную в перечень, установленный муниципальным правовым актом, соответствующей 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r>
        <w:rPr>
          <w:bCs/>
          <w:color w:val="000000"/>
        </w:rPr>
        <w:t>»;</w:t>
      </w:r>
    </w:p>
    <w:p w14:paraId="4F44CA07" w14:textId="77777777" w:rsidR="00D30312" w:rsidRDefault="00D30312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03.12.2012 №39 «</w:t>
      </w:r>
      <w:r w:rsidRPr="00D30312">
        <w:rPr>
          <w:bCs/>
          <w:color w:val="000000"/>
        </w:rPr>
        <w:t>О Порядке передачи на хранение и выкупа подарка полученного лицом, замещающими должность главы муниципального образования, муниципальную должность, замещаемую на постоянной основе, сдавшим подарок, полученный ими в связи с протокольным мероприятием, со служебной командировкой и с другим официальным мероприятием</w:t>
      </w:r>
      <w:r>
        <w:rPr>
          <w:bCs/>
          <w:color w:val="000000"/>
        </w:rPr>
        <w:t>»;</w:t>
      </w:r>
    </w:p>
    <w:p w14:paraId="1D074922" w14:textId="77777777" w:rsidR="00D30312" w:rsidRDefault="00D30312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26.10.2012 №34 «</w:t>
      </w:r>
      <w:r w:rsidRPr="00D30312">
        <w:rPr>
          <w:bCs/>
          <w:color w:val="000000"/>
        </w:rPr>
        <w:t>Об утверждении Порядка формирования, подготовки и использования резерва, управленческих кадров администрации Мишуковского сельского поселения Порецкого района Чувашской Республики</w:t>
      </w:r>
      <w:r>
        <w:rPr>
          <w:bCs/>
          <w:color w:val="000000"/>
        </w:rPr>
        <w:t>»;</w:t>
      </w:r>
    </w:p>
    <w:p w14:paraId="3B8D67FB" w14:textId="77777777" w:rsidR="00D30312" w:rsidRDefault="00D30312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26.10.2012 №33 «</w:t>
      </w:r>
      <w:r w:rsidR="00D95C91" w:rsidRPr="00D95C91">
        <w:rPr>
          <w:bCs/>
          <w:color w:val="000000"/>
        </w:rPr>
        <w:t>Об утверждении положения о кадровом резерве на должности муниципальной службы администрации Мишуковского сельского поселения Порецкого района Чувашской Республики</w:t>
      </w:r>
      <w:r w:rsidR="00D95C91">
        <w:rPr>
          <w:bCs/>
          <w:color w:val="000000"/>
        </w:rPr>
        <w:t>»;</w:t>
      </w:r>
    </w:p>
    <w:p w14:paraId="3ADADEBA" w14:textId="77777777" w:rsidR="00D95C91" w:rsidRDefault="00D95C91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13.08.2012 №24 «</w:t>
      </w:r>
      <w:r w:rsidRPr="00D95C91">
        <w:rPr>
          <w:bCs/>
          <w:color w:val="000000"/>
        </w:rPr>
        <w:t>О Порядке утверждения перечней информации и обеспечения доступа к информации о деятельности органов местного самоуправления Мишуковского сельского поселения Порецкого района Чувашской Республики</w:t>
      </w:r>
      <w:r>
        <w:rPr>
          <w:bCs/>
          <w:color w:val="000000"/>
        </w:rPr>
        <w:t>»;</w:t>
      </w:r>
    </w:p>
    <w:p w14:paraId="799F578A" w14:textId="77777777" w:rsidR="00D95C91" w:rsidRDefault="00D95C91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lastRenderedPageBreak/>
        <w:t>постановление администрации Мишуковского сельского поселения Порецкого района от 04.07.2012 №17 «</w:t>
      </w:r>
      <w:r w:rsidRPr="00D95C91">
        <w:rPr>
          <w:bCs/>
          <w:color w:val="000000"/>
        </w:rPr>
        <w:t>Об утверждении Административного регламента предоставления муниципальной услуги «Постановка граждан на учет в качестве нуждающихся в жилых помещениях»</w:t>
      </w:r>
      <w:r>
        <w:rPr>
          <w:bCs/>
          <w:color w:val="000000"/>
        </w:rPr>
        <w:t>;</w:t>
      </w:r>
    </w:p>
    <w:p w14:paraId="70EE3E65" w14:textId="77777777" w:rsidR="00D95C91" w:rsidRDefault="00D95C91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03.05.2012 №11 «</w:t>
      </w:r>
      <w:r w:rsidRPr="00D95C91">
        <w:rPr>
          <w:bCs/>
          <w:color w:val="000000"/>
        </w:rPr>
        <w:t>Об утверждении административного регламента администрации Мишуковского сельского поселения Порецкого района по исполнению муниципальной функции «Предоставление разрешения на проведение муниципальной лотереи на территории Мишуковского сельского поселения Порецкого района Чувашской Республики»</w:t>
      </w:r>
      <w:r>
        <w:rPr>
          <w:bCs/>
          <w:color w:val="000000"/>
        </w:rPr>
        <w:t>;</w:t>
      </w:r>
    </w:p>
    <w:p w14:paraId="7EDC8CDE" w14:textId="77777777" w:rsidR="00D95C91" w:rsidRDefault="00D95C91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25.07.2011 №18 «</w:t>
      </w:r>
      <w:r w:rsidRPr="00D95C91">
        <w:rPr>
          <w:bCs/>
          <w:color w:val="000000"/>
        </w:rPr>
        <w:t>О формировании кадрового резерва для замещения вакантных должностей муниципальной службы Мишуковского сельского поселения Порецкого района Чувашской Республики</w:t>
      </w:r>
      <w:r>
        <w:rPr>
          <w:bCs/>
          <w:color w:val="000000"/>
        </w:rPr>
        <w:t>»;</w:t>
      </w:r>
    </w:p>
    <w:p w14:paraId="6E151B4E" w14:textId="77777777" w:rsidR="00D95C91" w:rsidRPr="00D95C91" w:rsidRDefault="00D95C91" w:rsidP="008C61D0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>
        <w:t xml:space="preserve">постановление администрации Мишуковского сельского поселения Порецкого района от 16.11.2009 №16 </w:t>
      </w:r>
      <w:r w:rsidRPr="00D95C91">
        <w:rPr>
          <w:bCs/>
          <w:color w:val="000000"/>
        </w:rPr>
        <w:t>«Об утверждении административного регламента по осуществлению администрацией Мишуковского сельского поселения муниципального земельного контроля»;</w:t>
      </w:r>
    </w:p>
    <w:p w14:paraId="3AC56683" w14:textId="77777777" w:rsidR="00D95C91" w:rsidRDefault="00D95C91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D95C91">
        <w:rPr>
          <w:color w:val="000000"/>
        </w:rPr>
        <w:t> </w:t>
      </w:r>
      <w:r>
        <w:t>постановление администрации Мишуковского сельского поселения Порецкого района от 28.06.2011 №12 «</w:t>
      </w:r>
      <w:r w:rsidRPr="00D95C91">
        <w:rPr>
          <w:bCs/>
          <w:color w:val="000000"/>
        </w:rPr>
        <w:t>О внесении изменений в постановление администрации Мишуковского сельского поселения от 16 ноября 2009 года № 16 «Об утверждении административного регламента по осуществлению администрацией Мишуковского сельского поселения муниципального земельного контроля»</w:t>
      </w:r>
      <w:r>
        <w:rPr>
          <w:bCs/>
          <w:color w:val="000000"/>
        </w:rPr>
        <w:t>;</w:t>
      </w:r>
    </w:p>
    <w:p w14:paraId="41FA8E13" w14:textId="77777777" w:rsidR="00D95C91" w:rsidRDefault="00D95C91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03.03.2011 №4 «</w:t>
      </w:r>
      <w:r w:rsidRPr="00D95C91">
        <w:rPr>
          <w:bCs/>
          <w:color w:val="000000"/>
        </w:rPr>
        <w:t>Об утверждении перечня должностей муниципальной службы администрации Мишуковского сельского поселения, которые в течение двух лет после увольнения с муниципальной службы обязаны при заключении трудовых договоров сообщать представителю нанимателя (работодателю) сведения о последнем месте своей службы</w:t>
      </w:r>
      <w:r>
        <w:rPr>
          <w:bCs/>
          <w:color w:val="000000"/>
        </w:rPr>
        <w:t>»;</w:t>
      </w:r>
    </w:p>
    <w:p w14:paraId="44294A9D" w14:textId="77777777" w:rsidR="00233301" w:rsidRPr="00233301" w:rsidRDefault="00536CDA" w:rsidP="008C61D0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01.09.2010 №20 «</w:t>
      </w:r>
      <w:bookmarkStart w:id="2" w:name="sub_7509"/>
      <w:r w:rsidRPr="00536CDA">
        <w:rPr>
          <w:bCs/>
          <w:color w:val="000000"/>
        </w:rPr>
        <w:t>Об утверждении Методики учета накопительной стоимости финансируемых из бюджета Мишуковского сельского поселения Порецкого района капитальных вложений</w:t>
      </w:r>
      <w:bookmarkEnd w:id="2"/>
      <w:r>
        <w:rPr>
          <w:bCs/>
          <w:color w:val="000000"/>
        </w:rPr>
        <w:t>»;</w:t>
      </w:r>
    </w:p>
    <w:p w14:paraId="7F204F75" w14:textId="7995BA0D" w:rsidR="00892360" w:rsidRDefault="00D95707" w:rsidP="008C61D0">
      <w:r>
        <w:t>2</w:t>
      </w:r>
      <w:r w:rsidR="00892360">
        <w:t xml:space="preserve">. Настоящее постановление вступает в силу </w:t>
      </w:r>
      <w:r w:rsidR="00E16355">
        <w:t>со дня</w:t>
      </w:r>
      <w:r w:rsidR="00892360">
        <w:t xml:space="preserve"> его </w:t>
      </w:r>
      <w:r w:rsidR="00CF2956">
        <w:t xml:space="preserve">официального опубликования </w:t>
      </w:r>
      <w:r w:rsidR="00892360">
        <w:t>в издании "</w:t>
      </w:r>
      <w:r w:rsidR="00CF2956">
        <w:t>Вестник Поречья</w:t>
      </w:r>
      <w:r w:rsidR="00892360">
        <w:t xml:space="preserve">" и подлежит размещению на </w:t>
      </w:r>
      <w:r w:rsidR="00CF2956">
        <w:t xml:space="preserve">официальном сайте </w:t>
      </w:r>
      <w:r w:rsidR="00CA69F3">
        <w:t>Порецкого</w:t>
      </w:r>
      <w:r w:rsidR="00892360">
        <w:t xml:space="preserve"> муниципального округа</w:t>
      </w:r>
      <w:r w:rsidR="00CF2956">
        <w:t xml:space="preserve"> в информационно-телекоммуникационной сети </w:t>
      </w:r>
      <w:r w:rsidR="008C61D0">
        <w:t>«</w:t>
      </w:r>
      <w:r w:rsidR="00CF2956">
        <w:t>Интернет»</w:t>
      </w:r>
      <w:r w:rsidR="00892360">
        <w:t>.</w:t>
      </w:r>
    </w:p>
    <w:bookmarkEnd w:id="1"/>
    <w:p w14:paraId="15954753" w14:textId="77777777" w:rsidR="00892360" w:rsidRDefault="00892360" w:rsidP="00570121"/>
    <w:p w14:paraId="1ADDEC88" w14:textId="77777777" w:rsidR="006D21BF" w:rsidRDefault="006D21BF" w:rsidP="00570121"/>
    <w:p w14:paraId="4EC7EBC8" w14:textId="77777777" w:rsidR="006D21BF" w:rsidRDefault="006D21BF" w:rsidP="006D21BF">
      <w:pPr>
        <w:ind w:left="720"/>
      </w:pPr>
    </w:p>
    <w:tbl>
      <w:tblPr>
        <w:tblW w:w="5000" w:type="pct"/>
        <w:tblInd w:w="142" w:type="dxa"/>
        <w:tblLook w:val="0000" w:firstRow="0" w:lastRow="0" w:firstColumn="0" w:lastColumn="0" w:noHBand="0" w:noVBand="0"/>
      </w:tblPr>
      <w:tblGrid>
        <w:gridCol w:w="6232"/>
        <w:gridCol w:w="3117"/>
      </w:tblGrid>
      <w:tr w:rsidR="00892360" w14:paraId="5D8F58CE" w14:textId="77777777" w:rsidTr="00A771D9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66AD3158" w14:textId="23B2686E" w:rsidR="00892360" w:rsidRDefault="008C61D0" w:rsidP="00A771D9">
            <w:pPr>
              <w:pStyle w:val="a9"/>
              <w:ind w:left="-930" w:firstLine="646"/>
            </w:pPr>
            <w:r>
              <w:t>В</w:t>
            </w:r>
            <w:r w:rsidR="00A771D9">
              <w:t>В</w:t>
            </w:r>
            <w:r>
              <w:t>рио г</w:t>
            </w:r>
            <w:r w:rsidR="00892360">
              <w:t>лав</w:t>
            </w:r>
            <w:r>
              <w:t>ы</w:t>
            </w:r>
            <w:r w:rsidR="00892360">
              <w:t xml:space="preserve">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1D4AE712" w14:textId="000F6E27" w:rsidR="00892360" w:rsidRDefault="00A771D9" w:rsidP="00A771D9">
            <w:pPr>
              <w:pStyle w:val="a7"/>
              <w:ind w:firstLine="646"/>
              <w:jc w:val="center"/>
            </w:pPr>
            <w:r>
              <w:t xml:space="preserve">         </w:t>
            </w:r>
            <w:r w:rsidR="008C61D0">
              <w:t>А.Е.Барыкин</w:t>
            </w:r>
          </w:p>
        </w:tc>
      </w:tr>
    </w:tbl>
    <w:p w14:paraId="5F4ECAAC" w14:textId="77777777" w:rsidR="00892360" w:rsidRDefault="00892360" w:rsidP="00A771D9">
      <w:pPr>
        <w:ind w:left="720" w:firstLine="646"/>
      </w:pPr>
    </w:p>
    <w:sectPr w:rsidR="00892360" w:rsidSect="00570121">
      <w:footerReference w:type="default" r:id="rId8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1A3E" w14:textId="77777777" w:rsidR="00C81DBB" w:rsidRDefault="00C81DBB">
      <w:r>
        <w:separator/>
      </w:r>
    </w:p>
  </w:endnote>
  <w:endnote w:type="continuationSeparator" w:id="0">
    <w:p w14:paraId="6CE6C728" w14:textId="77777777" w:rsidR="00C81DBB" w:rsidRDefault="00C8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0568CF" w14:paraId="21AD2678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B597733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23EA703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899DC81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77E9" w14:textId="77777777" w:rsidR="00C81DBB" w:rsidRDefault="00C81DBB">
      <w:r>
        <w:separator/>
      </w:r>
    </w:p>
  </w:footnote>
  <w:footnote w:type="continuationSeparator" w:id="0">
    <w:p w14:paraId="70B38A4A" w14:textId="77777777" w:rsidR="00C81DBB" w:rsidRDefault="00C8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F9F"/>
    <w:rsid w:val="0002528D"/>
    <w:rsid w:val="00040522"/>
    <w:rsid w:val="00050419"/>
    <w:rsid w:val="000568CF"/>
    <w:rsid w:val="000612C6"/>
    <w:rsid w:val="00064E0D"/>
    <w:rsid w:val="0007550D"/>
    <w:rsid w:val="00082E81"/>
    <w:rsid w:val="0009785E"/>
    <w:rsid w:val="000A0A62"/>
    <w:rsid w:val="000B23B0"/>
    <w:rsid w:val="000C6B48"/>
    <w:rsid w:val="000E72F2"/>
    <w:rsid w:val="0013085F"/>
    <w:rsid w:val="001461F1"/>
    <w:rsid w:val="00181D70"/>
    <w:rsid w:val="001B5A89"/>
    <w:rsid w:val="001C5759"/>
    <w:rsid w:val="001C74AA"/>
    <w:rsid w:val="001D5101"/>
    <w:rsid w:val="001F10D8"/>
    <w:rsid w:val="00233301"/>
    <w:rsid w:val="0024568B"/>
    <w:rsid w:val="002738A0"/>
    <w:rsid w:val="002749E2"/>
    <w:rsid w:val="002A704F"/>
    <w:rsid w:val="002B27C1"/>
    <w:rsid w:val="00304BB6"/>
    <w:rsid w:val="003577DC"/>
    <w:rsid w:val="00384D68"/>
    <w:rsid w:val="003A519C"/>
    <w:rsid w:val="003B2CFC"/>
    <w:rsid w:val="003B72C1"/>
    <w:rsid w:val="003C283D"/>
    <w:rsid w:val="003C28FB"/>
    <w:rsid w:val="003F30DF"/>
    <w:rsid w:val="00424932"/>
    <w:rsid w:val="0042764B"/>
    <w:rsid w:val="00471BA4"/>
    <w:rsid w:val="004751D2"/>
    <w:rsid w:val="004A506B"/>
    <w:rsid w:val="004E605D"/>
    <w:rsid w:val="00515ECF"/>
    <w:rsid w:val="005313F7"/>
    <w:rsid w:val="00536CDA"/>
    <w:rsid w:val="0054526E"/>
    <w:rsid w:val="00570121"/>
    <w:rsid w:val="005864EE"/>
    <w:rsid w:val="00593C46"/>
    <w:rsid w:val="005C0C59"/>
    <w:rsid w:val="005E4E29"/>
    <w:rsid w:val="0063669E"/>
    <w:rsid w:val="006434B6"/>
    <w:rsid w:val="006506D9"/>
    <w:rsid w:val="00652D13"/>
    <w:rsid w:val="006802D6"/>
    <w:rsid w:val="0069700C"/>
    <w:rsid w:val="006A4978"/>
    <w:rsid w:val="006A5A21"/>
    <w:rsid w:val="006B5C15"/>
    <w:rsid w:val="006D21BF"/>
    <w:rsid w:val="007133D0"/>
    <w:rsid w:val="00722CE6"/>
    <w:rsid w:val="007434F2"/>
    <w:rsid w:val="00757C0D"/>
    <w:rsid w:val="00764F04"/>
    <w:rsid w:val="00772705"/>
    <w:rsid w:val="00773F8A"/>
    <w:rsid w:val="0077659B"/>
    <w:rsid w:val="00782EE7"/>
    <w:rsid w:val="007E5AA7"/>
    <w:rsid w:val="0080066D"/>
    <w:rsid w:val="00817A73"/>
    <w:rsid w:val="0087139C"/>
    <w:rsid w:val="0088035D"/>
    <w:rsid w:val="00892360"/>
    <w:rsid w:val="008A5B86"/>
    <w:rsid w:val="008C61D0"/>
    <w:rsid w:val="008C75E4"/>
    <w:rsid w:val="008E5069"/>
    <w:rsid w:val="008E58BC"/>
    <w:rsid w:val="008F6564"/>
    <w:rsid w:val="009948BB"/>
    <w:rsid w:val="00995CC9"/>
    <w:rsid w:val="009A085B"/>
    <w:rsid w:val="009C0DDD"/>
    <w:rsid w:val="009E4A4B"/>
    <w:rsid w:val="00A259E6"/>
    <w:rsid w:val="00A32FF7"/>
    <w:rsid w:val="00A51DF0"/>
    <w:rsid w:val="00A714B5"/>
    <w:rsid w:val="00A71E35"/>
    <w:rsid w:val="00A71FB3"/>
    <w:rsid w:val="00A771D9"/>
    <w:rsid w:val="00AC22AB"/>
    <w:rsid w:val="00AF4C1C"/>
    <w:rsid w:val="00B2579F"/>
    <w:rsid w:val="00B30869"/>
    <w:rsid w:val="00B37816"/>
    <w:rsid w:val="00B40468"/>
    <w:rsid w:val="00B42172"/>
    <w:rsid w:val="00B50652"/>
    <w:rsid w:val="00BB6858"/>
    <w:rsid w:val="00BC7C4A"/>
    <w:rsid w:val="00BD7DB8"/>
    <w:rsid w:val="00BF2DE5"/>
    <w:rsid w:val="00BF4833"/>
    <w:rsid w:val="00C0785E"/>
    <w:rsid w:val="00C11B45"/>
    <w:rsid w:val="00C154BA"/>
    <w:rsid w:val="00C15B29"/>
    <w:rsid w:val="00C71473"/>
    <w:rsid w:val="00C81DBB"/>
    <w:rsid w:val="00CA3E0D"/>
    <w:rsid w:val="00CA69F3"/>
    <w:rsid w:val="00CB119F"/>
    <w:rsid w:val="00CC2D3B"/>
    <w:rsid w:val="00CC57CA"/>
    <w:rsid w:val="00CF2956"/>
    <w:rsid w:val="00D1000C"/>
    <w:rsid w:val="00D249AE"/>
    <w:rsid w:val="00D26A48"/>
    <w:rsid w:val="00D30312"/>
    <w:rsid w:val="00D62B1A"/>
    <w:rsid w:val="00D95707"/>
    <w:rsid w:val="00D95C91"/>
    <w:rsid w:val="00DC5BF0"/>
    <w:rsid w:val="00DE5BD8"/>
    <w:rsid w:val="00DF409B"/>
    <w:rsid w:val="00DF7906"/>
    <w:rsid w:val="00E11DF2"/>
    <w:rsid w:val="00E16355"/>
    <w:rsid w:val="00E304A1"/>
    <w:rsid w:val="00E427CB"/>
    <w:rsid w:val="00E4550B"/>
    <w:rsid w:val="00E46642"/>
    <w:rsid w:val="00E73E88"/>
    <w:rsid w:val="00E77149"/>
    <w:rsid w:val="00E9403B"/>
    <w:rsid w:val="00EA183C"/>
    <w:rsid w:val="00EB7D88"/>
    <w:rsid w:val="00EC7E01"/>
    <w:rsid w:val="00EF468A"/>
    <w:rsid w:val="00F25432"/>
    <w:rsid w:val="00F34933"/>
    <w:rsid w:val="00F60B7F"/>
    <w:rsid w:val="00F72246"/>
    <w:rsid w:val="00FD5B40"/>
    <w:rsid w:val="00FE1BA9"/>
    <w:rsid w:val="00FE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31DA1"/>
  <w15:docId w15:val="{B99BB8FA-CEA5-41E0-B63A-076D1FFF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27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427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E427C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427CB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E427C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427CB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E427CB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E427CB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E427CB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E427CB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E427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427CB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427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427CB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F40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409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5E4E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2">
    <w:name w:val="No Spacing"/>
    <w:uiPriority w:val="1"/>
    <w:qFormat/>
    <w:rsid w:val="005E4E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11">
    <w:name w:val="Строгий1"/>
    <w:basedOn w:val="a0"/>
    <w:rsid w:val="00E7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9</cp:revision>
  <cp:lastPrinted>2025-02-26T12:05:00Z</cp:lastPrinted>
  <dcterms:created xsi:type="dcterms:W3CDTF">2025-02-10T13:11:00Z</dcterms:created>
  <dcterms:modified xsi:type="dcterms:W3CDTF">2025-02-27T12:23:00Z</dcterms:modified>
</cp:coreProperties>
</file>