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65" w:rsidRPr="002C3265" w:rsidRDefault="002C3265" w:rsidP="002C32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265">
        <w:rPr>
          <w:rFonts w:ascii="Times New Roman" w:hAnsi="Times New Roman" w:cs="Times New Roman"/>
          <w:sz w:val="24"/>
          <w:szCs w:val="24"/>
        </w:rPr>
        <w:t>Отдел образования и молодежной политики администрации</w:t>
      </w:r>
    </w:p>
    <w:p w:rsidR="00AB4D39" w:rsidRDefault="002C3265" w:rsidP="002C32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3265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2C326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2C3265" w:rsidRDefault="002C3265" w:rsidP="002C32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265" w:rsidRDefault="002C3265" w:rsidP="002C32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2141" w:rsidRDefault="00D359B5" w:rsidP="00D359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муниципального этапа </w:t>
      </w:r>
      <w:r w:rsidRPr="00D359B5">
        <w:rPr>
          <w:rFonts w:ascii="Times New Roman" w:hAnsi="Times New Roman" w:cs="Times New Roman"/>
          <w:sz w:val="24"/>
          <w:szCs w:val="24"/>
        </w:rPr>
        <w:t>III Республиканского конкурса творческих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B5">
        <w:rPr>
          <w:rFonts w:ascii="Times New Roman" w:hAnsi="Times New Roman" w:cs="Times New Roman"/>
          <w:sz w:val="24"/>
          <w:szCs w:val="24"/>
        </w:rPr>
        <w:t>посвященном Дню работника сельского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B5">
        <w:rPr>
          <w:rFonts w:ascii="Times New Roman" w:hAnsi="Times New Roman" w:cs="Times New Roman"/>
          <w:sz w:val="24"/>
          <w:szCs w:val="24"/>
        </w:rPr>
        <w:t>и перерабатывающей промышленности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B5">
        <w:rPr>
          <w:rFonts w:ascii="Times New Roman" w:hAnsi="Times New Roman" w:cs="Times New Roman"/>
          <w:sz w:val="24"/>
          <w:szCs w:val="24"/>
        </w:rPr>
        <w:t>«Лучшие на Селе»</w:t>
      </w:r>
      <w:proofErr w:type="gramEnd"/>
    </w:p>
    <w:p w:rsidR="00D359B5" w:rsidRDefault="00D359B5" w:rsidP="00D359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59B5" w:rsidRDefault="00D359B5" w:rsidP="00D359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"/>
        <w:gridCol w:w="3078"/>
        <w:gridCol w:w="1877"/>
        <w:gridCol w:w="2495"/>
        <w:gridCol w:w="1613"/>
      </w:tblGrid>
      <w:tr w:rsidR="00F72949" w:rsidTr="002D2938">
        <w:tc>
          <w:tcPr>
            <w:tcW w:w="508" w:type="dxa"/>
          </w:tcPr>
          <w:p w:rsidR="00D41797" w:rsidRDefault="00D41797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8" w:type="dxa"/>
          </w:tcPr>
          <w:p w:rsidR="00D41797" w:rsidRDefault="00D41797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877" w:type="dxa"/>
          </w:tcPr>
          <w:p w:rsidR="00D41797" w:rsidRDefault="00D41797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2D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19DC">
              <w:rPr>
                <w:rFonts w:ascii="Times New Roman" w:hAnsi="Times New Roman" w:cs="Times New Roman"/>
                <w:sz w:val="24"/>
                <w:szCs w:val="24"/>
              </w:rPr>
              <w:t xml:space="preserve"> (ФИО руководителя)</w:t>
            </w:r>
          </w:p>
        </w:tc>
        <w:tc>
          <w:tcPr>
            <w:tcW w:w="2495" w:type="dxa"/>
          </w:tcPr>
          <w:p w:rsidR="00D41797" w:rsidRDefault="00D41797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819D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613" w:type="dxa"/>
          </w:tcPr>
          <w:p w:rsidR="00D41797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819DC" w:rsidTr="00F303BC">
        <w:tc>
          <w:tcPr>
            <w:tcW w:w="9571" w:type="dxa"/>
            <w:gridSpan w:val="5"/>
          </w:tcPr>
          <w:p w:rsidR="00F819DC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8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(Мой огород)</w:t>
            </w:r>
          </w:p>
        </w:tc>
        <w:tc>
          <w:tcPr>
            <w:tcW w:w="1877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Кошкин Кирилл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Ф.Р.)</w:t>
            </w:r>
          </w:p>
        </w:tc>
        <w:tc>
          <w:tcPr>
            <w:tcW w:w="2495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613" w:type="dxa"/>
          </w:tcPr>
          <w:p w:rsidR="00D41797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Новикова Мирослава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 В.В.)</w:t>
            </w:r>
          </w:p>
        </w:tc>
        <w:tc>
          <w:tcPr>
            <w:tcW w:w="2495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D41797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Никонова Мария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Егоркина Л.Н.)</w:t>
            </w:r>
          </w:p>
        </w:tc>
        <w:tc>
          <w:tcPr>
            <w:tcW w:w="2495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D41797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8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(</w:t>
            </w:r>
            <w:r w:rsidRPr="00810BC1">
              <w:rPr>
                <w:rFonts w:ascii="Times New Roman" w:hAnsi="Times New Roman"/>
                <w:sz w:val="24"/>
                <w:szCs w:val="24"/>
              </w:rPr>
              <w:t>Мое домашнее животное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Краснов Матвей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Егоркина Л.Н.)</w:t>
            </w:r>
          </w:p>
        </w:tc>
        <w:tc>
          <w:tcPr>
            <w:tcW w:w="2495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D41797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41797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Мирослава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О.А.)</w:t>
            </w:r>
          </w:p>
        </w:tc>
        <w:tc>
          <w:tcPr>
            <w:tcW w:w="2495" w:type="dxa"/>
          </w:tcPr>
          <w:p w:rsidR="00D41797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D41797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41797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Крылова Л.А.)</w:t>
            </w:r>
          </w:p>
        </w:tc>
        <w:tc>
          <w:tcPr>
            <w:tcW w:w="2495" w:type="dxa"/>
          </w:tcPr>
          <w:p w:rsidR="00D41797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Байдеряковская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613" w:type="dxa"/>
          </w:tcPr>
          <w:p w:rsidR="00D41797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(</w:t>
            </w:r>
            <w:r w:rsidRPr="00810BC1">
              <w:rPr>
                <w:rFonts w:ascii="Times New Roman" w:hAnsi="Times New Roman"/>
                <w:sz w:val="24"/>
                <w:szCs w:val="24"/>
              </w:rPr>
              <w:t>Забота о природе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Волков Марк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А.З.)</w:t>
            </w:r>
          </w:p>
        </w:tc>
        <w:tc>
          <w:tcPr>
            <w:tcW w:w="2495" w:type="dxa"/>
          </w:tcPr>
          <w:p w:rsidR="00F72949" w:rsidRP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Моисеева Валерия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Ф.Р.)</w:t>
            </w:r>
          </w:p>
        </w:tc>
        <w:tc>
          <w:tcPr>
            <w:tcW w:w="2495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(</w:t>
            </w:r>
            <w:r>
              <w:rPr>
                <w:rFonts w:ascii="Times New Roman" w:hAnsi="Times New Roman"/>
                <w:sz w:val="24"/>
                <w:szCs w:val="24"/>
              </w:rPr>
              <w:t>Хорошо на Селе)</w:t>
            </w: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Юлиана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О.А.)</w:t>
            </w:r>
          </w:p>
        </w:tc>
        <w:tc>
          <w:tcPr>
            <w:tcW w:w="2495" w:type="dxa"/>
          </w:tcPr>
          <w:p w:rsidR="00F72949" w:rsidRPr="00F819DC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Н.И.)</w:t>
            </w:r>
          </w:p>
        </w:tc>
        <w:tc>
          <w:tcPr>
            <w:tcW w:w="2495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Колосова Эмилия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Ф.Р.)</w:t>
            </w:r>
          </w:p>
        </w:tc>
        <w:tc>
          <w:tcPr>
            <w:tcW w:w="2495" w:type="dxa"/>
          </w:tcPr>
          <w:p w:rsidR="00F72949" w:rsidRPr="00F819DC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(</w:t>
            </w:r>
            <w:r>
              <w:rPr>
                <w:rFonts w:ascii="Times New Roman" w:hAnsi="Times New Roman"/>
                <w:sz w:val="24"/>
                <w:szCs w:val="24"/>
              </w:rPr>
              <w:t>Моя семья)</w:t>
            </w: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Горшков Ярослав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Крылова Л.А.)</w:t>
            </w:r>
          </w:p>
        </w:tc>
        <w:tc>
          <w:tcPr>
            <w:tcW w:w="2495" w:type="dxa"/>
          </w:tcPr>
          <w:p w:rsidR="00F72949" w:rsidRPr="00F819DC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Байдеряковская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Чернова Ксения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Д.С.)</w:t>
            </w:r>
          </w:p>
        </w:tc>
        <w:tc>
          <w:tcPr>
            <w:tcW w:w="2495" w:type="dxa"/>
          </w:tcPr>
          <w:p w:rsidR="00F72949" w:rsidRP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49" w:rsidRPr="002D2938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2949" w:rsidRPr="002D2938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Скворцова София</w:t>
            </w:r>
            <w:r w:rsidR="002D2938"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938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="002D2938">
              <w:rPr>
                <w:rFonts w:ascii="Times New Roman" w:hAnsi="Times New Roman" w:cs="Times New Roman"/>
                <w:sz w:val="24"/>
                <w:szCs w:val="24"/>
              </w:rPr>
              <w:t xml:space="preserve"> Егоркина Л.Н.)</w:t>
            </w:r>
          </w:p>
        </w:tc>
        <w:tc>
          <w:tcPr>
            <w:tcW w:w="2495" w:type="dxa"/>
          </w:tcPr>
          <w:p w:rsidR="00F72949" w:rsidRPr="00F819DC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F72949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8" w:type="dxa"/>
          </w:tcPr>
          <w:p w:rsidR="002D2938" w:rsidRDefault="002D2938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D2938" w:rsidRPr="002D2938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Егоркина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Л.Н.)</w:t>
            </w:r>
          </w:p>
        </w:tc>
        <w:tc>
          <w:tcPr>
            <w:tcW w:w="2495" w:type="dxa"/>
          </w:tcPr>
          <w:p w:rsidR="002D2938" w:rsidRPr="00F819DC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D2938" w:rsidRDefault="002D2938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Старшая группа «Гномики»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Д.С., Иванова Н.И.)</w:t>
            </w:r>
          </w:p>
        </w:tc>
        <w:tc>
          <w:tcPr>
            <w:tcW w:w="2495" w:type="dxa"/>
          </w:tcPr>
          <w:p w:rsidR="002D2938" w:rsidRPr="00F819DC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D2938" w:rsidRDefault="002D2938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Александровна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Аверьянова Ульяна Алексеевна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Кукурузова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Дарья Эдуардовна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Пупина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О.А.)</w:t>
            </w:r>
          </w:p>
        </w:tc>
        <w:tc>
          <w:tcPr>
            <w:tcW w:w="2495" w:type="dxa"/>
          </w:tcPr>
          <w:p w:rsidR="002D2938" w:rsidRPr="00F819DC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938" w:rsidRPr="002D2938" w:rsidTr="00EA1533">
        <w:tc>
          <w:tcPr>
            <w:tcW w:w="9571" w:type="dxa"/>
            <w:gridSpan w:val="5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8" w:type="dxa"/>
          </w:tcPr>
          <w:p w:rsidR="002D2938" w:rsidRDefault="002D2938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Майя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Данилова А.Н.)</w:t>
            </w:r>
          </w:p>
        </w:tc>
        <w:tc>
          <w:tcPr>
            <w:tcW w:w="2495" w:type="dxa"/>
          </w:tcPr>
          <w:p w:rsidR="002D2938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D2938" w:rsidRDefault="002D2938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Цыганов Роман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Маркова Т.Г.)</w:t>
            </w:r>
          </w:p>
        </w:tc>
        <w:tc>
          <w:tcPr>
            <w:tcW w:w="2495" w:type="dxa"/>
          </w:tcPr>
          <w:p w:rsidR="002D2938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D2938" w:rsidRDefault="002D2938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Анна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С.В.)</w:t>
            </w:r>
          </w:p>
        </w:tc>
        <w:tc>
          <w:tcPr>
            <w:tcW w:w="2495" w:type="dxa"/>
          </w:tcPr>
          <w:p w:rsidR="002D2938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8" w:type="dxa"/>
          </w:tcPr>
          <w:p w:rsidR="002D2938" w:rsidRDefault="002D2938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Лучшие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810BC1">
              <w:rPr>
                <w:rFonts w:ascii="Times New Roman" w:hAnsi="Times New Roman"/>
                <w:sz w:val="24"/>
                <w:szCs w:val="24"/>
              </w:rPr>
              <w:t>а Селе»</w:t>
            </w: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Романова Виктория Александровна, Спиридонова Мария Александровна,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Ольга Юрьевна, Мустаева Анастасия </w:t>
            </w:r>
            <w:r w:rsidRPr="002D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Алексеевна, Доброхотов Андрей Вадимович, Емельянов Вадим Геннадьевич, </w:t>
            </w: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Рахмуллин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  </w:t>
            </w:r>
            <w:r w:rsidR="001D301C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="001D301C">
              <w:rPr>
                <w:rFonts w:ascii="Times New Roman" w:hAnsi="Times New Roman" w:cs="Times New Roman"/>
                <w:sz w:val="24"/>
                <w:szCs w:val="24"/>
              </w:rPr>
              <w:t xml:space="preserve"> Князева Л.Г.)</w:t>
            </w:r>
          </w:p>
        </w:tc>
        <w:tc>
          <w:tcPr>
            <w:tcW w:w="2495" w:type="dxa"/>
          </w:tcPr>
          <w:p w:rsidR="002D2938" w:rsidRDefault="001D301C" w:rsidP="001D3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Лащ-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В.В.Андреева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2D2938" w:rsidRDefault="001D301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D2938" w:rsidRDefault="002D2938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2938" w:rsidRPr="002D2938" w:rsidRDefault="001D301C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Милана, Борисова София, Борисова Камилла, Григорьева София, 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Козлова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Муравьева Ульяна, Никитина Мария, Сергеева Ангелина,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А.А., Смирнова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С.И.)</w:t>
            </w:r>
          </w:p>
        </w:tc>
        <w:tc>
          <w:tcPr>
            <w:tcW w:w="2495" w:type="dxa"/>
          </w:tcPr>
          <w:p w:rsidR="002D2938" w:rsidRDefault="001D301C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2D2938" w:rsidRDefault="001D301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01C" w:rsidRPr="001D301C" w:rsidTr="002D2938">
        <w:tc>
          <w:tcPr>
            <w:tcW w:w="508" w:type="dxa"/>
          </w:tcPr>
          <w:p w:rsidR="001D301C" w:rsidRDefault="001D301C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1D301C" w:rsidRDefault="001D301C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Васильева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Кубикова</w:t>
            </w:r>
            <w:proofErr w:type="spellEnd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Федорова Злата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Павлова Вероника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Мартышкина Яна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Цветкова Ксения</w:t>
            </w:r>
          </w:p>
          <w:p w:rsidR="001D301C" w:rsidRPr="002D2938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Гладкова Л.П.)</w:t>
            </w:r>
          </w:p>
        </w:tc>
        <w:tc>
          <w:tcPr>
            <w:tcW w:w="2495" w:type="dxa"/>
          </w:tcPr>
          <w:p w:rsidR="001D301C" w:rsidRDefault="001D301C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3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>Новошимкусская</w:t>
            </w:r>
            <w:proofErr w:type="spellEnd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613" w:type="dxa"/>
          </w:tcPr>
          <w:p w:rsidR="001D301C" w:rsidRDefault="001D301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01C" w:rsidRPr="001D301C" w:rsidTr="002D2938">
        <w:tc>
          <w:tcPr>
            <w:tcW w:w="508" w:type="dxa"/>
          </w:tcPr>
          <w:p w:rsidR="001D301C" w:rsidRDefault="001D301C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8" w:type="dxa"/>
          </w:tcPr>
          <w:p w:rsid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gramStart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 xml:space="preserve"> на Селе»</w:t>
            </w:r>
          </w:p>
        </w:tc>
        <w:tc>
          <w:tcPr>
            <w:tcW w:w="1877" w:type="dxa"/>
          </w:tcPr>
          <w:p w:rsidR="001D301C" w:rsidRPr="001D301C" w:rsidRDefault="001D301C" w:rsidP="001D301C">
            <w:pPr>
              <w:ind w:firstLine="0"/>
              <w:rPr>
                <w:szCs w:val="24"/>
                <w:lang w:val="ru-RU"/>
              </w:rPr>
            </w:pPr>
            <w:r w:rsidRPr="001D301C">
              <w:rPr>
                <w:szCs w:val="24"/>
                <w:lang w:val="ru-RU"/>
              </w:rPr>
              <w:t>Цветкова Ксения</w:t>
            </w:r>
            <w:r>
              <w:rPr>
                <w:szCs w:val="24"/>
                <w:lang w:val="ru-RU"/>
              </w:rPr>
              <w:t>,</w:t>
            </w:r>
          </w:p>
          <w:p w:rsidR="001D301C" w:rsidRPr="001D301C" w:rsidRDefault="001D301C" w:rsidP="001D301C">
            <w:pPr>
              <w:ind w:firstLine="0"/>
              <w:rPr>
                <w:szCs w:val="24"/>
                <w:lang w:val="ru-RU"/>
              </w:rPr>
            </w:pPr>
            <w:proofErr w:type="spellStart"/>
            <w:r w:rsidRPr="001D301C">
              <w:rPr>
                <w:szCs w:val="24"/>
                <w:lang w:val="ru-RU"/>
              </w:rPr>
              <w:t>Мясникова</w:t>
            </w:r>
            <w:proofErr w:type="spellEnd"/>
            <w:r w:rsidRPr="001D301C">
              <w:rPr>
                <w:szCs w:val="24"/>
                <w:lang w:val="ru-RU"/>
              </w:rPr>
              <w:t xml:space="preserve"> Арина</w:t>
            </w:r>
            <w:r w:rsidR="00215409">
              <w:rPr>
                <w:szCs w:val="24"/>
                <w:lang w:val="ru-RU"/>
              </w:rPr>
              <w:t>,</w:t>
            </w:r>
          </w:p>
          <w:p w:rsidR="001D301C" w:rsidRPr="001D301C" w:rsidRDefault="001D301C" w:rsidP="001D301C">
            <w:pPr>
              <w:ind w:firstLine="0"/>
              <w:rPr>
                <w:szCs w:val="24"/>
                <w:lang w:val="ru-RU"/>
              </w:rPr>
            </w:pPr>
            <w:r w:rsidRPr="001D301C">
              <w:rPr>
                <w:szCs w:val="24"/>
                <w:lang w:val="ru-RU"/>
              </w:rPr>
              <w:t xml:space="preserve">Кубиков </w:t>
            </w:r>
            <w:r w:rsidRPr="001D301C">
              <w:rPr>
                <w:szCs w:val="24"/>
                <w:lang w:val="ru-RU"/>
              </w:rPr>
              <w:lastRenderedPageBreak/>
              <w:t>Кирилл</w:t>
            </w:r>
            <w:r w:rsidR="00215409">
              <w:rPr>
                <w:szCs w:val="24"/>
                <w:lang w:val="ru-RU"/>
              </w:rPr>
              <w:t>,</w:t>
            </w:r>
          </w:p>
          <w:p w:rsidR="001D301C" w:rsidRPr="001D301C" w:rsidRDefault="001D301C" w:rsidP="001D301C">
            <w:pPr>
              <w:ind w:firstLine="0"/>
              <w:rPr>
                <w:szCs w:val="24"/>
                <w:lang w:val="ru-RU"/>
              </w:rPr>
            </w:pPr>
            <w:proofErr w:type="spellStart"/>
            <w:r w:rsidRPr="001D301C">
              <w:rPr>
                <w:szCs w:val="24"/>
                <w:lang w:val="ru-RU"/>
              </w:rPr>
              <w:t>Лакачов</w:t>
            </w:r>
            <w:proofErr w:type="spellEnd"/>
            <w:r w:rsidRPr="001D301C">
              <w:rPr>
                <w:szCs w:val="24"/>
                <w:lang w:val="ru-RU"/>
              </w:rPr>
              <w:t xml:space="preserve"> Савелий</w:t>
            </w:r>
            <w:r w:rsidR="00215409">
              <w:rPr>
                <w:szCs w:val="24"/>
                <w:lang w:val="ru-RU"/>
              </w:rPr>
              <w:t>,</w:t>
            </w:r>
          </w:p>
          <w:p w:rsidR="001D301C" w:rsidRPr="002D2938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>Цветков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Гладкова Л.П.)</w:t>
            </w:r>
          </w:p>
        </w:tc>
        <w:tc>
          <w:tcPr>
            <w:tcW w:w="2495" w:type="dxa"/>
          </w:tcPr>
          <w:p w:rsidR="001D301C" w:rsidRDefault="001D301C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>Новошимкусская</w:t>
            </w:r>
            <w:proofErr w:type="spellEnd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613" w:type="dxa"/>
          </w:tcPr>
          <w:p w:rsidR="001D301C" w:rsidRDefault="001D301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01C" w:rsidRPr="001D301C" w:rsidTr="002D2938">
        <w:tc>
          <w:tcPr>
            <w:tcW w:w="508" w:type="dxa"/>
          </w:tcPr>
          <w:p w:rsidR="001D301C" w:rsidRDefault="001D301C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1D301C" w:rsidRDefault="001D301C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Иванова Серафима Васильевна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Никифорова Мария Алексеевна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Савинова София Георгиевна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301C" w:rsidRPr="002D2938" w:rsidRDefault="001D301C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Осипов Виктор Олегович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 w:rsidR="0021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409" w:rsidRPr="00215409">
              <w:rPr>
                <w:rFonts w:ascii="Times New Roman" w:hAnsi="Times New Roman" w:cs="Times New Roman"/>
                <w:sz w:val="24"/>
                <w:szCs w:val="24"/>
              </w:rPr>
              <w:t>Михеева З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5409"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1D301C" w:rsidRDefault="00215409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Кильдюшевская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613" w:type="dxa"/>
          </w:tcPr>
          <w:p w:rsidR="001D301C" w:rsidRDefault="0021540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409" w:rsidRPr="00215409" w:rsidTr="002D2938">
        <w:tc>
          <w:tcPr>
            <w:tcW w:w="508" w:type="dxa"/>
          </w:tcPr>
          <w:p w:rsidR="00215409" w:rsidRDefault="0021540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15409" w:rsidRDefault="00215409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Шавкина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Чайкина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Тихонова Евгения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Александрова Виктория Вениаминовна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Мулгачева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1D301C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Рыбкин Артем </w:t>
            </w: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Шавкина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5" w:type="dxa"/>
          </w:tcPr>
          <w:p w:rsidR="00215409" w:rsidRPr="00215409" w:rsidRDefault="00215409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МБОУ «Кошки-</w:t>
            </w: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Куликеевская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613" w:type="dxa"/>
          </w:tcPr>
          <w:p w:rsidR="00215409" w:rsidRDefault="0021540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409" w:rsidRPr="00215409" w:rsidTr="002D2938">
        <w:tc>
          <w:tcPr>
            <w:tcW w:w="508" w:type="dxa"/>
          </w:tcPr>
          <w:p w:rsidR="00215409" w:rsidRDefault="0021540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8" w:type="dxa"/>
          </w:tcPr>
          <w:p w:rsidR="00215409" w:rsidRDefault="00B57B82" w:rsidP="00B57B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7B82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7B82">
              <w:rPr>
                <w:rFonts w:ascii="Times New Roman" w:hAnsi="Times New Roman" w:cs="Times New Roman"/>
                <w:sz w:val="24"/>
                <w:szCs w:val="24"/>
              </w:rPr>
              <w:t>АгроПроДвижение</w:t>
            </w:r>
            <w:proofErr w:type="spellEnd"/>
            <w:r w:rsidRPr="00B57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215409" w:rsidRPr="001D301C" w:rsidRDefault="00B57B82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82">
              <w:rPr>
                <w:rFonts w:ascii="Times New Roman" w:hAnsi="Times New Roman" w:cs="Times New Roman"/>
                <w:sz w:val="24"/>
                <w:szCs w:val="24"/>
              </w:rPr>
              <w:t>Иванова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А.Ю.)</w:t>
            </w:r>
          </w:p>
        </w:tc>
        <w:tc>
          <w:tcPr>
            <w:tcW w:w="2495" w:type="dxa"/>
          </w:tcPr>
          <w:p w:rsidR="00215409" w:rsidRPr="00215409" w:rsidRDefault="00B57B82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215409" w:rsidRDefault="00B57B82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409" w:rsidRPr="00670378" w:rsidTr="002D2938">
        <w:tc>
          <w:tcPr>
            <w:tcW w:w="508" w:type="dxa"/>
          </w:tcPr>
          <w:p w:rsidR="00215409" w:rsidRDefault="008B63D2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8" w:type="dxa"/>
          </w:tcPr>
          <w:p w:rsidR="00215409" w:rsidRDefault="008B63D2" w:rsidP="008B63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9">
              <w:rPr>
                <w:rFonts w:ascii="Times New Roman" w:hAnsi="Times New Roman"/>
                <w:sz w:val="24"/>
                <w:szCs w:val="24"/>
              </w:rPr>
              <w:t>Публикация в социальной сети</w:t>
            </w:r>
          </w:p>
        </w:tc>
        <w:tc>
          <w:tcPr>
            <w:tcW w:w="1877" w:type="dxa"/>
          </w:tcPr>
          <w:p w:rsidR="00215409" w:rsidRPr="00D13DDB" w:rsidRDefault="00D13DDB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DDB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D13DDB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Митрофанова В.Г.)</w:t>
            </w:r>
          </w:p>
        </w:tc>
        <w:tc>
          <w:tcPr>
            <w:tcW w:w="2495" w:type="dxa"/>
          </w:tcPr>
          <w:p w:rsidR="00215409" w:rsidRPr="00215409" w:rsidRDefault="0067037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Кильдюшевская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613" w:type="dxa"/>
          </w:tcPr>
          <w:p w:rsidR="00215409" w:rsidRPr="00670378" w:rsidRDefault="0067037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5409" w:rsidRPr="00670378" w:rsidTr="002D2938">
        <w:tc>
          <w:tcPr>
            <w:tcW w:w="508" w:type="dxa"/>
          </w:tcPr>
          <w:p w:rsidR="00215409" w:rsidRDefault="0021540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15409" w:rsidRDefault="00215409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15409" w:rsidRPr="00670378" w:rsidRDefault="00670378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Юлиана Сергеевна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Павлова И.Н.)</w:t>
            </w:r>
          </w:p>
        </w:tc>
        <w:tc>
          <w:tcPr>
            <w:tcW w:w="2495" w:type="dxa"/>
          </w:tcPr>
          <w:p w:rsidR="00215409" w:rsidRPr="00215409" w:rsidRDefault="0067037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Лащ-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В.В.Андреева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215409" w:rsidRDefault="0067037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378" w:rsidRPr="00670378" w:rsidTr="002D2938">
        <w:tc>
          <w:tcPr>
            <w:tcW w:w="508" w:type="dxa"/>
          </w:tcPr>
          <w:p w:rsidR="00670378" w:rsidRDefault="0067037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670378" w:rsidRDefault="00670378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70378" w:rsidRDefault="00670378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Иванова Елизавета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А.Ю.)</w:t>
            </w:r>
          </w:p>
        </w:tc>
        <w:tc>
          <w:tcPr>
            <w:tcW w:w="2495" w:type="dxa"/>
          </w:tcPr>
          <w:p w:rsidR="00670378" w:rsidRPr="001D301C" w:rsidRDefault="0067037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670378" w:rsidRDefault="0067037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41797" w:rsidRPr="00252141" w:rsidRDefault="00D41797" w:rsidP="002521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2141" w:rsidRPr="00875979" w:rsidRDefault="00252141" w:rsidP="00252141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1F5D" w:rsidRDefault="00BB1F5D" w:rsidP="00BB1F5D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BB1F5D" w:rsidSect="00D4179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86C"/>
    <w:multiLevelType w:val="hybridMultilevel"/>
    <w:tmpl w:val="64AE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77C0"/>
    <w:multiLevelType w:val="hybridMultilevel"/>
    <w:tmpl w:val="DEBA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D37"/>
    <w:multiLevelType w:val="hybridMultilevel"/>
    <w:tmpl w:val="0F1AD1FC"/>
    <w:lvl w:ilvl="0" w:tplc="3F6ED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3D646B"/>
    <w:multiLevelType w:val="hybridMultilevel"/>
    <w:tmpl w:val="5CAC8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261A"/>
    <w:multiLevelType w:val="hybridMultilevel"/>
    <w:tmpl w:val="AAA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61468"/>
    <w:multiLevelType w:val="hybridMultilevel"/>
    <w:tmpl w:val="F8743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51"/>
    <w:rsid w:val="001D301C"/>
    <w:rsid w:val="00215409"/>
    <w:rsid w:val="00252141"/>
    <w:rsid w:val="002C3265"/>
    <w:rsid w:val="002D2938"/>
    <w:rsid w:val="003035EB"/>
    <w:rsid w:val="00670378"/>
    <w:rsid w:val="007749BB"/>
    <w:rsid w:val="00875979"/>
    <w:rsid w:val="008B63D2"/>
    <w:rsid w:val="00A51251"/>
    <w:rsid w:val="00AB4D39"/>
    <w:rsid w:val="00AC077B"/>
    <w:rsid w:val="00B57B82"/>
    <w:rsid w:val="00BB1F5D"/>
    <w:rsid w:val="00D13DDB"/>
    <w:rsid w:val="00D359B5"/>
    <w:rsid w:val="00D41797"/>
    <w:rsid w:val="00D63AB2"/>
    <w:rsid w:val="00E42FFD"/>
    <w:rsid w:val="00E91C46"/>
    <w:rsid w:val="00F72949"/>
    <w:rsid w:val="00F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5"/>
    <w:pPr>
      <w:spacing w:after="13" w:line="267" w:lineRule="auto"/>
      <w:ind w:right="377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265"/>
    <w:pPr>
      <w:spacing w:after="0" w:line="240" w:lineRule="auto"/>
    </w:pPr>
  </w:style>
  <w:style w:type="paragraph" w:customStyle="1" w:styleId="ConsPlusNonformat">
    <w:name w:val="ConsPlusNonformat"/>
    <w:rsid w:val="00E42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77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1797"/>
    <w:pPr>
      <w:spacing w:after="200" w:line="276" w:lineRule="auto"/>
      <w:ind w:left="720" w:right="0" w:firstLine="0"/>
      <w:contextualSpacing/>
    </w:pPr>
    <w:rPr>
      <w:rFonts w:ascii="Calibri" w:hAnsi="Calibri"/>
      <w:color w:val="auto"/>
      <w:sz w:val="22"/>
      <w:lang w:val="ru-RU"/>
    </w:rPr>
  </w:style>
  <w:style w:type="character" w:styleId="a6">
    <w:name w:val="Emphasis"/>
    <w:uiPriority w:val="20"/>
    <w:qFormat/>
    <w:rsid w:val="00D417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5"/>
    <w:pPr>
      <w:spacing w:after="13" w:line="267" w:lineRule="auto"/>
      <w:ind w:right="377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265"/>
    <w:pPr>
      <w:spacing w:after="0" w:line="240" w:lineRule="auto"/>
    </w:pPr>
  </w:style>
  <w:style w:type="paragraph" w:customStyle="1" w:styleId="ConsPlusNonformat">
    <w:name w:val="ConsPlusNonformat"/>
    <w:rsid w:val="00E42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77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1797"/>
    <w:pPr>
      <w:spacing w:after="200" w:line="276" w:lineRule="auto"/>
      <w:ind w:left="720" w:right="0" w:firstLine="0"/>
      <w:contextualSpacing/>
    </w:pPr>
    <w:rPr>
      <w:rFonts w:ascii="Calibri" w:hAnsi="Calibri"/>
      <w:color w:val="auto"/>
      <w:sz w:val="22"/>
      <w:lang w:val="ru-RU"/>
    </w:rPr>
  </w:style>
  <w:style w:type="character" w:styleId="a6">
    <w:name w:val="Emphasis"/>
    <w:uiPriority w:val="20"/>
    <w:qFormat/>
    <w:rsid w:val="00D41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10</cp:revision>
  <dcterms:created xsi:type="dcterms:W3CDTF">2024-02-19T05:15:00Z</dcterms:created>
  <dcterms:modified xsi:type="dcterms:W3CDTF">2024-09-27T08:45:00Z</dcterms:modified>
</cp:coreProperties>
</file>