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075EA7" w:rsidRPr="009A5227" w:rsidTr="00F24010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075EA7" w:rsidRPr="009A5227" w:rsidRDefault="00075EA7" w:rsidP="00F24010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075EA7" w:rsidRPr="009A5227" w:rsidRDefault="00075EA7" w:rsidP="00F24010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7486648C" wp14:editId="62CC54AE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75EA7" w:rsidRPr="009A5227" w:rsidRDefault="00075EA7" w:rsidP="00F24010">
            <w:pPr>
              <w:jc w:val="center"/>
            </w:pPr>
          </w:p>
        </w:tc>
      </w:tr>
      <w:tr w:rsidR="00075EA7" w:rsidRPr="009A5227" w:rsidTr="00F24010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075EA7" w:rsidRPr="00D25A7F" w:rsidRDefault="00075EA7" w:rsidP="00F24010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075EA7" w:rsidRPr="00D25A7F" w:rsidRDefault="00075EA7" w:rsidP="00F24010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075EA7" w:rsidRPr="00D25A7F" w:rsidRDefault="00A0495C" w:rsidP="00F24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075EA7">
              <w:rPr>
                <w:sz w:val="24"/>
                <w:szCs w:val="24"/>
              </w:rPr>
              <w:t>11</w:t>
            </w:r>
            <w:r w:rsidR="00075EA7" w:rsidRPr="00D25A7F">
              <w:rPr>
                <w:sz w:val="24"/>
                <w:szCs w:val="24"/>
              </w:rPr>
              <w:t xml:space="preserve">.2023 ç.  № </w:t>
            </w:r>
            <w:r>
              <w:rPr>
                <w:sz w:val="24"/>
                <w:szCs w:val="24"/>
              </w:rPr>
              <w:t>1392</w:t>
            </w:r>
            <w:bookmarkStart w:id="0" w:name="_GoBack"/>
            <w:bookmarkEnd w:id="0"/>
          </w:p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075EA7" w:rsidRPr="00D25A7F" w:rsidRDefault="00075EA7" w:rsidP="00F24010">
            <w:pPr>
              <w:rPr>
                <w:sz w:val="24"/>
                <w:szCs w:val="24"/>
              </w:rPr>
            </w:pPr>
          </w:p>
          <w:p w:rsidR="00075EA7" w:rsidRPr="00D25A7F" w:rsidRDefault="00075EA7" w:rsidP="00F24010">
            <w:pPr>
              <w:rPr>
                <w:sz w:val="24"/>
                <w:szCs w:val="24"/>
              </w:rPr>
            </w:pPr>
          </w:p>
          <w:p w:rsidR="00075EA7" w:rsidRPr="00D25A7F" w:rsidRDefault="00075EA7" w:rsidP="00F24010">
            <w:pPr>
              <w:rPr>
                <w:sz w:val="24"/>
                <w:szCs w:val="24"/>
              </w:rPr>
            </w:pPr>
          </w:p>
          <w:p w:rsidR="00075EA7" w:rsidRPr="00D25A7F" w:rsidRDefault="00075EA7" w:rsidP="00F24010">
            <w:pPr>
              <w:rPr>
                <w:sz w:val="24"/>
                <w:szCs w:val="24"/>
              </w:rPr>
            </w:pPr>
          </w:p>
          <w:p w:rsidR="00075EA7" w:rsidRPr="00D25A7F" w:rsidRDefault="00075EA7" w:rsidP="00F24010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075EA7" w:rsidRPr="00D25A7F" w:rsidRDefault="00075EA7" w:rsidP="00F24010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075EA7" w:rsidRPr="00D25A7F" w:rsidRDefault="00D5732D" w:rsidP="00F24010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5EA7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.2023 г. № 1392</w:t>
            </w:r>
          </w:p>
          <w:p w:rsidR="00075EA7" w:rsidRPr="00D25A7F" w:rsidRDefault="00075EA7" w:rsidP="00F24010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075EA7" w:rsidRDefault="00075EA7" w:rsidP="00075EA7">
      <w:pPr>
        <w:rPr>
          <w:sz w:val="28"/>
          <w:szCs w:val="28"/>
        </w:rPr>
      </w:pPr>
    </w:p>
    <w:p w:rsidR="00075EA7" w:rsidRPr="00A420D0" w:rsidRDefault="00075EA7" w:rsidP="00075EA7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02"/>
      </w:tblGrid>
      <w:tr w:rsidR="00075EA7" w:rsidRPr="007D5449" w:rsidTr="00F24010">
        <w:trPr>
          <w:trHeight w:val="2048"/>
        </w:trPr>
        <w:tc>
          <w:tcPr>
            <w:tcW w:w="5802" w:type="dxa"/>
          </w:tcPr>
          <w:p w:rsidR="00075EA7" w:rsidRPr="00F2456B" w:rsidRDefault="00075EA7" w:rsidP="00F24010">
            <w:pPr>
              <w:pStyle w:val="ConsPlusTitle"/>
              <w:tabs>
                <w:tab w:val="left" w:pos="4712"/>
                <w:tab w:val="left" w:pos="6096"/>
              </w:tabs>
              <w:ind w:right="27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</w:t>
            </w:r>
          </w:p>
        </w:tc>
      </w:tr>
    </w:tbl>
    <w:p w:rsidR="00422796" w:rsidRDefault="00422796"/>
    <w:p w:rsidR="00954063" w:rsidRDefault="00954063"/>
    <w:p w:rsidR="00954063" w:rsidRDefault="00954063"/>
    <w:p w:rsidR="005C6013" w:rsidRDefault="00954063" w:rsidP="005C6013">
      <w:pPr>
        <w:jc w:val="both"/>
        <w:rPr>
          <w:sz w:val="26"/>
          <w:szCs w:val="26"/>
        </w:rPr>
      </w:pPr>
      <w:r>
        <w:t xml:space="preserve">          </w:t>
      </w:r>
      <w:r w:rsidRPr="00954063">
        <w:rPr>
          <w:sz w:val="26"/>
          <w:szCs w:val="26"/>
        </w:rPr>
        <w:t>Администрация Комсомольского муниципального</w:t>
      </w:r>
      <w:r w:rsidR="00311696">
        <w:rPr>
          <w:sz w:val="26"/>
          <w:szCs w:val="26"/>
        </w:rPr>
        <w:t xml:space="preserve"> округа п о с </w:t>
      </w:r>
      <w:proofErr w:type="gramStart"/>
      <w:r w:rsidR="00311696">
        <w:rPr>
          <w:sz w:val="26"/>
          <w:szCs w:val="26"/>
        </w:rPr>
        <w:t>т</w:t>
      </w:r>
      <w:proofErr w:type="gramEnd"/>
      <w:r w:rsidR="00311696">
        <w:rPr>
          <w:sz w:val="26"/>
          <w:szCs w:val="26"/>
        </w:rPr>
        <w:t xml:space="preserve"> а н о в л я е т:</w:t>
      </w:r>
      <w:r w:rsidR="003072DE">
        <w:rPr>
          <w:sz w:val="26"/>
          <w:szCs w:val="26"/>
        </w:rPr>
        <w:t xml:space="preserve">    </w:t>
      </w:r>
      <w:r w:rsidR="00311696">
        <w:rPr>
          <w:sz w:val="26"/>
          <w:szCs w:val="26"/>
        </w:rPr>
        <w:t xml:space="preserve">                </w:t>
      </w:r>
      <w:r w:rsidR="005C6013">
        <w:rPr>
          <w:sz w:val="26"/>
          <w:szCs w:val="26"/>
        </w:rPr>
        <w:t xml:space="preserve">            </w:t>
      </w:r>
    </w:p>
    <w:p w:rsidR="00DB7195" w:rsidRPr="00311696" w:rsidRDefault="005C6013" w:rsidP="005C60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0495C">
        <w:rPr>
          <w:sz w:val="26"/>
          <w:szCs w:val="26"/>
        </w:rPr>
        <w:t xml:space="preserve">1. </w:t>
      </w:r>
      <w:r w:rsidR="003072DE">
        <w:rPr>
          <w:sz w:val="26"/>
          <w:szCs w:val="26"/>
        </w:rPr>
        <w:t>Пункт 3 постановления</w:t>
      </w:r>
      <w:r w:rsidR="00290F3A">
        <w:rPr>
          <w:sz w:val="26"/>
          <w:szCs w:val="26"/>
        </w:rPr>
        <w:t xml:space="preserve"> администрации Комсомольского муниципального округа Чувашской Республики от </w:t>
      </w:r>
      <w:r w:rsidR="007A1431">
        <w:rPr>
          <w:sz w:val="26"/>
          <w:szCs w:val="26"/>
        </w:rPr>
        <w:t>01 февраля 2023 года № 91</w:t>
      </w:r>
      <w:r w:rsidR="00DC3877">
        <w:rPr>
          <w:sz w:val="26"/>
          <w:szCs w:val="26"/>
        </w:rPr>
        <w:t xml:space="preserve"> </w:t>
      </w:r>
      <w:r w:rsidR="00DC3877" w:rsidRPr="00BE071D">
        <w:rPr>
          <w:rFonts w:eastAsiaTheme="minorEastAsia"/>
          <w:sz w:val="26"/>
          <w:szCs w:val="26"/>
          <w:lang w:eastAsia="ru-RU"/>
        </w:rPr>
        <w:t>«Об установлении платы, взимаемой с родителей (законных представителей</w:t>
      </w:r>
      <w:r w:rsidR="00D778C1">
        <w:rPr>
          <w:rFonts w:eastAsiaTheme="minorEastAsia"/>
          <w:sz w:val="26"/>
          <w:szCs w:val="26"/>
          <w:lang w:eastAsia="ru-RU"/>
        </w:rPr>
        <w:t>)</w:t>
      </w:r>
      <w:r w:rsidR="00DC3877" w:rsidRPr="00BE071D">
        <w:rPr>
          <w:rFonts w:eastAsiaTheme="minorEastAsia"/>
          <w:sz w:val="26"/>
          <w:szCs w:val="26"/>
          <w:lang w:eastAsia="ru-RU"/>
        </w:rPr>
        <w:t xml:space="preserve">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</w:t>
      </w:r>
      <w:r w:rsidR="00781061">
        <w:rPr>
          <w:rFonts w:eastAsiaTheme="minorEastAsia"/>
          <w:sz w:val="26"/>
          <w:szCs w:val="26"/>
          <w:lang w:eastAsia="ru-RU"/>
        </w:rPr>
        <w:t>ого округа»</w:t>
      </w:r>
      <w:r w:rsidR="009A53CC">
        <w:rPr>
          <w:rFonts w:eastAsiaTheme="minorEastAsia"/>
          <w:sz w:val="26"/>
          <w:szCs w:val="26"/>
          <w:lang w:eastAsia="ru-RU"/>
        </w:rPr>
        <w:t>,</w:t>
      </w:r>
      <w:r w:rsidR="00781061">
        <w:rPr>
          <w:rFonts w:eastAsiaTheme="minorEastAsia"/>
          <w:sz w:val="26"/>
          <w:szCs w:val="26"/>
          <w:lang w:eastAsia="ru-RU"/>
        </w:rPr>
        <w:t xml:space="preserve"> </w:t>
      </w:r>
      <w:r w:rsidR="0014566B">
        <w:rPr>
          <w:sz w:val="26"/>
          <w:szCs w:val="26"/>
        </w:rPr>
        <w:t>изложить в следующей редакции:</w:t>
      </w:r>
    </w:p>
    <w:p w:rsidR="0014566B" w:rsidRDefault="005726AE" w:rsidP="00290F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«3. Не взимать родительскую плату за присмотр и уход за:</w:t>
      </w:r>
    </w:p>
    <w:p w:rsidR="00B713BC" w:rsidRPr="00FB14E4" w:rsidRDefault="00B713BC" w:rsidP="00B713BC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детьми-инвалидами;</w:t>
      </w:r>
    </w:p>
    <w:p w:rsidR="00B713BC" w:rsidRPr="00FB14E4" w:rsidRDefault="00B713BC" w:rsidP="00B713BC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детьми-сиротами;</w:t>
      </w:r>
    </w:p>
    <w:p w:rsidR="00B713BC" w:rsidRPr="00FB14E4" w:rsidRDefault="00B713BC" w:rsidP="00B713BC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детьми, оставшимися без попечения родителей;</w:t>
      </w:r>
    </w:p>
    <w:p w:rsidR="00B713BC" w:rsidRPr="00FB14E4" w:rsidRDefault="00B713BC" w:rsidP="00B713BC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 с ограниченными возможностями здоровья;</w:t>
      </w:r>
    </w:p>
    <w:p w:rsidR="00B713BC" w:rsidRPr="00FB14E4" w:rsidRDefault="00B713BC" w:rsidP="00B713BC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детьми из семей в социально опасном положении</w:t>
      </w:r>
      <w:r w:rsidRPr="00FB14E4">
        <w:rPr>
          <w:sz w:val="26"/>
          <w:szCs w:val="26"/>
          <w:lang w:eastAsia="ru-RU"/>
        </w:rPr>
        <w:t>;</w:t>
      </w:r>
    </w:p>
    <w:p w:rsidR="00B713BC" w:rsidRDefault="00B713BC" w:rsidP="00B713BC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 с туберкулезной интоксикацией;</w:t>
      </w:r>
    </w:p>
    <w:p w:rsidR="00AE3344" w:rsidRDefault="00AE3344" w:rsidP="00AE334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FB14E4">
        <w:rPr>
          <w:sz w:val="26"/>
          <w:szCs w:val="26"/>
          <w:lang w:eastAsia="ru-RU"/>
        </w:rPr>
        <w:t xml:space="preserve">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</w:t>
      </w:r>
      <w:r w:rsidRPr="00FB14E4">
        <w:rPr>
          <w:sz w:val="26"/>
          <w:szCs w:val="26"/>
          <w:lang w:eastAsia="ru-RU"/>
        </w:rPr>
        <w:lastRenderedPageBreak/>
        <w:t>Российской Федерации в экстренном массовом порядке и находящихся в пунктах временного размещения на территории Чувашской Республики;</w:t>
      </w:r>
    </w:p>
    <w:p w:rsidR="00BC5AD8" w:rsidRPr="00BC5AD8" w:rsidRDefault="00F6382A" w:rsidP="00BC5AD8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</w:t>
      </w:r>
      <w:r w:rsidR="00FA3C36">
        <w:rPr>
          <w:sz w:val="26"/>
          <w:szCs w:val="26"/>
          <w:lang w:eastAsia="ru-RU"/>
        </w:rPr>
        <w:t>- детьми</w:t>
      </w:r>
      <w:r w:rsidR="002F0C2C">
        <w:rPr>
          <w:sz w:val="26"/>
          <w:szCs w:val="26"/>
          <w:lang w:eastAsia="ru-RU"/>
        </w:rPr>
        <w:t xml:space="preserve">, граждан проходящих военную службу в Вооруженных Силах Российской </w:t>
      </w:r>
      <w:r w:rsidR="00F1020B">
        <w:rPr>
          <w:sz w:val="26"/>
          <w:szCs w:val="26"/>
          <w:lang w:eastAsia="ru-RU"/>
        </w:rPr>
        <w:t xml:space="preserve">Федерации по </w:t>
      </w:r>
      <w:r w:rsidR="00D14BE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контракту, направленных</w:t>
      </w:r>
      <w:r w:rsidR="00BC5AD8" w:rsidRPr="00BC5AD8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из Федерального казенного учреждения "Военный комиссариат Чувашской Республики" для участия в специальной воен</w:t>
      </w:r>
      <w:r w:rsidR="00D14BEC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ной операции, а также проходящих</w:t>
      </w:r>
      <w:r w:rsidR="00BC5AD8" w:rsidRPr="00BC5AD8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военную службу по контракту в воинских частях, дислоцированных на территории Ч</w:t>
      </w:r>
      <w:r w:rsidR="002306C7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увашской Республики, принимающих</w:t>
      </w:r>
      <w:r w:rsidR="00BC5AD8" w:rsidRPr="00BC5AD8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участие в специальной военной операции;</w:t>
      </w:r>
    </w:p>
    <w:p w:rsidR="00F6382A" w:rsidRPr="00F6382A" w:rsidRDefault="00F6382A" w:rsidP="00F638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37303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- детьми, </w:t>
      </w:r>
      <w:r w:rsidR="00E71104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граждан </w:t>
      </w:r>
      <w:r w:rsidRPr="0037303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военнослужащих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войск национальной гв</w:t>
      </w:r>
      <w:r w:rsidR="00023278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ардии Российской Федерации, лиц</w:t>
      </w:r>
      <w:r w:rsidR="00D31EB2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, проходящих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службу в войсках национальной гварди</w:t>
      </w:r>
      <w:r w:rsidR="00D31EB2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и Российской Федерации и имеющих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специал</w:t>
      </w:r>
      <w:r w:rsidR="00D31EB2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ьное звание полиции, принимающих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участие в специальной военной операции;</w:t>
      </w:r>
    </w:p>
    <w:p w:rsidR="00741710" w:rsidRPr="00DB305E" w:rsidRDefault="0008799C" w:rsidP="00A17DD6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</w:t>
      </w:r>
      <w:r w:rsidR="00FC0FC0">
        <w:rPr>
          <w:sz w:val="26"/>
          <w:szCs w:val="26"/>
          <w:lang w:eastAsia="ru-RU"/>
        </w:rPr>
        <w:t xml:space="preserve">- </w:t>
      </w:r>
      <w:r w:rsidR="00A17DD6">
        <w:rPr>
          <w:sz w:val="26"/>
          <w:szCs w:val="26"/>
          <w:lang w:eastAsia="ru-RU"/>
        </w:rPr>
        <w:t>детьми</w:t>
      </w:r>
      <w:r w:rsidR="00ED14DF">
        <w:rPr>
          <w:sz w:val="26"/>
          <w:szCs w:val="26"/>
          <w:lang w:eastAsia="ru-RU"/>
        </w:rPr>
        <w:t>,</w:t>
      </w:r>
      <w:r w:rsidR="00A17DD6">
        <w:rPr>
          <w:sz w:val="26"/>
          <w:szCs w:val="26"/>
          <w:lang w:eastAsia="ru-RU"/>
        </w:rPr>
        <w:t xml:space="preserve"> граждан</w:t>
      </w:r>
      <w:r w:rsidR="00526F52">
        <w:rPr>
          <w:sz w:val="26"/>
          <w:szCs w:val="26"/>
          <w:lang w:eastAsia="ru-RU"/>
        </w:rPr>
        <w:t>,</w:t>
      </w:r>
      <w:r w:rsidR="00A17DD6">
        <w:rPr>
          <w:sz w:val="26"/>
          <w:szCs w:val="26"/>
          <w:lang w:eastAsia="ru-RU"/>
        </w:rPr>
        <w:t xml:space="preserve"> </w:t>
      </w:r>
      <w:r w:rsidR="00ED14DF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направленных</w:t>
      </w:r>
      <w:r w:rsidR="00A17DD6" w:rsidRPr="00A17DD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</w:t>
      </w:r>
      <w:r w:rsidR="00F829DE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ии, принимающих</w:t>
      </w:r>
      <w:r w:rsidR="00A17DD6" w:rsidRPr="00A17DD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участие в специальной военной операции;</w:t>
      </w:r>
    </w:p>
    <w:p w:rsidR="00A81256" w:rsidRDefault="00A81256" w:rsidP="00A17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2A6757">
        <w:rPr>
          <w:sz w:val="26"/>
          <w:szCs w:val="26"/>
        </w:rPr>
        <w:t>детьми, граждан</w:t>
      </w:r>
      <w:r w:rsidR="00D72E2D">
        <w:rPr>
          <w:sz w:val="26"/>
          <w:szCs w:val="26"/>
        </w:rPr>
        <w:t>,</w:t>
      </w:r>
      <w:r w:rsidR="002A6757">
        <w:rPr>
          <w:sz w:val="26"/>
          <w:szCs w:val="26"/>
        </w:rPr>
        <w:t xml:space="preserve"> призванных</w:t>
      </w:r>
      <w:r w:rsidR="00617926" w:rsidRPr="00617926">
        <w:rPr>
          <w:sz w:val="26"/>
          <w:szCs w:val="26"/>
        </w:rPr>
        <w:t xml:space="preserve"> на военную службу по мобилизации в Вооруженные Силы Российской Федерации в соответствии с </w:t>
      </w:r>
      <w:hyperlink r:id="rId5" w:history="1">
        <w:r w:rsidR="00617926" w:rsidRPr="00867144">
          <w:rPr>
            <w:rStyle w:val="a3"/>
            <w:rFonts w:cs="Times New Roman CYR"/>
            <w:color w:val="000000" w:themeColor="text1"/>
            <w:sz w:val="26"/>
            <w:szCs w:val="26"/>
          </w:rPr>
          <w:t>Указом</w:t>
        </w:r>
      </w:hyperlink>
      <w:r w:rsidR="00617926" w:rsidRPr="00867144">
        <w:rPr>
          <w:color w:val="000000" w:themeColor="text1"/>
          <w:sz w:val="26"/>
          <w:szCs w:val="26"/>
        </w:rPr>
        <w:t xml:space="preserve"> </w:t>
      </w:r>
      <w:r w:rsidR="00617926" w:rsidRPr="00617926">
        <w:rPr>
          <w:sz w:val="26"/>
          <w:szCs w:val="26"/>
        </w:rPr>
        <w:t>Президента Российской Федерации от 21 сентября 2022 г. N 647 "Об объявлении частичной мобилизации в Российской Федерации"</w:t>
      </w:r>
      <w:r w:rsidR="009245F0">
        <w:rPr>
          <w:sz w:val="26"/>
          <w:szCs w:val="26"/>
        </w:rPr>
        <w:t>;</w:t>
      </w:r>
    </w:p>
    <w:p w:rsidR="00FA02B2" w:rsidRDefault="00683469" w:rsidP="00A17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F198A">
        <w:rPr>
          <w:sz w:val="26"/>
          <w:szCs w:val="26"/>
        </w:rPr>
        <w:t>- детьми</w:t>
      </w:r>
      <w:r>
        <w:rPr>
          <w:sz w:val="26"/>
          <w:szCs w:val="26"/>
        </w:rPr>
        <w:t xml:space="preserve">, </w:t>
      </w:r>
      <w:r w:rsidR="002F198A">
        <w:rPr>
          <w:sz w:val="26"/>
          <w:szCs w:val="26"/>
        </w:rPr>
        <w:t>участников</w:t>
      </w:r>
      <w:r w:rsidR="00FA02B2">
        <w:rPr>
          <w:sz w:val="26"/>
          <w:szCs w:val="26"/>
        </w:rPr>
        <w:t xml:space="preserve"> специальной</w:t>
      </w:r>
      <w:r w:rsidR="000B2938">
        <w:rPr>
          <w:sz w:val="26"/>
          <w:szCs w:val="26"/>
        </w:rPr>
        <w:t xml:space="preserve"> военной операции</w:t>
      </w:r>
      <w:r w:rsidR="008B0266">
        <w:rPr>
          <w:sz w:val="26"/>
          <w:szCs w:val="26"/>
        </w:rPr>
        <w:t xml:space="preserve"> </w:t>
      </w:r>
      <w:r w:rsidR="003E3D36">
        <w:rPr>
          <w:sz w:val="26"/>
          <w:szCs w:val="26"/>
        </w:rPr>
        <w:t>погибших (умерших) в результате участия в специальной военной операции.</w:t>
      </w:r>
    </w:p>
    <w:p w:rsidR="005F2BAA" w:rsidRDefault="00776E77" w:rsidP="00A17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Предоставление льготного питания </w:t>
      </w:r>
      <w:r w:rsidR="00171009">
        <w:rPr>
          <w:sz w:val="26"/>
          <w:szCs w:val="26"/>
        </w:rPr>
        <w:t>детям участников</w:t>
      </w:r>
      <w:r w:rsidR="004F2F4E">
        <w:rPr>
          <w:sz w:val="26"/>
          <w:szCs w:val="26"/>
        </w:rPr>
        <w:t xml:space="preserve"> специальной военной операции </w:t>
      </w:r>
      <w:r w:rsidR="00DB5CB1">
        <w:rPr>
          <w:sz w:val="26"/>
          <w:szCs w:val="26"/>
        </w:rPr>
        <w:t>осуществляется в период участия в специальной военной операции.</w:t>
      </w:r>
    </w:p>
    <w:p w:rsidR="00776E77" w:rsidRDefault="005F2BAA" w:rsidP="00A17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Обучающимся, одновременно относящимся к нескольким категориям лиц, питание предоставляется по одному из оснований.</w:t>
      </w:r>
      <w:r w:rsidR="004C29C7">
        <w:rPr>
          <w:sz w:val="26"/>
          <w:szCs w:val="26"/>
        </w:rPr>
        <w:t>»</w:t>
      </w:r>
      <w:r w:rsidR="00BE0D2F">
        <w:rPr>
          <w:sz w:val="26"/>
          <w:szCs w:val="26"/>
        </w:rPr>
        <w:t>.</w:t>
      </w:r>
    </w:p>
    <w:p w:rsidR="001875C9" w:rsidRDefault="001875C9" w:rsidP="00A17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r w:rsidR="00C13C65">
        <w:rPr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01 ноября 2023 года.</w:t>
      </w:r>
    </w:p>
    <w:p w:rsidR="00C13C65" w:rsidRDefault="001875C9" w:rsidP="00A17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C13C65" w:rsidRDefault="00C13C65" w:rsidP="00A17DD6">
      <w:pPr>
        <w:jc w:val="both"/>
        <w:rPr>
          <w:sz w:val="26"/>
          <w:szCs w:val="26"/>
        </w:rPr>
      </w:pPr>
    </w:p>
    <w:p w:rsidR="002E184F" w:rsidRPr="0007093D" w:rsidRDefault="00F6085B" w:rsidP="002E184F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="002E184F"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2E184F" w:rsidRPr="0007093D" w:rsidRDefault="00F6085B" w:rsidP="002E184F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="002E184F"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="002E184F"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 w:rsidR="002E184F">
        <w:rPr>
          <w:color w:val="1A1A1A"/>
          <w:sz w:val="26"/>
          <w:szCs w:val="26"/>
          <w:lang w:eastAsia="ru-RU"/>
        </w:rPr>
        <w:t xml:space="preserve">       </w:t>
      </w:r>
      <w:r>
        <w:rPr>
          <w:color w:val="1A1A1A"/>
          <w:sz w:val="26"/>
          <w:szCs w:val="26"/>
          <w:lang w:eastAsia="ru-RU"/>
        </w:rPr>
        <w:t xml:space="preserve">                           </w:t>
      </w:r>
      <w:r w:rsidR="002E184F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 xml:space="preserve">    </w:t>
      </w:r>
      <w:r w:rsidR="002E184F">
        <w:rPr>
          <w:color w:val="1A1A1A"/>
          <w:sz w:val="26"/>
          <w:szCs w:val="26"/>
          <w:lang w:eastAsia="ru-RU"/>
        </w:rPr>
        <w:t xml:space="preserve">  </w:t>
      </w:r>
      <w:r w:rsidR="002E184F" w:rsidRPr="00CC6514">
        <w:rPr>
          <w:color w:val="1A1A1A"/>
          <w:sz w:val="26"/>
          <w:szCs w:val="26"/>
          <w:lang w:eastAsia="ru-RU"/>
        </w:rPr>
        <w:t xml:space="preserve"> </w:t>
      </w:r>
      <w:r w:rsidR="002E184F">
        <w:rPr>
          <w:color w:val="1A1A1A"/>
          <w:sz w:val="26"/>
          <w:szCs w:val="26"/>
          <w:lang w:eastAsia="ru-RU"/>
        </w:rPr>
        <w:t>Н. Н. Раськин</w:t>
      </w:r>
    </w:p>
    <w:p w:rsidR="00C13C65" w:rsidRDefault="00C13C65" w:rsidP="00A17DD6">
      <w:pPr>
        <w:jc w:val="both"/>
        <w:rPr>
          <w:sz w:val="26"/>
          <w:szCs w:val="26"/>
        </w:rPr>
      </w:pPr>
    </w:p>
    <w:p w:rsidR="009245F0" w:rsidRPr="00617926" w:rsidRDefault="00171009" w:rsidP="00A17DD6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</w:p>
    <w:p w:rsidR="002F0C2C" w:rsidRPr="00617926" w:rsidRDefault="002F0C2C" w:rsidP="0008799C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</w:p>
    <w:p w:rsidR="00BC5AD8" w:rsidRPr="00FB14E4" w:rsidRDefault="00BC5AD8" w:rsidP="00AE334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</w:p>
    <w:p w:rsidR="00AE3344" w:rsidRPr="00FB14E4" w:rsidRDefault="00AE3344" w:rsidP="00B713BC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</w:p>
    <w:p w:rsidR="005726AE" w:rsidRPr="00954063" w:rsidRDefault="005726AE" w:rsidP="00290F3A">
      <w:pPr>
        <w:jc w:val="both"/>
        <w:rPr>
          <w:sz w:val="26"/>
          <w:szCs w:val="26"/>
        </w:rPr>
      </w:pPr>
    </w:p>
    <w:p w:rsidR="00954063" w:rsidRDefault="00954063" w:rsidP="00290F3A">
      <w:pPr>
        <w:jc w:val="both"/>
      </w:pPr>
    </w:p>
    <w:sectPr w:rsidR="00954063" w:rsidSect="00D919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33"/>
    <w:rsid w:val="00023278"/>
    <w:rsid w:val="00063D39"/>
    <w:rsid w:val="00075EA7"/>
    <w:rsid w:val="0008799C"/>
    <w:rsid w:val="00094661"/>
    <w:rsid w:val="000B2938"/>
    <w:rsid w:val="000C59CD"/>
    <w:rsid w:val="000D56AC"/>
    <w:rsid w:val="00141A4E"/>
    <w:rsid w:val="0014566B"/>
    <w:rsid w:val="00171009"/>
    <w:rsid w:val="001875C9"/>
    <w:rsid w:val="001F756F"/>
    <w:rsid w:val="002306C7"/>
    <w:rsid w:val="002500C2"/>
    <w:rsid w:val="00290F3A"/>
    <w:rsid w:val="002949B6"/>
    <w:rsid w:val="002A6757"/>
    <w:rsid w:val="002D7D56"/>
    <w:rsid w:val="002E184F"/>
    <w:rsid w:val="002F0C2C"/>
    <w:rsid w:val="002F198A"/>
    <w:rsid w:val="003072DE"/>
    <w:rsid w:val="00311696"/>
    <w:rsid w:val="00364A1D"/>
    <w:rsid w:val="00373036"/>
    <w:rsid w:val="003E3D36"/>
    <w:rsid w:val="00422796"/>
    <w:rsid w:val="00494B0B"/>
    <w:rsid w:val="004C29C7"/>
    <w:rsid w:val="004E11AB"/>
    <w:rsid w:val="004F2F4E"/>
    <w:rsid w:val="004F3980"/>
    <w:rsid w:val="00526F52"/>
    <w:rsid w:val="005726AE"/>
    <w:rsid w:val="005C6013"/>
    <w:rsid w:val="005D5A6E"/>
    <w:rsid w:val="005F2BAA"/>
    <w:rsid w:val="00617926"/>
    <w:rsid w:val="00644170"/>
    <w:rsid w:val="00683469"/>
    <w:rsid w:val="00741710"/>
    <w:rsid w:val="00756DC8"/>
    <w:rsid w:val="007577C1"/>
    <w:rsid w:val="00776E77"/>
    <w:rsid w:val="00781061"/>
    <w:rsid w:val="007A1431"/>
    <w:rsid w:val="007B3415"/>
    <w:rsid w:val="007C6BB0"/>
    <w:rsid w:val="00867144"/>
    <w:rsid w:val="00870A84"/>
    <w:rsid w:val="008B0266"/>
    <w:rsid w:val="009245F0"/>
    <w:rsid w:val="00954063"/>
    <w:rsid w:val="00985B65"/>
    <w:rsid w:val="009A53CC"/>
    <w:rsid w:val="009E6E3B"/>
    <w:rsid w:val="00A0495C"/>
    <w:rsid w:val="00A16B8D"/>
    <w:rsid w:val="00A17DD6"/>
    <w:rsid w:val="00A372AC"/>
    <w:rsid w:val="00A528FB"/>
    <w:rsid w:val="00A81256"/>
    <w:rsid w:val="00AE3344"/>
    <w:rsid w:val="00B713BC"/>
    <w:rsid w:val="00B95CD2"/>
    <w:rsid w:val="00BC5AD8"/>
    <w:rsid w:val="00BE0D2F"/>
    <w:rsid w:val="00C13C65"/>
    <w:rsid w:val="00D14BEC"/>
    <w:rsid w:val="00D15299"/>
    <w:rsid w:val="00D31EB2"/>
    <w:rsid w:val="00D4464F"/>
    <w:rsid w:val="00D5732D"/>
    <w:rsid w:val="00D72E2D"/>
    <w:rsid w:val="00D778C1"/>
    <w:rsid w:val="00D85A33"/>
    <w:rsid w:val="00D9192A"/>
    <w:rsid w:val="00DB305E"/>
    <w:rsid w:val="00DB5CB1"/>
    <w:rsid w:val="00DB7195"/>
    <w:rsid w:val="00DC3877"/>
    <w:rsid w:val="00E162B4"/>
    <w:rsid w:val="00E71104"/>
    <w:rsid w:val="00EA5277"/>
    <w:rsid w:val="00EC411E"/>
    <w:rsid w:val="00ED14DF"/>
    <w:rsid w:val="00ED3BFE"/>
    <w:rsid w:val="00F1020B"/>
    <w:rsid w:val="00F6085B"/>
    <w:rsid w:val="00F6382A"/>
    <w:rsid w:val="00F668E1"/>
    <w:rsid w:val="00F829DE"/>
    <w:rsid w:val="00FA02B2"/>
    <w:rsid w:val="00FA3C36"/>
    <w:rsid w:val="00FC0FC0"/>
    <w:rsid w:val="00F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9B0A8-DAA9-4CB4-B3E2-D7E5B68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5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617926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0946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66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A0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530942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228</cp:revision>
  <cp:lastPrinted>2023-11-30T12:02:00Z</cp:lastPrinted>
  <dcterms:created xsi:type="dcterms:W3CDTF">2023-11-22T12:13:00Z</dcterms:created>
  <dcterms:modified xsi:type="dcterms:W3CDTF">2023-12-01T07:35:00Z</dcterms:modified>
</cp:coreProperties>
</file>