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AD19BC" w:rsidP="00917C02">
      <w:pPr>
        <w:pStyle w:val="2"/>
      </w:pPr>
      <w:r>
        <w:t xml:space="preserve">     </w:t>
      </w:r>
      <w:r w:rsidR="009F4536">
        <w:t xml:space="preserve">                                                          </w:t>
      </w:r>
      <w:r w:rsidR="007478F3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ПУХĂВĚ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3A6D58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41/</w:t>
            </w:r>
            <w:r w:rsidR="00D86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3A6D58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0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  <w:r w:rsidR="00D865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9E3597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О внесении изменений в регламент Собрания депутатов Шумерлинского муниципального округа Чувашской Республики</w:t>
      </w:r>
    </w:p>
    <w:p w:rsidR="00961ECD" w:rsidRDefault="00961ECD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 w:rsidR="008F752F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Шумерлинского муниципального Чувашской Республики</w:t>
      </w:r>
    </w:p>
    <w:p w:rsidR="00D51C04" w:rsidRPr="009E3597" w:rsidRDefault="00D51C04" w:rsidP="00D51C04">
      <w:pPr>
        <w:pStyle w:val="ConsPlusNormal"/>
        <w:ind w:firstLine="851"/>
        <w:jc w:val="both"/>
        <w:rPr>
          <w:bCs/>
        </w:rPr>
      </w:pPr>
      <w:r w:rsidRPr="009E3597">
        <w:rPr>
          <w:bCs/>
        </w:rPr>
        <w:t xml:space="preserve"> </w:t>
      </w:r>
    </w:p>
    <w:p w:rsidR="00D51C04" w:rsidRPr="009E3597" w:rsidRDefault="00D51C04" w:rsidP="004A1BAD">
      <w:pPr>
        <w:pStyle w:val="ConsPlusNormal"/>
        <w:ind w:firstLine="851"/>
        <w:jc w:val="center"/>
        <w:rPr>
          <w:b/>
        </w:rPr>
      </w:pPr>
      <w:r w:rsidRPr="009E3597">
        <w:rPr>
          <w:b/>
        </w:rPr>
        <w:t>Собрание депутатов Шумерлинского муниципального округа</w:t>
      </w:r>
    </w:p>
    <w:p w:rsidR="00D51C04" w:rsidRPr="009E3597" w:rsidRDefault="00D51C04" w:rsidP="004A1B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7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51C04" w:rsidRPr="009E3597" w:rsidRDefault="00D51C04" w:rsidP="004A1BA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BAD" w:rsidRPr="00EF16DF" w:rsidRDefault="00D51C04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1. Внести в регламент </w:t>
      </w: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Собрания депутатов Шумерлинского муниципального округа Чувашской Республики, утвержденный решением Собрания депутатов Шумерлинского муниципального округа от 07.10.2021 № </w:t>
      </w:r>
      <w:r w:rsidR="004A1BAD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1/4</w:t>
      </w:r>
      <w:r w:rsidR="00D4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(с изм. от </w:t>
      </w:r>
      <w:r w:rsidR="00574EA7">
        <w:rPr>
          <w:rFonts w:ascii="Times New Roman" w:hAnsi="Times New Roman" w:cs="Times New Roman"/>
          <w:sz w:val="24"/>
          <w:szCs w:val="24"/>
          <w:shd w:val="clear" w:color="auto" w:fill="FFFFFF"/>
        </w:rPr>
        <w:t>25.08.2023 № 26/2, от 29.03.2024 № 36/10</w:t>
      </w:r>
      <w:r w:rsidR="00D45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>, далее</w:t>
      </w:r>
      <w:r w:rsidR="00111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8D28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proofErr w:type="spellStart"/>
      <w:proofErr w:type="gramEnd"/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</w:t>
      </w:r>
      <w:proofErr w:type="spellEnd"/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BAD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</w:t>
      </w: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</w:t>
      </w:r>
      <w:r w:rsidR="004A1BAD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я:</w:t>
      </w:r>
    </w:p>
    <w:p w:rsidR="00B2338A" w:rsidRPr="00EF16DF" w:rsidRDefault="00C63F13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482">
        <w:rPr>
          <w:rFonts w:ascii="Times New Roman" w:hAnsi="Times New Roman" w:cs="Times New Roman"/>
          <w:sz w:val="24"/>
          <w:szCs w:val="24"/>
          <w:lang w:eastAsia="ru-RU"/>
        </w:rPr>
        <w:t>Абзац 29 п</w:t>
      </w:r>
      <w:r w:rsidR="00AB3BE3" w:rsidRPr="00EF16DF">
        <w:rPr>
          <w:rFonts w:ascii="Times New Roman" w:hAnsi="Times New Roman" w:cs="Times New Roman"/>
          <w:sz w:val="24"/>
          <w:szCs w:val="24"/>
          <w:lang w:eastAsia="ru-RU"/>
        </w:rPr>
        <w:t>ункт</w:t>
      </w:r>
      <w:r w:rsidR="00CC24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B3BE3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9E3597" w:rsidRPr="00EF16DF" w:rsidRDefault="004A1BAD" w:rsidP="00CC2482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24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</w:t>
      </w:r>
      <w:r w:rsidR="00E52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предусмотренных настоящим абзацем,</w:t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передача депутатом права голоса другому депутату в связи с отсутствием на заседании Собрания депутатов </w:t>
      </w:r>
      <w:proofErr w:type="spellStart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по уважительной причине. К уважительным причинам относятся: болезнь, служебная командировка,</w:t>
      </w:r>
      <w:r w:rsidR="007B63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производственная необходимость,</w:t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повреждение здоровья или смерть близкого родственника</w:t>
      </w:r>
      <w:proofErr w:type="gramStart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B6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E525E4" w:rsidRPr="00EF16DF" w:rsidRDefault="00E525E4" w:rsidP="00E525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Абзац 32 п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 9.2. изложить в следующей редакции:</w:t>
      </w:r>
    </w:p>
    <w:p w:rsidR="00701970" w:rsidRDefault="00E525E4" w:rsidP="00E525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вправе направить заявление о передаче права голоса в период отсутствия на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с использованием факсимильной связи с последующим представлением документов, указанных в абзаце четвертом настоящего пункта, </w:t>
      </w:r>
      <w:r w:rsidR="001113DA">
        <w:rPr>
          <w:rFonts w:ascii="Times New Roman" w:hAnsi="Times New Roman" w:cs="Times New Roman"/>
          <w:sz w:val="24"/>
          <w:szCs w:val="24"/>
          <w:lang w:eastAsia="ru-RU"/>
        </w:rPr>
        <w:t>не позднее</w:t>
      </w:r>
      <w:r w:rsidR="00961ECD">
        <w:rPr>
          <w:rFonts w:ascii="Times New Roman" w:hAnsi="Times New Roman" w:cs="Times New Roman"/>
          <w:sz w:val="24"/>
          <w:szCs w:val="24"/>
          <w:lang w:eastAsia="ru-RU"/>
        </w:rPr>
        <w:t xml:space="preserve">, чем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1 календарный </w:t>
      </w:r>
      <w:r w:rsidR="00701970">
        <w:rPr>
          <w:rFonts w:ascii="Times New Roman" w:hAnsi="Times New Roman" w:cs="Times New Roman"/>
          <w:sz w:val="24"/>
          <w:szCs w:val="24"/>
          <w:lang w:eastAsia="ru-RU"/>
        </w:rPr>
        <w:t>день</w:t>
      </w:r>
      <w:r w:rsidR="00961ECD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заседания Собрания депутатов</w:t>
      </w:r>
      <w:proofErr w:type="gramStart"/>
      <w:r w:rsidR="00701970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F28AA" w:rsidRDefault="00701970" w:rsidP="006F28A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F28AA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Приложение к </w:t>
      </w:r>
      <w:proofErr w:type="gramStart"/>
      <w:r w:rsidR="008D28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proofErr w:type="gramEnd"/>
      <w:r w:rsidR="006F28AA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егламенту изложить в редакции согласно приложению к настоящему решению.</w:t>
      </w:r>
    </w:p>
    <w:p w:rsidR="00D51C04" w:rsidRPr="00EF16DF" w:rsidRDefault="006F28AA" w:rsidP="00AD19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C04" w:rsidRPr="00EF16D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9E3597" w:rsidTr="00AB3057">
        <w:tc>
          <w:tcPr>
            <w:tcW w:w="4801" w:type="dxa"/>
            <w:hideMark/>
          </w:tcPr>
          <w:p w:rsidR="00961ECD" w:rsidRDefault="00961ECD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1"/>
            <w:bookmarkStart w:id="2" w:name="Par24"/>
            <w:bookmarkEnd w:id="1"/>
            <w:bookmarkEnd w:id="2"/>
          </w:p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9E359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2CC0" w:rsidRPr="009E359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Б.Г. Леонтьев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1C04" w:rsidRPr="009E3597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5B0" w:rsidRPr="005535B0" w:rsidTr="005535B0">
        <w:tc>
          <w:tcPr>
            <w:tcW w:w="4801" w:type="dxa"/>
            <w:hideMark/>
          </w:tcPr>
          <w:p w:rsidR="00961ECD" w:rsidRDefault="00961ECD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370" w:rsidRDefault="007B637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535B0"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535B0"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5B0"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</w:p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5B0" w:rsidRPr="005535B0" w:rsidRDefault="005535B0" w:rsidP="005535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5B0" w:rsidRPr="005535B0" w:rsidRDefault="005535B0" w:rsidP="007B6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7B6370">
              <w:rPr>
                <w:rFonts w:ascii="Times New Roman" w:eastAsia="Calibri" w:hAnsi="Times New Roman" w:cs="Times New Roman"/>
                <w:sz w:val="24"/>
                <w:szCs w:val="24"/>
              </w:rPr>
              <w:t>Д.И. Головин</w:t>
            </w:r>
          </w:p>
        </w:tc>
      </w:tr>
    </w:tbl>
    <w:p w:rsidR="00AD19BC" w:rsidRDefault="00AD19BC" w:rsidP="006F2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</w:rPr>
        <w:t>решению</w:t>
      </w:r>
      <w:r w:rsidRPr="006F28AA">
        <w:rPr>
          <w:rFonts w:ascii="Times New Roman" w:hAnsi="Times New Roman" w:cs="Times New Roman"/>
        </w:rPr>
        <w:t xml:space="preserve"> Собрания депутатов 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6F28AA">
        <w:rPr>
          <w:rFonts w:ascii="Times New Roman" w:hAnsi="Times New Roman" w:cs="Times New Roman"/>
        </w:rPr>
        <w:t>Шумерлинского</w:t>
      </w:r>
      <w:proofErr w:type="spellEnd"/>
      <w:r w:rsidRPr="006F28AA">
        <w:rPr>
          <w:rFonts w:ascii="Times New Roman" w:hAnsi="Times New Roman" w:cs="Times New Roman"/>
        </w:rPr>
        <w:t xml:space="preserve"> муниципального округа </w:t>
      </w:r>
    </w:p>
    <w:p w:rsidR="006F28AA" w:rsidRDefault="006F28AA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F28AA">
        <w:rPr>
          <w:rFonts w:ascii="Times New Roman" w:hAnsi="Times New Roman" w:cs="Times New Roman"/>
        </w:rPr>
        <w:t>Чувашской Республики</w:t>
      </w:r>
    </w:p>
    <w:p w:rsidR="006F28AA" w:rsidRDefault="003A6D58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05.06.</w:t>
      </w:r>
      <w:r w:rsidR="006F28AA">
        <w:rPr>
          <w:rFonts w:ascii="Times New Roman" w:hAnsi="Times New Roman" w:cs="Times New Roman"/>
        </w:rPr>
        <w:t xml:space="preserve">2024 № </w:t>
      </w:r>
      <w:r>
        <w:rPr>
          <w:rFonts w:ascii="Times New Roman" w:hAnsi="Times New Roman" w:cs="Times New Roman"/>
        </w:rPr>
        <w:t xml:space="preserve">41/           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8AA" w:rsidRPr="006F28AA" w:rsidRDefault="006F28AA" w:rsidP="006F2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F28AA">
        <w:rPr>
          <w:rFonts w:ascii="Times New Roman" w:hAnsi="Times New Roman" w:cs="Times New Roman"/>
        </w:rPr>
        <w:t xml:space="preserve">Регламенту Собрания депутатов 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6F28AA">
        <w:rPr>
          <w:rFonts w:ascii="Times New Roman" w:hAnsi="Times New Roman" w:cs="Times New Roman"/>
        </w:rPr>
        <w:t>Шумерлинского</w:t>
      </w:r>
      <w:proofErr w:type="spellEnd"/>
      <w:r w:rsidRPr="006F28AA">
        <w:rPr>
          <w:rFonts w:ascii="Times New Roman" w:hAnsi="Times New Roman" w:cs="Times New Roman"/>
        </w:rPr>
        <w:t xml:space="preserve"> муниципального округа 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AA">
        <w:rPr>
          <w:rFonts w:ascii="Times New Roman" w:hAnsi="Times New Roman" w:cs="Times New Roman"/>
        </w:rPr>
        <w:t>Чувашской Республики</w:t>
      </w:r>
      <w:r w:rsidRPr="006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</w:t>
      </w: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СОБРАНИЯ ДЕПУТАТОВ ШУМЕРЛИНСКОГО МУНИЦИПАЛЬНОГО ОКРУГА </w:t>
      </w: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</w:t>
      </w: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16"/>
          <w:szCs w:val="16"/>
          <w:lang w:eastAsia="ru-RU"/>
        </w:rPr>
      </w:pPr>
      <w:r w:rsidRPr="006F28AA">
        <w:rPr>
          <w:rFonts w:ascii="Times New Roman" w:eastAsia="Times New Roman" w:hAnsi="Times New Roman"/>
          <w:bCs/>
          <w:caps/>
          <w:sz w:val="16"/>
          <w:szCs w:val="16"/>
          <w:lang w:eastAsia="ru-RU"/>
        </w:rPr>
        <w:t>ФИО ДЕПУТАТА</w:t>
      </w: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16"/>
          <w:szCs w:val="16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«__» ______________ 20__ года</w:t>
      </w:r>
    </w:p>
    <w:p w:rsidR="006F28AA" w:rsidRPr="006F28AA" w:rsidRDefault="006F28AA" w:rsidP="006F28A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ind w:left="581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tabs>
          <w:tab w:val="left" w:pos="1125"/>
        </w:tabs>
        <w:spacing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 w:rsidRPr="006F28AA">
        <w:rPr>
          <w:rFonts w:ascii="Times New Roman" w:hAnsi="Times New Roman"/>
          <w:bCs/>
          <w:color w:val="000000"/>
          <w:sz w:val="24"/>
          <w:szCs w:val="24"/>
        </w:rPr>
        <w:t xml:space="preserve">Собрания депутатов </w:t>
      </w:r>
    </w:p>
    <w:p w:rsidR="006F28AA" w:rsidRPr="006F28AA" w:rsidRDefault="006F28AA" w:rsidP="006F28AA">
      <w:pPr>
        <w:tabs>
          <w:tab w:val="left" w:pos="1125"/>
        </w:tabs>
        <w:spacing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F28AA">
        <w:rPr>
          <w:rFonts w:ascii="Times New Roman" w:hAnsi="Times New Roman"/>
          <w:bCs/>
          <w:color w:val="000000"/>
          <w:sz w:val="24"/>
          <w:szCs w:val="24"/>
        </w:rPr>
        <w:t>Шумерлинского</w:t>
      </w:r>
      <w:proofErr w:type="spellEnd"/>
      <w:r w:rsidRPr="006F28AA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</w:t>
      </w:r>
    </w:p>
    <w:p w:rsidR="006F28AA" w:rsidRPr="006F28AA" w:rsidRDefault="006F28AA" w:rsidP="006F28AA">
      <w:pPr>
        <w:spacing w:after="0" w:line="240" w:lineRule="auto"/>
        <w:ind w:left="581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моим отсутствием на заседании Собрания депутатов </w:t>
      </w:r>
      <w:proofErr w:type="spell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№___ от __.__.20__ г. по уважительной причине _____________________________________________________________________________ в соответствии с регламентом Собрания депутатов </w:t>
      </w:r>
      <w:proofErr w:type="spell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передаю право голоса депутату Собрания депутатов </w:t>
      </w:r>
      <w:proofErr w:type="spell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____________________________________________________________________________</w:t>
      </w:r>
      <w:proofErr w:type="gram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28AA" w:rsidRPr="006F28AA" w:rsidRDefault="006F28AA" w:rsidP="006F2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голосовании по вопросам, рассматриваемым на заседании Собрания депутатов </w:t>
      </w:r>
      <w:proofErr w:type="spell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прошу депутата _______________________________________________ руководствоваться прилагаемым перечнем вопросов с указанием голосования по каждому вопросу.</w:t>
      </w:r>
    </w:p>
    <w:p w:rsidR="006F28AA" w:rsidRPr="006F28AA" w:rsidRDefault="00961ECD" w:rsidP="006F2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8AA" w:rsidRPr="006F28AA" w:rsidRDefault="006F28AA" w:rsidP="006F2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голосовании по процедурным вопросам доверяю депутату _________________________________________________________ определить выбор варианта волеизъявления самостоятельно. </w:t>
      </w:r>
    </w:p>
    <w:p w:rsidR="006F28AA" w:rsidRPr="006F28AA" w:rsidRDefault="006F28AA" w:rsidP="006F2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Приложение: на  ___  л. в 1 экз.</w:t>
      </w:r>
    </w:p>
    <w:p w:rsidR="006F28AA" w:rsidRPr="006F28AA" w:rsidRDefault="006F28AA" w:rsidP="006F2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AA" w:rsidRPr="006F28AA" w:rsidRDefault="006F28AA" w:rsidP="006F2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 Собрания депутатов </w:t>
      </w:r>
    </w:p>
    <w:p w:rsidR="006F28AA" w:rsidRPr="006F28AA" w:rsidRDefault="006F28AA" w:rsidP="006F28A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F28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F28A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_____________         _____________________ _________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»»</w:t>
      </w:r>
    </w:p>
    <w:p w:rsidR="007C1598" w:rsidRPr="00A06A28" w:rsidRDefault="006F28AA" w:rsidP="0096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A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6F28AA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подпись)                    (расшифровка подписи, дата)</w:t>
      </w:r>
    </w:p>
    <w:sectPr w:rsidR="007C1598" w:rsidRPr="00A06A28" w:rsidSect="00AD1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0098C"/>
    <w:rsid w:val="00010525"/>
    <w:rsid w:val="00095E6A"/>
    <w:rsid w:val="000C42CA"/>
    <w:rsid w:val="001113DA"/>
    <w:rsid w:val="001136F2"/>
    <w:rsid w:val="0016406C"/>
    <w:rsid w:val="00190C9D"/>
    <w:rsid w:val="00224234"/>
    <w:rsid w:val="0027338F"/>
    <w:rsid w:val="00296B84"/>
    <w:rsid w:val="002C018E"/>
    <w:rsid w:val="00322CC0"/>
    <w:rsid w:val="00340088"/>
    <w:rsid w:val="003A6D58"/>
    <w:rsid w:val="003B5F23"/>
    <w:rsid w:val="004A1BAD"/>
    <w:rsid w:val="004B344C"/>
    <w:rsid w:val="0053071D"/>
    <w:rsid w:val="005535B0"/>
    <w:rsid w:val="00574EA7"/>
    <w:rsid w:val="00577D9A"/>
    <w:rsid w:val="005C584C"/>
    <w:rsid w:val="006C53D8"/>
    <w:rsid w:val="006F28AA"/>
    <w:rsid w:val="00701970"/>
    <w:rsid w:val="007478F3"/>
    <w:rsid w:val="007A4A55"/>
    <w:rsid w:val="007B6370"/>
    <w:rsid w:val="007C1598"/>
    <w:rsid w:val="008C2BDC"/>
    <w:rsid w:val="008D289D"/>
    <w:rsid w:val="008F752F"/>
    <w:rsid w:val="00917C02"/>
    <w:rsid w:val="00961ECD"/>
    <w:rsid w:val="0099105F"/>
    <w:rsid w:val="009E3597"/>
    <w:rsid w:val="009F4536"/>
    <w:rsid w:val="00A06A28"/>
    <w:rsid w:val="00A32FCA"/>
    <w:rsid w:val="00A65ADB"/>
    <w:rsid w:val="00AB3BE3"/>
    <w:rsid w:val="00AD19BC"/>
    <w:rsid w:val="00B2338A"/>
    <w:rsid w:val="00BE1713"/>
    <w:rsid w:val="00BE5194"/>
    <w:rsid w:val="00C53F0A"/>
    <w:rsid w:val="00C63F13"/>
    <w:rsid w:val="00CC2482"/>
    <w:rsid w:val="00D1630A"/>
    <w:rsid w:val="00D31FFF"/>
    <w:rsid w:val="00D4474F"/>
    <w:rsid w:val="00D45045"/>
    <w:rsid w:val="00D51C04"/>
    <w:rsid w:val="00D865E9"/>
    <w:rsid w:val="00DF0FC8"/>
    <w:rsid w:val="00E17ED2"/>
    <w:rsid w:val="00E525E4"/>
    <w:rsid w:val="00EA37BF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03EC-55A1-49FA-80A6-72DE325F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40</cp:revision>
  <cp:lastPrinted>2024-05-17T11:38:00Z</cp:lastPrinted>
  <dcterms:created xsi:type="dcterms:W3CDTF">2022-12-27T07:56:00Z</dcterms:created>
  <dcterms:modified xsi:type="dcterms:W3CDTF">2024-06-11T06:33:00Z</dcterms:modified>
</cp:coreProperties>
</file>