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7CECA1CE" w:rsidR="005B713B" w:rsidRDefault="005B713B" w:rsidP="005B713B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</w:t>
      </w:r>
      <w:r w:rsidR="009C0400">
        <w:rPr>
          <w:b/>
          <w:sz w:val="24"/>
          <w:szCs w:val="24"/>
        </w:rPr>
        <w:t>аты</w:t>
      </w:r>
      <w:r w:rsidR="00E35810">
        <w:rPr>
          <w:b/>
          <w:sz w:val="24"/>
          <w:szCs w:val="24"/>
        </w:rPr>
        <w:t xml:space="preserve"> </w:t>
      </w:r>
      <w:r w:rsidR="00924DA3">
        <w:rPr>
          <w:b/>
          <w:sz w:val="24"/>
          <w:szCs w:val="24"/>
        </w:rPr>
        <w:t xml:space="preserve">аукциона назначенного на </w:t>
      </w:r>
      <w:r w:rsidR="008F4F67">
        <w:rPr>
          <w:b/>
          <w:sz w:val="24"/>
          <w:szCs w:val="24"/>
        </w:rPr>
        <w:t>11</w:t>
      </w:r>
      <w:r w:rsidR="00E35810">
        <w:rPr>
          <w:b/>
          <w:sz w:val="24"/>
          <w:szCs w:val="24"/>
        </w:rPr>
        <w:t>.03</w:t>
      </w:r>
      <w:r>
        <w:rPr>
          <w:b/>
          <w:sz w:val="24"/>
          <w:szCs w:val="24"/>
        </w:rPr>
        <w:t>.</w:t>
      </w:r>
      <w:r w:rsidRPr="00A125FB">
        <w:rPr>
          <w:b/>
          <w:sz w:val="24"/>
          <w:szCs w:val="24"/>
        </w:rPr>
        <w:t>202</w:t>
      </w:r>
      <w:r w:rsidR="00924DA3">
        <w:rPr>
          <w:b/>
          <w:sz w:val="24"/>
          <w:szCs w:val="24"/>
        </w:rPr>
        <w:t>4</w:t>
      </w:r>
      <w:r w:rsidRPr="00A125FB">
        <w:rPr>
          <w:b/>
          <w:sz w:val="24"/>
          <w:szCs w:val="24"/>
        </w:rPr>
        <w:t xml:space="preserve"> года, </w:t>
      </w:r>
      <w:r w:rsidR="008F4F67">
        <w:rPr>
          <w:b/>
          <w:sz w:val="24"/>
        </w:rPr>
        <w:t xml:space="preserve">по продаже движимого имущества </w:t>
      </w:r>
      <w:bookmarkStart w:id="0" w:name="_GoBack"/>
      <w:bookmarkEnd w:id="0"/>
      <w:r w:rsidR="00822CE2">
        <w:rPr>
          <w:b/>
          <w:sz w:val="24"/>
          <w:szCs w:val="24"/>
        </w:rPr>
        <w:t>Цивильского</w:t>
      </w:r>
      <w:r w:rsidRPr="00A12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округа Чувашской Республики</w:t>
      </w:r>
    </w:p>
    <w:tbl>
      <w:tblPr>
        <w:tblW w:w="13745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1701"/>
        <w:gridCol w:w="992"/>
        <w:gridCol w:w="1281"/>
        <w:gridCol w:w="2405"/>
      </w:tblGrid>
      <w:tr w:rsidR="00924DA3" w:rsidRPr="005363F8" w14:paraId="09E06C56" w14:textId="7CB730C2" w:rsidTr="00924DA3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77777777" w:rsidR="00924DA3" w:rsidRPr="005363F8" w:rsidRDefault="00924DA3" w:rsidP="00CE1DF1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№№лота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7B349D1D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 w:rsidRPr="005363F8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10896458" w:rsidR="00924DA3" w:rsidRPr="005363F8" w:rsidRDefault="00247F8F" w:rsidP="00924DA3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Начальная цена продажи с учетом НДС 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620D" w14:textId="77777777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Вид права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C01" w14:textId="35E90BB8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 xml:space="preserve">Цена, установленная в результате аукциона, </w:t>
            </w:r>
            <w:proofErr w:type="spellStart"/>
            <w:r w:rsidRPr="005363F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7B704D3F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Участники</w:t>
            </w:r>
          </w:p>
        </w:tc>
      </w:tr>
      <w:tr w:rsidR="00924DA3" w:rsidRPr="005363F8" w14:paraId="30062606" w14:textId="30B6B219" w:rsidTr="00924DA3">
        <w:trPr>
          <w:trHeight w:val="9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924DA3" w:rsidRPr="005363F8" w:rsidRDefault="00924DA3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CD24" w14:textId="293ABD8F" w:rsidR="00924DA3" w:rsidRPr="005363F8" w:rsidRDefault="00247F8F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Легковой автомобиль марки «ГАЗ-3102», 2005 года изготовления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67F292F2" w:rsidR="00924DA3" w:rsidRPr="005363F8" w:rsidRDefault="00247F8F" w:rsidP="0085728F">
            <w:pPr>
              <w:jc w:val="center"/>
            </w:pPr>
            <w:r w:rsidRPr="00247F8F">
              <w:t>74 300,00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9B06" w14:textId="50D4F4F1" w:rsidR="00924DA3" w:rsidRPr="005363F8" w:rsidRDefault="00247F8F" w:rsidP="00247F8F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5C" w14:textId="6826A58A" w:rsidR="00924DA3" w:rsidRPr="005363F8" w:rsidRDefault="00924DA3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7DD5C03F" w:rsidR="00924DA3" w:rsidRPr="00282588" w:rsidRDefault="00E35810" w:rsidP="00924DA3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E35810">
              <w:rPr>
                <w:sz w:val="20"/>
                <w:szCs w:val="20"/>
              </w:rPr>
              <w:t>Несостоявшийся</w:t>
            </w:r>
          </w:p>
        </w:tc>
      </w:tr>
      <w:tr w:rsidR="00924DA3" w:rsidRPr="005363F8" w14:paraId="4FF2AF83" w14:textId="5607C4E1" w:rsidTr="00924DA3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7CC8" w14:textId="77777777" w:rsidR="00924DA3" w:rsidRPr="005363F8" w:rsidRDefault="00924DA3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C4EA" w14:textId="62BA0A79" w:rsidR="00924DA3" w:rsidRPr="005363F8" w:rsidRDefault="00247F8F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Автобус для перевозки детей марки «ПАЗ 32053-70», 2012 года изготовления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FF27" w14:textId="73C4E1D7" w:rsidR="00924DA3" w:rsidRPr="005363F8" w:rsidRDefault="00247F8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184 500,00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D838" w14:textId="3B72EC0C" w:rsidR="00924DA3" w:rsidRPr="005363F8" w:rsidRDefault="00247F8F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534E" w14:textId="76443E78" w:rsidR="00924DA3" w:rsidRPr="005363F8" w:rsidRDefault="00924DA3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E6C" w14:textId="117AC112" w:rsidR="00924DA3" w:rsidRPr="00282588" w:rsidRDefault="00247F8F" w:rsidP="005363F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247F8F">
              <w:rPr>
                <w:sz w:val="20"/>
                <w:szCs w:val="20"/>
              </w:rPr>
              <w:t>Несостоявшийся</w:t>
            </w:r>
            <w:r w:rsidR="005402D2">
              <w:rPr>
                <w:sz w:val="20"/>
                <w:szCs w:val="20"/>
              </w:rPr>
              <w:t>»</w:t>
            </w:r>
          </w:p>
        </w:tc>
      </w:tr>
      <w:tr w:rsidR="00E35810" w:rsidRPr="005363F8" w14:paraId="40CA5D6E" w14:textId="77777777" w:rsidTr="00924DA3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EF12" w14:textId="6455E2FD" w:rsidR="00E35810" w:rsidRPr="005363F8" w:rsidRDefault="00E35810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6F7D" w14:textId="066C92CB" w:rsidR="00E35810" w:rsidRPr="005363F8" w:rsidRDefault="00247F8F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Автобус для перевозки детей марки «ПАЗ 32053-70», 2011 года изготовления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E242" w14:textId="10E67428" w:rsidR="00E35810" w:rsidRPr="005363F8" w:rsidRDefault="00247F8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179 100,00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BB45" w14:textId="52999B39" w:rsidR="00E35810" w:rsidRDefault="00247F8F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0FDF" w14:textId="331D7D74" w:rsidR="00E35810" w:rsidRPr="005363F8" w:rsidRDefault="00E3581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B4A1" w14:textId="341D6794" w:rsidR="00E35810" w:rsidRPr="00282588" w:rsidRDefault="00247F8F" w:rsidP="005363F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247F8F">
              <w:rPr>
                <w:sz w:val="20"/>
                <w:szCs w:val="20"/>
              </w:rPr>
              <w:t>Несостоявшийся</w:t>
            </w:r>
          </w:p>
        </w:tc>
      </w:tr>
    </w:tbl>
    <w:p w14:paraId="27ED9B77" w14:textId="77777777" w:rsidR="005D5F79" w:rsidRPr="005363F8" w:rsidRDefault="005D5F79"/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05C26" w14:textId="77777777" w:rsidR="009A2E3E" w:rsidRDefault="009A2E3E">
      <w:r>
        <w:separator/>
      </w:r>
    </w:p>
  </w:endnote>
  <w:endnote w:type="continuationSeparator" w:id="0">
    <w:p w14:paraId="564A5D90" w14:textId="77777777" w:rsidR="009A2E3E" w:rsidRDefault="009A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7B847" w14:textId="77777777" w:rsidR="009A2E3E" w:rsidRDefault="009A2E3E">
      <w:r>
        <w:separator/>
      </w:r>
    </w:p>
  </w:footnote>
  <w:footnote w:type="continuationSeparator" w:id="0">
    <w:p w14:paraId="41D5DF8C" w14:textId="77777777" w:rsidR="009A2E3E" w:rsidRDefault="009A2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36AB6"/>
    <w:rsid w:val="00073270"/>
    <w:rsid w:val="00083662"/>
    <w:rsid w:val="00085DCA"/>
    <w:rsid w:val="00086C02"/>
    <w:rsid w:val="0009462F"/>
    <w:rsid w:val="000F5D41"/>
    <w:rsid w:val="000F63BB"/>
    <w:rsid w:val="00180E16"/>
    <w:rsid w:val="001D489F"/>
    <w:rsid w:val="001D4D1D"/>
    <w:rsid w:val="00224BB1"/>
    <w:rsid w:val="00247F8F"/>
    <w:rsid w:val="00282588"/>
    <w:rsid w:val="002D1F6B"/>
    <w:rsid w:val="002E2697"/>
    <w:rsid w:val="002F2752"/>
    <w:rsid w:val="003007D7"/>
    <w:rsid w:val="00324402"/>
    <w:rsid w:val="00367DC8"/>
    <w:rsid w:val="003D0D7C"/>
    <w:rsid w:val="003E0D3B"/>
    <w:rsid w:val="003E3D85"/>
    <w:rsid w:val="00403973"/>
    <w:rsid w:val="00433F37"/>
    <w:rsid w:val="00473568"/>
    <w:rsid w:val="0049240D"/>
    <w:rsid w:val="00531E2C"/>
    <w:rsid w:val="005363F8"/>
    <w:rsid w:val="005402D2"/>
    <w:rsid w:val="00554C0A"/>
    <w:rsid w:val="0058136F"/>
    <w:rsid w:val="0059773F"/>
    <w:rsid w:val="005B713B"/>
    <w:rsid w:val="005C630A"/>
    <w:rsid w:val="005D5F79"/>
    <w:rsid w:val="005E5F53"/>
    <w:rsid w:val="005F0EA6"/>
    <w:rsid w:val="006308E4"/>
    <w:rsid w:val="006507CA"/>
    <w:rsid w:val="0066419B"/>
    <w:rsid w:val="00670C8F"/>
    <w:rsid w:val="00700375"/>
    <w:rsid w:val="007065B9"/>
    <w:rsid w:val="00795BF3"/>
    <w:rsid w:val="007E256F"/>
    <w:rsid w:val="00822CE2"/>
    <w:rsid w:val="0085728F"/>
    <w:rsid w:val="00877D2E"/>
    <w:rsid w:val="008E7D4D"/>
    <w:rsid w:val="008F4F67"/>
    <w:rsid w:val="00924DA3"/>
    <w:rsid w:val="009303F4"/>
    <w:rsid w:val="009325E2"/>
    <w:rsid w:val="009507AF"/>
    <w:rsid w:val="00982664"/>
    <w:rsid w:val="009A2E3E"/>
    <w:rsid w:val="009C0400"/>
    <w:rsid w:val="009D7A97"/>
    <w:rsid w:val="00A06F29"/>
    <w:rsid w:val="00A236BF"/>
    <w:rsid w:val="00AC1D1F"/>
    <w:rsid w:val="00AC1DEE"/>
    <w:rsid w:val="00B96DCA"/>
    <w:rsid w:val="00C27913"/>
    <w:rsid w:val="00C7595D"/>
    <w:rsid w:val="00CC487D"/>
    <w:rsid w:val="00D22A72"/>
    <w:rsid w:val="00D93C7E"/>
    <w:rsid w:val="00E12485"/>
    <w:rsid w:val="00E35810"/>
    <w:rsid w:val="00F0037E"/>
    <w:rsid w:val="00F40233"/>
    <w:rsid w:val="00F437BA"/>
    <w:rsid w:val="00F72485"/>
    <w:rsid w:val="00F90653"/>
    <w:rsid w:val="00FA4258"/>
    <w:rsid w:val="00FA619E"/>
    <w:rsid w:val="00FC6F26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33</cp:revision>
  <cp:lastPrinted>2023-08-22T11:44:00Z</cp:lastPrinted>
  <dcterms:created xsi:type="dcterms:W3CDTF">2023-11-01T08:44:00Z</dcterms:created>
  <dcterms:modified xsi:type="dcterms:W3CDTF">2024-03-07T06:38:00Z</dcterms:modified>
</cp:coreProperties>
</file>