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EF1B12" w:rsidTr="002F24C2">
        <w:trPr>
          <w:trHeight w:val="1559"/>
          <w:jc w:val="center"/>
        </w:trPr>
        <w:tc>
          <w:tcPr>
            <w:tcW w:w="3799" w:type="dxa"/>
          </w:tcPr>
          <w:p w:rsidR="00BA5D4D" w:rsidRPr="00EF1B12" w:rsidRDefault="00BA5D4D" w:rsidP="00666CC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240335" w:rsidRPr="00EF1B12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EF1B12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EF1B12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EF1B12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EF1B12" w:rsidRDefault="00240335" w:rsidP="00240335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EF1B12" w:rsidRDefault="00240335" w:rsidP="0024033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EF1B12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EF1B12" w:rsidRDefault="00EF1B12" w:rsidP="0024033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BA5D4D" w:rsidRPr="00EF1B12" w:rsidRDefault="00BA5D4D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</w:p>
          <w:p w:rsidR="00240335" w:rsidRPr="00EF1B12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EF1B12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EF1B12" w:rsidRDefault="00240335" w:rsidP="0024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EF1B12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EF1B12" w:rsidRDefault="00240335" w:rsidP="0024033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EF1B12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EF1B12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EF1B12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EF1B12" w:rsidRDefault="001B39ED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CC2" w:rsidRDefault="00666CC2" w:rsidP="0066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bookmarkStart w:id="0" w:name="_GoBack"/>
      <w:bookmarkEnd w:id="0"/>
    </w:p>
    <w:p w:rsidR="001B39ED" w:rsidRPr="00EF1B12" w:rsidRDefault="001B39ED" w:rsidP="0076227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726" w:rsidRPr="00EF1B12" w:rsidRDefault="008A0726" w:rsidP="00762272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54" w:type="dxa"/>
        <w:tblLook w:val="0000" w:firstRow="0" w:lastRow="0" w:firstColumn="0" w:lastColumn="0" w:noHBand="0" w:noVBand="0"/>
      </w:tblPr>
      <w:tblGrid>
        <w:gridCol w:w="5054"/>
      </w:tblGrid>
      <w:tr w:rsidR="00EF1B12" w:rsidRPr="00EF1B12" w:rsidTr="00563388">
        <w:trPr>
          <w:trHeight w:val="1525"/>
        </w:trPr>
        <w:tc>
          <w:tcPr>
            <w:tcW w:w="5054" w:type="dxa"/>
          </w:tcPr>
          <w:p w:rsidR="00240335" w:rsidRPr="00EF1B12" w:rsidRDefault="00240335" w:rsidP="00887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решение Новочебоксарского городского Собрания депутатов Чувашской Республики от </w:t>
            </w:r>
            <w:r w:rsidR="0088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62272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8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июня 2015</w:t>
            </w: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762272"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С </w:t>
            </w:r>
            <w:r w:rsidR="008872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78-3</w:t>
            </w:r>
            <w:r w:rsidRPr="00EF1B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62272" w:rsidRPr="00EF1B12" w:rsidRDefault="00762272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5610CE" w:rsidRDefault="00794603" w:rsidP="00794603">
      <w:pPr>
        <w:tabs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29.12.2023 № </w:t>
      </w:r>
      <w:r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2386 «О государственной информационной системе «Единая централизованная цифровая платформа в социальной сфере», руководствуясь</w:t>
      </w:r>
      <w:r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Pr="005610CE">
        <w:rPr>
          <w:rStyle w:val="aa"/>
          <w:rFonts w:ascii="Times New Roman" w:hAnsi="Times New Roman" w:cs="Times New Roman"/>
          <w:color w:val="auto"/>
          <w:sz w:val="24"/>
          <w:szCs w:val="24"/>
        </w:rPr>
        <w:t>Уставом</w:t>
      </w:r>
      <w:r w:rsidRPr="005610CE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Республики, Новочебоксарское городское Собрание депутатов  </w:t>
      </w:r>
      <w:proofErr w:type="gramStart"/>
      <w:r w:rsidRPr="005610C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610CE">
        <w:rPr>
          <w:rFonts w:ascii="Times New Roman" w:hAnsi="Times New Roman" w:cs="Times New Roman"/>
          <w:sz w:val="24"/>
          <w:szCs w:val="24"/>
        </w:rPr>
        <w:t xml:space="preserve"> е ш и л о </w:t>
      </w:r>
      <w:r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1538" w:rsidRPr="005610CE" w:rsidRDefault="002F33A3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0CE">
        <w:rPr>
          <w:rFonts w:ascii="Times New Roman" w:hAnsi="Times New Roman" w:cs="Times New Roman"/>
          <w:sz w:val="24"/>
          <w:szCs w:val="24"/>
        </w:rPr>
        <w:t xml:space="preserve">1. </w:t>
      </w:r>
      <w:r w:rsidR="00794603" w:rsidRPr="0056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в Положение об отделе </w:t>
      </w:r>
      <w:r w:rsidR="00887271" w:rsidRPr="0056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физической </w:t>
      </w:r>
      <w:r w:rsidR="00794603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887271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</w:t>
      </w:r>
      <w:r w:rsidR="00794603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Новочебоксарска Чувашской Республики, утвержденное </w:t>
      </w:r>
      <w:r w:rsidR="00FD1538" w:rsidRPr="005610CE">
        <w:rPr>
          <w:rFonts w:ascii="Times New Roman" w:hAnsi="Times New Roman" w:cs="Times New Roman"/>
          <w:sz w:val="24"/>
          <w:szCs w:val="24"/>
        </w:rPr>
        <w:t>решение</w:t>
      </w:r>
      <w:r w:rsidR="00794603" w:rsidRPr="005610CE">
        <w:rPr>
          <w:rFonts w:ascii="Times New Roman" w:hAnsi="Times New Roman" w:cs="Times New Roman"/>
          <w:sz w:val="24"/>
          <w:szCs w:val="24"/>
        </w:rPr>
        <w:t>м</w:t>
      </w:r>
      <w:r w:rsidR="00FD1538" w:rsidRPr="005610CE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</w:t>
      </w:r>
      <w:r w:rsidR="00255B44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7271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</w:t>
      </w:r>
      <w:r w:rsidR="00563388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271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2015 </w:t>
      </w:r>
      <w:r w:rsidR="00255B44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С </w:t>
      </w:r>
      <w:r w:rsidR="00887271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78-3</w:t>
      </w:r>
      <w:r w:rsidR="00255B44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38" w:rsidRPr="005610CE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794603" w:rsidRPr="005610CE">
        <w:rPr>
          <w:rFonts w:ascii="Times New Roman" w:hAnsi="Times New Roman" w:cs="Times New Roman"/>
          <w:sz w:val="24"/>
          <w:szCs w:val="24"/>
        </w:rPr>
        <w:t>Положение</w:t>
      </w:r>
      <w:r w:rsidR="00FD1538" w:rsidRPr="005610CE">
        <w:rPr>
          <w:rFonts w:ascii="Times New Roman" w:hAnsi="Times New Roman" w:cs="Times New Roman"/>
          <w:sz w:val="24"/>
          <w:szCs w:val="24"/>
        </w:rPr>
        <w:t>) следующ</w:t>
      </w:r>
      <w:r w:rsidR="00794603" w:rsidRPr="005610CE">
        <w:rPr>
          <w:rFonts w:ascii="Times New Roman" w:hAnsi="Times New Roman" w:cs="Times New Roman"/>
          <w:sz w:val="24"/>
          <w:szCs w:val="24"/>
        </w:rPr>
        <w:t>ие</w:t>
      </w:r>
      <w:r w:rsidR="00255B44" w:rsidRPr="005610CE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794603" w:rsidRPr="005610CE">
        <w:rPr>
          <w:rFonts w:ascii="Times New Roman" w:hAnsi="Times New Roman" w:cs="Times New Roman"/>
          <w:sz w:val="24"/>
          <w:szCs w:val="24"/>
        </w:rPr>
        <w:t>я</w:t>
      </w:r>
      <w:r w:rsidR="00FD1538" w:rsidRPr="005610CE">
        <w:rPr>
          <w:rFonts w:ascii="Times New Roman" w:hAnsi="Times New Roman" w:cs="Times New Roman"/>
          <w:sz w:val="24"/>
          <w:szCs w:val="24"/>
        </w:rPr>
        <w:t>:</w:t>
      </w:r>
    </w:p>
    <w:p w:rsidR="00794603" w:rsidRPr="005610CE" w:rsidRDefault="00F30D94" w:rsidP="00794603">
      <w:p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94603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всему тексту Положения слова «глава администрации города» </w:t>
      </w:r>
      <w:r w:rsidR="0097512B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соответствующем падеже </w:t>
      </w:r>
      <w:r w:rsidR="00794603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«глава г</w:t>
      </w:r>
      <w:r w:rsidR="0097512B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орода» в соответствующем падеже.</w:t>
      </w:r>
    </w:p>
    <w:p w:rsidR="00FD1538" w:rsidRPr="005610CE" w:rsidRDefault="00F30D94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94603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12B" w:rsidRPr="00561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r w:rsidR="00887271" w:rsidRPr="005610CE">
        <w:rPr>
          <w:rFonts w:ascii="Times New Roman" w:hAnsi="Times New Roman" w:cs="Times New Roman"/>
          <w:sz w:val="24"/>
          <w:szCs w:val="24"/>
        </w:rPr>
        <w:t>пункт</w:t>
      </w:r>
      <w:r w:rsidR="0097512B" w:rsidRPr="005610CE">
        <w:rPr>
          <w:rFonts w:ascii="Times New Roman" w:hAnsi="Times New Roman" w:cs="Times New Roman"/>
          <w:sz w:val="24"/>
          <w:szCs w:val="24"/>
        </w:rPr>
        <w:t>а</w:t>
      </w:r>
      <w:r w:rsidR="00255B44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887271" w:rsidRPr="005610CE">
        <w:rPr>
          <w:rFonts w:ascii="Times New Roman" w:hAnsi="Times New Roman" w:cs="Times New Roman"/>
          <w:sz w:val="24"/>
          <w:szCs w:val="24"/>
        </w:rPr>
        <w:t>3.44 раздела</w:t>
      </w:r>
      <w:r w:rsidR="00255B44" w:rsidRPr="005610CE">
        <w:rPr>
          <w:rFonts w:ascii="Times New Roman" w:hAnsi="Times New Roman" w:cs="Times New Roman"/>
          <w:sz w:val="24"/>
          <w:szCs w:val="24"/>
        </w:rPr>
        <w:t xml:space="preserve"> 3 изложить в следующей редакции:</w:t>
      </w:r>
    </w:p>
    <w:p w:rsidR="00255B44" w:rsidRPr="005610CE" w:rsidRDefault="0097512B" w:rsidP="00975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610C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87271" w:rsidRPr="005610CE">
        <w:rPr>
          <w:rFonts w:ascii="Times New Roman" w:hAnsi="Times New Roman" w:cs="Times New Roman"/>
          <w:sz w:val="24"/>
          <w:szCs w:val="24"/>
        </w:rPr>
        <w:t>Р</w:t>
      </w:r>
      <w:r w:rsidR="00255B44" w:rsidRPr="005610CE">
        <w:rPr>
          <w:rFonts w:ascii="Times New Roman" w:hAnsi="Times New Roman" w:cs="Times New Roman"/>
          <w:sz w:val="24"/>
          <w:szCs w:val="24"/>
        </w:rPr>
        <w:t>азмещение информации о предоставляемых в соответствии с законодательством Российской Федерации и законодательством Чувашской Республики мерах социальной защиты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(поддержки), состав которой предусмотрен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с</w:t>
      </w:r>
      <w:r w:rsidR="00255B44" w:rsidRPr="005610CE">
        <w:rPr>
          <w:rFonts w:ascii="Times New Roman" w:hAnsi="Times New Roman" w:cs="Times New Roman"/>
          <w:sz w:val="24"/>
          <w:szCs w:val="24"/>
        </w:rPr>
        <w:t>остав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ом </w:t>
      </w:r>
      <w:r w:rsidR="00255B44" w:rsidRPr="005610CE">
        <w:rPr>
          <w:rFonts w:ascii="Times New Roman" w:hAnsi="Times New Roman" w:cs="Times New Roman"/>
          <w:sz w:val="24"/>
          <w:szCs w:val="24"/>
        </w:rPr>
        <w:t>информации, размещаемой в государственной информационной системе «Единая централизованная цифровая платформа в социальной сфере», и источник</w:t>
      </w:r>
      <w:r w:rsidR="00762272" w:rsidRPr="005610CE">
        <w:rPr>
          <w:rFonts w:ascii="Times New Roman" w:hAnsi="Times New Roman" w:cs="Times New Roman"/>
          <w:sz w:val="24"/>
          <w:szCs w:val="24"/>
        </w:rPr>
        <w:t>ами</w:t>
      </w:r>
      <w:r w:rsidR="00255B44" w:rsidRPr="005610CE">
        <w:rPr>
          <w:rFonts w:ascii="Times New Roman" w:hAnsi="Times New Roman" w:cs="Times New Roman"/>
          <w:sz w:val="24"/>
          <w:szCs w:val="24"/>
        </w:rPr>
        <w:t xml:space="preserve"> такой информации, утвержденными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Постановление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Правительства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РФ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от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29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декабря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</w:t>
      </w:r>
      <w:r w:rsidR="00255B44" w:rsidRPr="005610CE">
        <w:rPr>
          <w:rFonts w:ascii="Times New Roman" w:hAnsi="Times New Roman" w:cs="Times New Roman"/>
          <w:sz w:val="24"/>
          <w:szCs w:val="24"/>
        </w:rPr>
        <w:t>2023</w:t>
      </w:r>
      <w:r w:rsidR="00762272" w:rsidRPr="005610CE">
        <w:rPr>
          <w:rFonts w:ascii="Times New Roman" w:hAnsi="Times New Roman" w:cs="Times New Roman"/>
          <w:sz w:val="24"/>
          <w:szCs w:val="24"/>
        </w:rPr>
        <w:t xml:space="preserve"> г. № </w:t>
      </w:r>
      <w:r w:rsidR="00255B44" w:rsidRPr="005610CE">
        <w:rPr>
          <w:rFonts w:ascii="Times New Roman" w:hAnsi="Times New Roman" w:cs="Times New Roman"/>
          <w:sz w:val="24"/>
          <w:szCs w:val="24"/>
        </w:rPr>
        <w:t xml:space="preserve">2386 </w:t>
      </w:r>
      <w:r w:rsidR="00762272" w:rsidRPr="005610CE">
        <w:rPr>
          <w:rFonts w:ascii="Times New Roman" w:hAnsi="Times New Roman" w:cs="Times New Roman"/>
          <w:sz w:val="24"/>
          <w:szCs w:val="24"/>
        </w:rPr>
        <w:t>«</w:t>
      </w:r>
      <w:r w:rsidR="00255B44" w:rsidRPr="005610CE">
        <w:rPr>
          <w:rFonts w:ascii="Times New Roman" w:hAnsi="Times New Roman" w:cs="Times New Roman"/>
          <w:sz w:val="24"/>
          <w:szCs w:val="24"/>
        </w:rPr>
        <w:t xml:space="preserve">О государственной информационной системе </w:t>
      </w:r>
      <w:r w:rsidR="00762272" w:rsidRPr="005610CE">
        <w:rPr>
          <w:rFonts w:ascii="Times New Roman" w:hAnsi="Times New Roman" w:cs="Times New Roman"/>
          <w:sz w:val="24"/>
          <w:szCs w:val="24"/>
        </w:rPr>
        <w:t>«</w:t>
      </w:r>
      <w:r w:rsidR="00255B44" w:rsidRPr="005610CE">
        <w:rPr>
          <w:rFonts w:ascii="Times New Roman" w:hAnsi="Times New Roman" w:cs="Times New Roman"/>
          <w:sz w:val="24"/>
          <w:szCs w:val="24"/>
        </w:rPr>
        <w:t>Единая централизованная цифровая платформа в социальной сфере</w:t>
      </w:r>
      <w:proofErr w:type="gramEnd"/>
      <w:r w:rsidR="00762272" w:rsidRPr="005610CE">
        <w:rPr>
          <w:rFonts w:ascii="Times New Roman" w:hAnsi="Times New Roman" w:cs="Times New Roman"/>
          <w:sz w:val="24"/>
          <w:szCs w:val="24"/>
        </w:rPr>
        <w:t xml:space="preserve">» в информационных </w:t>
      </w:r>
      <w:proofErr w:type="gramStart"/>
      <w:r w:rsidR="00762272" w:rsidRPr="005610CE">
        <w:rPr>
          <w:rFonts w:ascii="Times New Roman" w:hAnsi="Times New Roman" w:cs="Times New Roman"/>
          <w:sz w:val="24"/>
          <w:szCs w:val="24"/>
        </w:rPr>
        <w:t>ресурсах</w:t>
      </w:r>
      <w:proofErr w:type="gramEnd"/>
      <w:r w:rsidR="00762272" w:rsidRPr="005610CE">
        <w:rPr>
          <w:rFonts w:ascii="Times New Roman" w:hAnsi="Times New Roman" w:cs="Times New Roman"/>
          <w:sz w:val="24"/>
          <w:szCs w:val="24"/>
        </w:rPr>
        <w:t xml:space="preserve"> администрации города Новочебоксарска Чувашской Республики для последующей ее передачи в соответствующий региональный (ведомственный) сегмент информационной системы.»</w:t>
      </w:r>
      <w:r w:rsidRPr="005610CE">
        <w:rPr>
          <w:rFonts w:ascii="Times New Roman" w:hAnsi="Times New Roman" w:cs="Times New Roman"/>
          <w:sz w:val="24"/>
          <w:szCs w:val="24"/>
        </w:rPr>
        <w:t>.</w:t>
      </w:r>
    </w:p>
    <w:p w:rsidR="002F33A3" w:rsidRPr="00887271" w:rsidRDefault="00FB1575" w:rsidP="007622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0CE">
        <w:rPr>
          <w:rFonts w:ascii="Times New Roman" w:hAnsi="Times New Roman" w:cs="Times New Roman"/>
          <w:sz w:val="24"/>
          <w:szCs w:val="24"/>
        </w:rPr>
        <w:t>2</w:t>
      </w:r>
      <w:r w:rsidR="002F33A3" w:rsidRPr="005610C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 w:rsidRPr="005610CE">
        <w:rPr>
          <w:rFonts w:ascii="Times New Roman" w:hAnsi="Times New Roman" w:cs="Times New Roman"/>
          <w:sz w:val="24"/>
          <w:szCs w:val="24"/>
        </w:rPr>
        <w:t>после</w:t>
      </w:r>
      <w:r w:rsidR="002F33A3" w:rsidRPr="005610CE">
        <w:rPr>
          <w:rFonts w:ascii="Times New Roman" w:hAnsi="Times New Roman" w:cs="Times New Roman"/>
          <w:sz w:val="24"/>
          <w:szCs w:val="24"/>
        </w:rPr>
        <w:t xml:space="preserve"> его официального</w:t>
      </w:r>
      <w:r w:rsidR="002F33A3" w:rsidRPr="00887271">
        <w:rPr>
          <w:rFonts w:ascii="Times New Roman" w:hAnsi="Times New Roman" w:cs="Times New Roman"/>
          <w:sz w:val="24"/>
          <w:szCs w:val="24"/>
        </w:rPr>
        <w:t xml:space="preserve"> опубликования (обнародования)</w:t>
      </w:r>
      <w:r w:rsidR="00794603" w:rsidRPr="00887271">
        <w:rPr>
          <w:rFonts w:ascii="Times New Roman" w:hAnsi="Times New Roman" w:cs="Times New Roman"/>
          <w:sz w:val="24"/>
          <w:szCs w:val="24"/>
        </w:rPr>
        <w:t>.</w:t>
      </w:r>
    </w:p>
    <w:p w:rsidR="001B39ED" w:rsidRPr="00887271" w:rsidRDefault="001B39ED" w:rsidP="0076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59" w:rsidRDefault="00DB5B59" w:rsidP="0076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12B" w:rsidRPr="00887271" w:rsidRDefault="0097512B" w:rsidP="00762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9"/>
        <w:gridCol w:w="3151"/>
      </w:tblGrid>
      <w:tr w:rsidR="00887271" w:rsidRPr="00887271" w:rsidTr="0097512B">
        <w:trPr>
          <w:trHeight w:val="1363"/>
        </w:trPr>
        <w:tc>
          <w:tcPr>
            <w:tcW w:w="6409" w:type="dxa"/>
          </w:tcPr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7271">
              <w:t>Заместитель председателя</w:t>
            </w:r>
          </w:p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7271">
              <w:t xml:space="preserve">Новочебоксарского городского </w:t>
            </w:r>
          </w:p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  <w:r w:rsidRPr="00887271">
              <w:t xml:space="preserve">Собрания депутатов </w:t>
            </w:r>
          </w:p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7271">
              <w:t>Чувашской Республики</w:t>
            </w:r>
          </w:p>
          <w:p w:rsidR="00794603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7271">
              <w:t> </w:t>
            </w:r>
          </w:p>
        </w:tc>
        <w:tc>
          <w:tcPr>
            <w:tcW w:w="3151" w:type="dxa"/>
          </w:tcPr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</w:p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</w:p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</w:pPr>
          </w:p>
          <w:p w:rsidR="00EF1B12" w:rsidRPr="00887271" w:rsidRDefault="00EF1B12" w:rsidP="00EF1B12">
            <w:pPr>
              <w:pStyle w:val="a9"/>
              <w:shd w:val="clear" w:color="auto" w:fill="FFFFFF"/>
              <w:spacing w:before="0" w:beforeAutospacing="0" w:after="0" w:afterAutospacing="0"/>
              <w:contextualSpacing/>
              <w:jc w:val="right"/>
            </w:pPr>
            <w:r w:rsidRPr="00887271">
              <w:t>Д.Н. Игнатьев</w:t>
            </w:r>
          </w:p>
        </w:tc>
      </w:tr>
      <w:tr w:rsidR="00887271" w:rsidRPr="00887271" w:rsidTr="0097512B">
        <w:trPr>
          <w:trHeight w:val="545"/>
        </w:trPr>
        <w:tc>
          <w:tcPr>
            <w:tcW w:w="6409" w:type="dxa"/>
          </w:tcPr>
          <w:p w:rsidR="00762272" w:rsidRPr="00887271" w:rsidRDefault="00626C13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7271">
              <w:t>Глава города Новочебоксарска</w:t>
            </w:r>
          </w:p>
          <w:p w:rsidR="00626C13" w:rsidRPr="00887271" w:rsidRDefault="00626C13" w:rsidP="00EF1B12">
            <w:pPr>
              <w:pStyle w:val="a9"/>
              <w:shd w:val="clear" w:color="auto" w:fill="FFFFFF"/>
              <w:spacing w:before="0" w:beforeAutospacing="0" w:after="0" w:afterAutospacing="0"/>
            </w:pPr>
            <w:r w:rsidRPr="00887271">
              <w:t>Чувашской Республики</w:t>
            </w:r>
          </w:p>
        </w:tc>
        <w:tc>
          <w:tcPr>
            <w:tcW w:w="3151" w:type="dxa"/>
          </w:tcPr>
          <w:p w:rsidR="00626C13" w:rsidRPr="00887271" w:rsidRDefault="00626C13" w:rsidP="00EF1B12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762272" w:rsidRPr="00887271" w:rsidRDefault="00626C13" w:rsidP="00EF1B12">
            <w:pPr>
              <w:shd w:val="clear" w:color="auto" w:fill="FFFFFF"/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8727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М.Л. Семенов</w:t>
            </w:r>
          </w:p>
        </w:tc>
      </w:tr>
    </w:tbl>
    <w:p w:rsidR="0097512B" w:rsidRDefault="0097512B" w:rsidP="00175D03">
      <w:pPr>
        <w:pStyle w:val="a9"/>
        <w:spacing w:before="0" w:beforeAutospacing="0" w:after="0" w:afterAutospacing="0"/>
        <w:contextualSpacing/>
        <w:jc w:val="center"/>
        <w:rPr>
          <w:b/>
        </w:rPr>
      </w:pPr>
    </w:p>
    <w:p w:rsidR="0097512B" w:rsidRDefault="0097512B" w:rsidP="00175D03">
      <w:pPr>
        <w:pStyle w:val="a9"/>
        <w:spacing w:before="0" w:beforeAutospacing="0" w:after="0" w:afterAutospacing="0"/>
        <w:contextualSpacing/>
        <w:jc w:val="center"/>
        <w:rPr>
          <w:b/>
        </w:rPr>
      </w:pPr>
    </w:p>
    <w:p w:rsidR="00175D03" w:rsidRPr="00EF1B12" w:rsidRDefault="00175D03" w:rsidP="00762272">
      <w:pPr>
        <w:spacing w:after="0" w:line="240" w:lineRule="auto"/>
        <w:rPr>
          <w:sz w:val="24"/>
          <w:szCs w:val="24"/>
        </w:rPr>
      </w:pPr>
    </w:p>
    <w:sectPr w:rsidR="00175D03" w:rsidRPr="00EF1B12" w:rsidSect="00EF1B12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028E"/>
    <w:rsid w:val="000014A1"/>
    <w:rsid w:val="00021162"/>
    <w:rsid w:val="00025FAD"/>
    <w:rsid w:val="000418CC"/>
    <w:rsid w:val="00062F4C"/>
    <w:rsid w:val="00065DE5"/>
    <w:rsid w:val="000854CD"/>
    <w:rsid w:val="000C1966"/>
    <w:rsid w:val="001141FE"/>
    <w:rsid w:val="00124B2F"/>
    <w:rsid w:val="00135629"/>
    <w:rsid w:val="00152BC4"/>
    <w:rsid w:val="001676AC"/>
    <w:rsid w:val="00175D03"/>
    <w:rsid w:val="00181674"/>
    <w:rsid w:val="0018169D"/>
    <w:rsid w:val="001A7247"/>
    <w:rsid w:val="001B39ED"/>
    <w:rsid w:val="001C7F8F"/>
    <w:rsid w:val="00237567"/>
    <w:rsid w:val="00240335"/>
    <w:rsid w:val="00255B44"/>
    <w:rsid w:val="00263FC7"/>
    <w:rsid w:val="002F24C2"/>
    <w:rsid w:val="002F33A3"/>
    <w:rsid w:val="00306754"/>
    <w:rsid w:val="0031122C"/>
    <w:rsid w:val="00326378"/>
    <w:rsid w:val="00334CEA"/>
    <w:rsid w:val="003500A0"/>
    <w:rsid w:val="00380DB9"/>
    <w:rsid w:val="003A504F"/>
    <w:rsid w:val="003A7ABD"/>
    <w:rsid w:val="003C59DB"/>
    <w:rsid w:val="003C7980"/>
    <w:rsid w:val="003E2C90"/>
    <w:rsid w:val="004329A9"/>
    <w:rsid w:val="004353EB"/>
    <w:rsid w:val="00486D03"/>
    <w:rsid w:val="00492C01"/>
    <w:rsid w:val="004D42E9"/>
    <w:rsid w:val="004E784F"/>
    <w:rsid w:val="00526DD1"/>
    <w:rsid w:val="00555801"/>
    <w:rsid w:val="005610CE"/>
    <w:rsid w:val="00563388"/>
    <w:rsid w:val="00596EE3"/>
    <w:rsid w:val="005E0308"/>
    <w:rsid w:val="00626C13"/>
    <w:rsid w:val="00627F32"/>
    <w:rsid w:val="00642437"/>
    <w:rsid w:val="00645070"/>
    <w:rsid w:val="00666CC2"/>
    <w:rsid w:val="006A7686"/>
    <w:rsid w:val="006B6BFF"/>
    <w:rsid w:val="006C253A"/>
    <w:rsid w:val="006C2DA4"/>
    <w:rsid w:val="006E7AB5"/>
    <w:rsid w:val="0074079F"/>
    <w:rsid w:val="00741C2F"/>
    <w:rsid w:val="00762272"/>
    <w:rsid w:val="00794603"/>
    <w:rsid w:val="00794B02"/>
    <w:rsid w:val="007F4F70"/>
    <w:rsid w:val="008804FD"/>
    <w:rsid w:val="00887271"/>
    <w:rsid w:val="008A01E7"/>
    <w:rsid w:val="008A0726"/>
    <w:rsid w:val="008D2BB3"/>
    <w:rsid w:val="008D4FA1"/>
    <w:rsid w:val="008E2BE6"/>
    <w:rsid w:val="0092231A"/>
    <w:rsid w:val="00961C14"/>
    <w:rsid w:val="0097512B"/>
    <w:rsid w:val="009C092F"/>
    <w:rsid w:val="00A51A3C"/>
    <w:rsid w:val="00A84C71"/>
    <w:rsid w:val="00A92930"/>
    <w:rsid w:val="00AA0924"/>
    <w:rsid w:val="00AE315C"/>
    <w:rsid w:val="00AE55B1"/>
    <w:rsid w:val="00AE5DD4"/>
    <w:rsid w:val="00AF0D28"/>
    <w:rsid w:val="00B16EEE"/>
    <w:rsid w:val="00B90BDE"/>
    <w:rsid w:val="00BA5D4D"/>
    <w:rsid w:val="00BF684A"/>
    <w:rsid w:val="00C1176A"/>
    <w:rsid w:val="00C45FBD"/>
    <w:rsid w:val="00CB7792"/>
    <w:rsid w:val="00CE5EBD"/>
    <w:rsid w:val="00CF463B"/>
    <w:rsid w:val="00D51CEA"/>
    <w:rsid w:val="00D824CB"/>
    <w:rsid w:val="00DB5B59"/>
    <w:rsid w:val="00DD6C1A"/>
    <w:rsid w:val="00DE3685"/>
    <w:rsid w:val="00E32671"/>
    <w:rsid w:val="00EA5600"/>
    <w:rsid w:val="00ED4B5C"/>
    <w:rsid w:val="00EF01F2"/>
    <w:rsid w:val="00EF1B12"/>
    <w:rsid w:val="00F06AB7"/>
    <w:rsid w:val="00F1724B"/>
    <w:rsid w:val="00F30D94"/>
    <w:rsid w:val="00F354A2"/>
    <w:rsid w:val="00F44267"/>
    <w:rsid w:val="00F947E7"/>
    <w:rsid w:val="00FB1575"/>
    <w:rsid w:val="00FB7106"/>
    <w:rsid w:val="00FD1538"/>
    <w:rsid w:val="00FD26C3"/>
    <w:rsid w:val="00FE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paragraph" w:styleId="1">
    <w:name w:val="heading 1"/>
    <w:basedOn w:val="a"/>
    <w:link w:val="10"/>
    <w:uiPriority w:val="9"/>
    <w:qFormat/>
    <w:rsid w:val="00762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5B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qFormat/>
    <w:rsid w:val="007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94603"/>
    <w:rPr>
      <w:color w:val="106BBE"/>
    </w:rPr>
  </w:style>
  <w:style w:type="paragraph" w:customStyle="1" w:styleId="Default">
    <w:name w:val="Default"/>
    <w:rsid w:val="00175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paragraph" w:styleId="1">
    <w:name w:val="heading 1"/>
    <w:basedOn w:val="a"/>
    <w:link w:val="10"/>
    <w:uiPriority w:val="9"/>
    <w:qFormat/>
    <w:rsid w:val="00762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255B4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622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unhideWhenUsed/>
    <w:qFormat/>
    <w:rsid w:val="0076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794603"/>
    <w:rPr>
      <w:color w:val="106BBE"/>
    </w:rPr>
  </w:style>
  <w:style w:type="paragraph" w:customStyle="1" w:styleId="Default">
    <w:name w:val="Default"/>
    <w:rsid w:val="00175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 Таловеренко</cp:lastModifiedBy>
  <cp:revision>4</cp:revision>
  <cp:lastPrinted>2024-10-25T07:48:00Z</cp:lastPrinted>
  <dcterms:created xsi:type="dcterms:W3CDTF">2024-10-28T11:18:00Z</dcterms:created>
  <dcterms:modified xsi:type="dcterms:W3CDTF">2024-11-01T11:37:00Z</dcterms:modified>
</cp:coreProperties>
</file>