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9190A" w:rsidTr="00FD6196">
        <w:trPr>
          <w:cantSplit/>
          <w:trHeight w:val="1975"/>
        </w:trPr>
        <w:tc>
          <w:tcPr>
            <w:tcW w:w="4195" w:type="dxa"/>
          </w:tcPr>
          <w:p w:rsidR="0009190A" w:rsidRPr="00955AE9" w:rsidRDefault="0009190A" w:rsidP="00FD6196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09190A" w:rsidRDefault="0009190A" w:rsidP="00FD619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9190A" w:rsidRDefault="0009190A" w:rsidP="00FD619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09190A" w:rsidRDefault="0009190A" w:rsidP="00FD619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09190A" w:rsidRPr="00EF0B53" w:rsidRDefault="0009190A" w:rsidP="00FD619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09190A" w:rsidRPr="00EF0B53" w:rsidRDefault="0009190A" w:rsidP="00FD6196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09190A" w:rsidRPr="00AC3C97" w:rsidRDefault="0009190A" w:rsidP="00FD6196">
            <w:pPr>
              <w:rPr>
                <w:sz w:val="10"/>
                <w:szCs w:val="10"/>
              </w:rPr>
            </w:pPr>
          </w:p>
          <w:p w:rsidR="0009190A" w:rsidRPr="008B217E" w:rsidRDefault="0009190A" w:rsidP="00FD619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9190A" w:rsidRPr="00AC3C97" w:rsidRDefault="0009190A" w:rsidP="00FD6196">
            <w:pPr>
              <w:rPr>
                <w:sz w:val="10"/>
                <w:szCs w:val="10"/>
              </w:rPr>
            </w:pPr>
          </w:p>
          <w:p w:rsidR="0009190A" w:rsidRPr="00AC3C97" w:rsidRDefault="0009190A" w:rsidP="00FD619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14170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33528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09190A" w:rsidRPr="00286827" w:rsidRDefault="0009190A" w:rsidP="00FD619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9190A" w:rsidRDefault="0009190A" w:rsidP="00FD6196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09190A" w:rsidRDefault="0009190A" w:rsidP="00FD6196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9190A" w:rsidRDefault="0009190A" w:rsidP="00FD6196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09190A" w:rsidRDefault="0009190A" w:rsidP="00FD61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9190A" w:rsidRDefault="0009190A" w:rsidP="00FD6196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09190A" w:rsidRPr="00286827" w:rsidRDefault="0009190A" w:rsidP="00FD6196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09190A" w:rsidRPr="0051638C" w:rsidRDefault="0009190A" w:rsidP="00FD6196">
            <w:pPr>
              <w:rPr>
                <w:sz w:val="2"/>
                <w:szCs w:val="2"/>
              </w:rPr>
            </w:pPr>
          </w:p>
          <w:p w:rsidR="0009190A" w:rsidRPr="00286827" w:rsidRDefault="0009190A" w:rsidP="00FD619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9190A" w:rsidRPr="00286827" w:rsidRDefault="0009190A" w:rsidP="00FD6196">
            <w:pPr>
              <w:rPr>
                <w:sz w:val="10"/>
                <w:szCs w:val="10"/>
              </w:rPr>
            </w:pPr>
          </w:p>
          <w:p w:rsidR="0009190A" w:rsidRPr="00AC3C97" w:rsidRDefault="0009190A" w:rsidP="00FD619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14170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33528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09190A" w:rsidRPr="00286827" w:rsidRDefault="0009190A" w:rsidP="00FD619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9190A" w:rsidRDefault="0009190A" w:rsidP="00FD6196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9190A" w:rsidRDefault="0009190A" w:rsidP="00091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E1B" w:rsidRPr="00D72E1B" w:rsidRDefault="00D72E1B" w:rsidP="00D72E1B">
      <w:pPr>
        <w:rPr>
          <w:b/>
        </w:rPr>
      </w:pPr>
      <w:r w:rsidRPr="00D72E1B">
        <w:rPr>
          <w:b/>
        </w:rPr>
        <w:t>ПРОЕКТ</w:t>
      </w:r>
    </w:p>
    <w:p w:rsidR="00335288" w:rsidRDefault="00335288" w:rsidP="00694369">
      <w:pPr>
        <w:keepNext/>
        <w:ind w:right="4819"/>
        <w:jc w:val="both"/>
        <w:outlineLvl w:val="1"/>
      </w:pPr>
    </w:p>
    <w:p w:rsidR="00694369" w:rsidRPr="00694369" w:rsidRDefault="00694369" w:rsidP="00694369">
      <w:pPr>
        <w:keepNext/>
        <w:ind w:right="4819"/>
        <w:jc w:val="both"/>
        <w:outlineLvl w:val="1"/>
        <w:rPr>
          <w:b/>
          <w:bCs/>
        </w:rPr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 некоторых </w:t>
      </w:r>
      <w:r w:rsidR="007A3E5B">
        <w:rPr>
          <w:b/>
          <w:bCs/>
        </w:rPr>
        <w:t>постановлений администрации</w:t>
      </w:r>
      <w:bookmarkStart w:id="0" w:name="_GoBack"/>
      <w:bookmarkEnd w:id="0"/>
      <w:r w:rsidR="00625D17">
        <w:rPr>
          <w:b/>
          <w:bCs/>
        </w:rPr>
        <w:t xml:space="preserve"> </w:t>
      </w:r>
      <w:r w:rsidRPr="00694369">
        <w:rPr>
          <w:b/>
          <w:bCs/>
        </w:rPr>
        <w:t>Канашского района Чувашской Республики</w:t>
      </w:r>
    </w:p>
    <w:p w:rsidR="00694369" w:rsidRDefault="00694369" w:rsidP="00694369">
      <w:pPr>
        <w:keepNext/>
        <w:ind w:right="4819"/>
        <w:jc w:val="both"/>
        <w:outlineLvl w:val="1"/>
      </w:pPr>
    </w:p>
    <w:p w:rsidR="00141708" w:rsidRDefault="00141708" w:rsidP="00694369">
      <w:pPr>
        <w:keepNext/>
        <w:ind w:right="4819"/>
        <w:jc w:val="both"/>
        <w:outlineLvl w:val="1"/>
      </w:pPr>
    </w:p>
    <w:p w:rsidR="00694369" w:rsidRDefault="00694369" w:rsidP="00694369">
      <w:pPr>
        <w:ind w:firstLine="720"/>
        <w:jc w:val="both"/>
        <w:rPr>
          <w:b/>
          <w:bCs/>
        </w:rPr>
      </w:pPr>
      <w:proofErr w:type="gramStart"/>
      <w:r>
        <w:rPr>
          <w:bCs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>
        <w:rPr>
          <w:bCs/>
        </w:rPr>
        <w:t xml:space="preserve"> района и </w:t>
      </w:r>
      <w:proofErr w:type="gramStart"/>
      <w:r>
        <w:rPr>
          <w:bCs/>
        </w:rPr>
        <w:t>городского</w:t>
      </w:r>
      <w:proofErr w:type="gramEnd"/>
      <w:r>
        <w:rPr>
          <w:bCs/>
        </w:rPr>
        <w:t xml:space="preserve"> округа», </w:t>
      </w:r>
      <w:r>
        <w:rPr>
          <w:b/>
          <w:bCs/>
        </w:rPr>
        <w:t xml:space="preserve">Администрация Канашского муниципального округа Чувашской Республики </w:t>
      </w:r>
      <w:r w:rsidR="00EC4C60">
        <w:rPr>
          <w:b/>
          <w:bCs/>
        </w:rPr>
        <w:t>постановляет</w:t>
      </w:r>
      <w:r>
        <w:rPr>
          <w:b/>
          <w:bCs/>
        </w:rPr>
        <w:t>:</w:t>
      </w:r>
    </w:p>
    <w:p w:rsidR="00694369" w:rsidRDefault="00694369" w:rsidP="00694369">
      <w:pPr>
        <w:ind w:firstLine="708"/>
        <w:jc w:val="both"/>
        <w:rPr>
          <w:b/>
          <w:bCs/>
        </w:rPr>
      </w:pPr>
    </w:p>
    <w:p w:rsidR="00694369" w:rsidRDefault="00694369" w:rsidP="00694369">
      <w:pPr>
        <w:ind w:firstLine="708"/>
        <w:jc w:val="both"/>
        <w:rPr>
          <w:bCs/>
        </w:rPr>
      </w:pPr>
      <w:r>
        <w:rPr>
          <w:bCs/>
        </w:rPr>
        <w:t>1.</w:t>
      </w:r>
      <w:r>
        <w:t xml:space="preserve"> П</w:t>
      </w:r>
      <w:r>
        <w:rPr>
          <w:bCs/>
        </w:rPr>
        <w:t xml:space="preserve">ризнать утратившими силу постановления </w:t>
      </w:r>
      <w:r w:rsidR="00625D17" w:rsidRPr="00625D17">
        <w:rPr>
          <w:bCs/>
        </w:rPr>
        <w:t>администрации Канашского района Чувашской Республики</w:t>
      </w:r>
      <w:r>
        <w:rPr>
          <w:bCs/>
        </w:rPr>
        <w:t>:</w:t>
      </w:r>
      <w:r w:rsidR="00625D17">
        <w:rPr>
          <w:bCs/>
        </w:rPr>
        <w:t xml:space="preserve"> </w:t>
      </w:r>
    </w:p>
    <w:p w:rsidR="00836A58" w:rsidRDefault="002555FD" w:rsidP="002555FD">
      <w:pPr>
        <w:ind w:firstLine="708"/>
        <w:jc w:val="both"/>
        <w:rPr>
          <w:bCs/>
        </w:rPr>
      </w:pPr>
      <w:r>
        <w:rPr>
          <w:bCs/>
        </w:rPr>
        <w:t>от 24 июля 2015 г. № 469 «</w:t>
      </w:r>
      <w:r w:rsidRPr="002555FD">
        <w:rPr>
          <w:bCs/>
        </w:rPr>
        <w:t xml:space="preserve">Об утверждении перечня должностей </w:t>
      </w:r>
      <w:proofErr w:type="gramStart"/>
      <w:r w:rsidRPr="002555FD">
        <w:rPr>
          <w:bCs/>
        </w:rPr>
        <w:t>муниципальной</w:t>
      </w:r>
      <w:proofErr w:type="gramEnd"/>
      <w:r w:rsidRPr="002555FD">
        <w:rPr>
          <w:bCs/>
        </w:rPr>
        <w:t xml:space="preserve"> </w:t>
      </w:r>
      <w:proofErr w:type="gramStart"/>
      <w:r w:rsidRPr="002555FD">
        <w:rPr>
          <w:bCs/>
        </w:rPr>
        <w:t>службы администрации Канашского района Чувашской Республики, при назначении на которые граждане и при замещении которых муниципальные служащие администрации Канашского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bCs/>
        </w:rPr>
        <w:t>уга) и несовершеннолетних детей»</w:t>
      </w:r>
      <w:r w:rsidR="002D37F9">
        <w:rPr>
          <w:bCs/>
        </w:rPr>
        <w:t>;</w:t>
      </w:r>
      <w:proofErr w:type="gramEnd"/>
    </w:p>
    <w:p w:rsidR="002D37F9" w:rsidRDefault="002555FD" w:rsidP="002555FD">
      <w:pPr>
        <w:ind w:firstLine="708"/>
        <w:jc w:val="both"/>
        <w:rPr>
          <w:bCs/>
        </w:rPr>
      </w:pPr>
      <w:proofErr w:type="gramStart"/>
      <w:r>
        <w:rPr>
          <w:bCs/>
        </w:rPr>
        <w:t>от 10 января 2017 г. № 3 «</w:t>
      </w:r>
      <w:r w:rsidRPr="002555FD">
        <w:rPr>
          <w:bCs/>
        </w:rPr>
        <w:t>О внесении изменения в перечень должностей муниципальной службы администрации Канашского района Чувашской Республики, при назначении на которые граждане и при замещении которых муниципальные служащие администрации Канашского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2555FD">
        <w:rPr>
          <w:bCs/>
        </w:rPr>
        <w:t xml:space="preserve"> (супр</w:t>
      </w:r>
      <w:r>
        <w:rPr>
          <w:bCs/>
        </w:rPr>
        <w:t>уга) и несовершеннолетних детей».</w:t>
      </w:r>
    </w:p>
    <w:p w:rsidR="00694369" w:rsidRDefault="009D5A7D" w:rsidP="00694369">
      <w:pPr>
        <w:ind w:firstLine="708"/>
        <w:jc w:val="both"/>
        <w:rPr>
          <w:bCs/>
        </w:rPr>
      </w:pPr>
      <w:r>
        <w:rPr>
          <w:bCs/>
        </w:rPr>
        <w:t>3</w:t>
      </w:r>
      <w:r w:rsidR="00694369">
        <w:rPr>
          <w:bCs/>
        </w:rPr>
        <w:t>. Настоящее постановление вступает в силу после его официального опубликования.</w:t>
      </w:r>
    </w:p>
    <w:p w:rsidR="00694369" w:rsidRDefault="00694369" w:rsidP="00694369">
      <w:pPr>
        <w:ind w:firstLine="708"/>
        <w:jc w:val="both"/>
        <w:rPr>
          <w:bCs/>
        </w:rPr>
      </w:pPr>
    </w:p>
    <w:p w:rsidR="00694369" w:rsidRDefault="00694369" w:rsidP="00694369">
      <w:pPr>
        <w:ind w:firstLine="720"/>
        <w:jc w:val="both"/>
        <w:rPr>
          <w:bCs/>
        </w:rPr>
      </w:pPr>
    </w:p>
    <w:p w:rsidR="00694369" w:rsidRDefault="00694369" w:rsidP="00694369">
      <w:pPr>
        <w:ind w:firstLine="720"/>
        <w:jc w:val="both"/>
        <w:rPr>
          <w:bCs/>
        </w:rPr>
      </w:pPr>
    </w:p>
    <w:p w:rsidR="00141708" w:rsidRDefault="00141708" w:rsidP="00694369">
      <w:pPr>
        <w:ind w:firstLine="720"/>
        <w:jc w:val="both"/>
        <w:rPr>
          <w:bCs/>
        </w:rPr>
      </w:pPr>
    </w:p>
    <w:p w:rsidR="002909B9" w:rsidRDefault="00694369" w:rsidP="00141708">
      <w:pPr>
        <w:jc w:val="both"/>
      </w:pPr>
      <w:r>
        <w:rPr>
          <w:bCs/>
        </w:rPr>
        <w:t>Глава муниципального</w:t>
      </w:r>
      <w:r w:rsidR="00141708">
        <w:rPr>
          <w:bCs/>
        </w:rPr>
        <w:t xml:space="preserve"> </w:t>
      </w:r>
      <w:r>
        <w:rPr>
          <w:bCs/>
        </w:rPr>
        <w:t xml:space="preserve">округа </w:t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  <w:t xml:space="preserve">           С.Н. Михайлов</w:t>
      </w:r>
    </w:p>
    <w:sectPr w:rsidR="0029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A"/>
    <w:rsid w:val="00001FA6"/>
    <w:rsid w:val="00081264"/>
    <w:rsid w:val="0009190A"/>
    <w:rsid w:val="0009357D"/>
    <w:rsid w:val="000B34F3"/>
    <w:rsid w:val="000C386B"/>
    <w:rsid w:val="000F45BA"/>
    <w:rsid w:val="00122B27"/>
    <w:rsid w:val="00130E2C"/>
    <w:rsid w:val="00141708"/>
    <w:rsid w:val="00160213"/>
    <w:rsid w:val="001E0D7B"/>
    <w:rsid w:val="001E18BE"/>
    <w:rsid w:val="0022170D"/>
    <w:rsid w:val="002555FD"/>
    <w:rsid w:val="002909B9"/>
    <w:rsid w:val="00296186"/>
    <w:rsid w:val="002D37F9"/>
    <w:rsid w:val="002D3D53"/>
    <w:rsid w:val="00335288"/>
    <w:rsid w:val="00362279"/>
    <w:rsid w:val="0042553A"/>
    <w:rsid w:val="00426EDA"/>
    <w:rsid w:val="004D47E3"/>
    <w:rsid w:val="005114A8"/>
    <w:rsid w:val="00525D93"/>
    <w:rsid w:val="00532043"/>
    <w:rsid w:val="005862B2"/>
    <w:rsid w:val="00597425"/>
    <w:rsid w:val="005B30C4"/>
    <w:rsid w:val="005C4264"/>
    <w:rsid w:val="005D23CD"/>
    <w:rsid w:val="00624579"/>
    <w:rsid w:val="00625D17"/>
    <w:rsid w:val="00670414"/>
    <w:rsid w:val="00694369"/>
    <w:rsid w:val="006D552E"/>
    <w:rsid w:val="006F1E79"/>
    <w:rsid w:val="007A3E5B"/>
    <w:rsid w:val="007C02A3"/>
    <w:rsid w:val="007F2E0E"/>
    <w:rsid w:val="00822A48"/>
    <w:rsid w:val="00836A58"/>
    <w:rsid w:val="008624F6"/>
    <w:rsid w:val="0089627C"/>
    <w:rsid w:val="008F43D8"/>
    <w:rsid w:val="00901079"/>
    <w:rsid w:val="00972FE6"/>
    <w:rsid w:val="009802DD"/>
    <w:rsid w:val="009B5C4A"/>
    <w:rsid w:val="009D5A7D"/>
    <w:rsid w:val="00A47FA3"/>
    <w:rsid w:val="00A54B45"/>
    <w:rsid w:val="00A62D8D"/>
    <w:rsid w:val="00A6445D"/>
    <w:rsid w:val="00A74F89"/>
    <w:rsid w:val="00AC75F4"/>
    <w:rsid w:val="00B11A02"/>
    <w:rsid w:val="00B167CD"/>
    <w:rsid w:val="00B93271"/>
    <w:rsid w:val="00B942B7"/>
    <w:rsid w:val="00C43B0D"/>
    <w:rsid w:val="00C47FA1"/>
    <w:rsid w:val="00C77BBB"/>
    <w:rsid w:val="00CB490B"/>
    <w:rsid w:val="00D10F3F"/>
    <w:rsid w:val="00D72E1B"/>
    <w:rsid w:val="00DC2DBC"/>
    <w:rsid w:val="00E07910"/>
    <w:rsid w:val="00E11451"/>
    <w:rsid w:val="00E20AB8"/>
    <w:rsid w:val="00E62E7B"/>
    <w:rsid w:val="00E753F6"/>
    <w:rsid w:val="00E8770D"/>
    <w:rsid w:val="00EC4C60"/>
    <w:rsid w:val="00F521AD"/>
    <w:rsid w:val="00F579D7"/>
    <w:rsid w:val="00F6681C"/>
    <w:rsid w:val="00F83320"/>
    <w:rsid w:val="00FA43AD"/>
    <w:rsid w:val="00FB4B71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51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Васильева</dc:creator>
  <cp:lastModifiedBy>Любовь А. Алексеева</cp:lastModifiedBy>
  <cp:revision>4</cp:revision>
  <cp:lastPrinted>2024-08-15T07:39:00Z</cp:lastPrinted>
  <dcterms:created xsi:type="dcterms:W3CDTF">2024-08-15T07:23:00Z</dcterms:created>
  <dcterms:modified xsi:type="dcterms:W3CDTF">2024-08-15T07:40:00Z</dcterms:modified>
</cp:coreProperties>
</file>