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3A3ED4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4E631D" w:rsidRDefault="000D46C2" w:rsidP="000D46C2">
            <w:pPr>
              <w:ind w:firstLine="0"/>
              <w:jc w:val="center"/>
              <w:rPr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3A3ED4" w:rsidRDefault="000D46C2" w:rsidP="000D46C2">
            <w:pPr>
              <w:ind w:firstLine="0"/>
              <w:jc w:val="center"/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3A3ED4" w:rsidRDefault="000D46C2" w:rsidP="000D46C2">
            <w:pPr>
              <w:ind w:firstLine="0"/>
              <w:jc w:val="center"/>
            </w:pPr>
            <w:r w:rsidRPr="003A3ED4">
              <w:rPr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5C706F74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3A3ED4" w:rsidRDefault="000D46C2" w:rsidP="000D46C2">
            <w:pPr>
              <w:ind w:firstLine="0"/>
              <w:jc w:val="center"/>
            </w:pPr>
          </w:p>
        </w:tc>
      </w:tr>
      <w:tr w:rsidR="000D46C2" w:rsidRPr="003A3ED4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ÇĚРПӲ</w:t>
            </w:r>
          </w:p>
          <w:p w14:paraId="7AFA918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9055D3A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ЙЫШĂНУ</w:t>
            </w:r>
          </w:p>
          <w:p w14:paraId="2DD62588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B6A935F" w14:textId="0A17B764" w:rsidR="000D46C2" w:rsidRPr="003A3ED4" w:rsidRDefault="00D82C84" w:rsidP="000D46C2">
            <w:pPr>
              <w:ind w:left="-142" w:right="-80" w:firstLine="0"/>
              <w:jc w:val="center"/>
              <w:rPr>
                <w:b/>
                <w:noProof/>
              </w:rPr>
            </w:pPr>
            <w:r w:rsidRPr="003A3ED4">
              <w:rPr>
                <w:b/>
                <w:noProof/>
              </w:rPr>
              <w:t>202</w:t>
            </w:r>
            <w:r w:rsidR="000753D8">
              <w:rPr>
                <w:b/>
                <w:noProof/>
              </w:rPr>
              <w:t>6</w:t>
            </w:r>
            <w:r w:rsidR="000D46C2" w:rsidRPr="003A3ED4">
              <w:rPr>
                <w:b/>
                <w:noProof/>
              </w:rPr>
              <w:t xml:space="preserve"> ç</w:t>
            </w:r>
            <w:r w:rsidR="00B72BC7" w:rsidRPr="003A3ED4">
              <w:rPr>
                <w:b/>
                <w:noProof/>
              </w:rPr>
              <w:t xml:space="preserve">. </w:t>
            </w:r>
            <w:r w:rsidR="000753D8" w:rsidRPr="003A3ED4">
              <w:rPr>
                <w:b/>
                <w:noProof/>
              </w:rPr>
              <w:t>çу</w:t>
            </w:r>
            <w:r w:rsidR="000D46C2" w:rsidRPr="003A3ED4">
              <w:rPr>
                <w:b/>
                <w:noProof/>
              </w:rPr>
              <w:t xml:space="preserve"> уйӑхĕн </w:t>
            </w:r>
            <w:r w:rsidR="00AD61D1">
              <w:rPr>
                <w:b/>
                <w:noProof/>
              </w:rPr>
              <w:t>20</w:t>
            </w:r>
            <w:r w:rsidR="00A976DC" w:rsidRPr="003A3ED4">
              <w:rPr>
                <w:b/>
                <w:noProof/>
              </w:rPr>
              <w:t xml:space="preserve"> </w:t>
            </w:r>
            <w:r w:rsidR="000D46C2" w:rsidRPr="003A3ED4">
              <w:rPr>
                <w:b/>
                <w:noProof/>
              </w:rPr>
              <w:t xml:space="preserve">-мӗшӗ </w:t>
            </w:r>
            <w:r w:rsidR="00AD61D1">
              <w:rPr>
                <w:b/>
                <w:noProof/>
              </w:rPr>
              <w:t>451</w:t>
            </w:r>
            <w:r w:rsidR="00B72BC7" w:rsidRPr="003A3ED4">
              <w:rPr>
                <w:b/>
                <w:noProof/>
              </w:rPr>
              <w:t xml:space="preserve"> </w:t>
            </w:r>
            <w:r w:rsidR="000D46C2" w:rsidRPr="003A3ED4">
              <w:rPr>
                <w:b/>
                <w:noProof/>
              </w:rPr>
              <w:t>№</w:t>
            </w:r>
          </w:p>
          <w:p w14:paraId="12A4697F" w14:textId="77777777" w:rsidR="000D46C2" w:rsidRPr="003A3ED4" w:rsidRDefault="000D46C2" w:rsidP="00F7518C">
            <w:pPr>
              <w:ind w:firstLine="0"/>
              <w:rPr>
                <w:b/>
                <w:bCs/>
                <w:noProof/>
              </w:rPr>
            </w:pPr>
          </w:p>
          <w:p w14:paraId="486FF9A3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Ç</w:t>
            </w:r>
            <w:r w:rsidRPr="003A3ED4">
              <w:rPr>
                <w:b/>
                <w:noProof/>
              </w:rPr>
              <w:t>ěрп</w:t>
            </w:r>
            <w:r w:rsidRPr="003A3ED4">
              <w:rPr>
                <w:b/>
                <w:bCs/>
              </w:rPr>
              <w:t>ÿ</w:t>
            </w:r>
            <w:r w:rsidRPr="003A3ED4">
              <w:rPr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3A3ED4" w:rsidRDefault="000D46C2" w:rsidP="000D46C2"/>
        </w:tc>
        <w:tc>
          <w:tcPr>
            <w:tcW w:w="2224" w:type="pct"/>
          </w:tcPr>
          <w:p w14:paraId="5480F8A0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iCs/>
              </w:rPr>
            </w:pPr>
          </w:p>
          <w:p w14:paraId="0702D71F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  <w:r w:rsidRPr="003A3ED4">
              <w:rPr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07E61B0A" w14:textId="4A6D5369" w:rsidR="000D46C2" w:rsidRPr="003A3ED4" w:rsidRDefault="00AD61D1" w:rsidP="000D46C2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20</w:t>
            </w:r>
            <w:r w:rsidR="000D46C2" w:rsidRPr="003A3ED4">
              <w:rPr>
                <w:b/>
                <w:bCs/>
                <w:noProof/>
              </w:rPr>
              <w:t xml:space="preserve"> </w:t>
            </w:r>
            <w:r w:rsidR="000753D8">
              <w:rPr>
                <w:b/>
                <w:bCs/>
                <w:noProof/>
              </w:rPr>
              <w:t>мая</w:t>
            </w:r>
            <w:r w:rsidR="00D82C84" w:rsidRPr="003A3ED4">
              <w:rPr>
                <w:b/>
                <w:bCs/>
                <w:noProof/>
              </w:rPr>
              <w:t xml:space="preserve"> 202</w:t>
            </w:r>
            <w:r w:rsidR="00B34D44">
              <w:rPr>
                <w:b/>
                <w:bCs/>
                <w:noProof/>
              </w:rPr>
              <w:t>6</w:t>
            </w:r>
            <w:r w:rsidR="000D46C2" w:rsidRPr="003A3ED4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451</w:t>
            </w:r>
          </w:p>
          <w:p w14:paraId="21A8137E" w14:textId="77777777" w:rsidR="000D46C2" w:rsidRPr="003A3ED4" w:rsidRDefault="000D46C2" w:rsidP="000D46C2">
            <w:pPr>
              <w:ind w:firstLine="0"/>
              <w:jc w:val="center"/>
              <w:rPr>
                <w:b/>
                <w:bCs/>
                <w:noProof/>
              </w:rPr>
            </w:pPr>
          </w:p>
          <w:p w14:paraId="48009FD7" w14:textId="77777777" w:rsidR="000D46C2" w:rsidRPr="003A3ED4" w:rsidRDefault="000D46C2" w:rsidP="000D46C2">
            <w:pPr>
              <w:ind w:firstLine="0"/>
              <w:jc w:val="center"/>
              <w:rPr>
                <w:noProof/>
              </w:rPr>
            </w:pPr>
            <w:r w:rsidRPr="003A3ED4">
              <w:rPr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0753D8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0753D8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0B01B0F0" w14:textId="106D1ABC" w:rsidR="004C5147" w:rsidRPr="000753D8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proofErr w:type="gramStart"/>
      <w:r w:rsidRPr="000753D8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0753D8">
        <w:rPr>
          <w:rFonts w:ascii="Times New Roman" w:eastAsia="Times New Roman" w:hAnsi="Times New Roman" w:cs="Times New Roman"/>
        </w:rPr>
        <w:t xml:space="preserve">главой </w:t>
      </w:r>
      <w:r w:rsidR="00DE2D16" w:rsidRPr="000753D8">
        <w:rPr>
          <w:rFonts w:ascii="Times New Roman" w:eastAsia="Times New Roman" w:hAnsi="Times New Roman" w:cs="Times New Roman"/>
          <w:lang w:val="en-US"/>
        </w:rPr>
        <w:t>V</w:t>
      </w:r>
      <w:r w:rsidR="00DE2D16" w:rsidRPr="000753D8">
        <w:rPr>
          <w:rFonts w:ascii="Times New Roman" w:eastAsia="Times New Roman" w:hAnsi="Times New Roman" w:cs="Times New Roman"/>
        </w:rPr>
        <w:t>.7</w:t>
      </w:r>
      <w:r w:rsidRPr="000753D8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</w:t>
      </w:r>
      <w:r w:rsidR="00260C41" w:rsidRPr="000753D8">
        <w:rPr>
          <w:rFonts w:ascii="Times New Roman" w:eastAsia="Times New Roman" w:hAnsi="Times New Roman" w:cs="Times New Roman"/>
        </w:rPr>
        <w:t>постановлением Кабинета Министров Чувашской Республики от 29</w:t>
      </w:r>
      <w:r w:rsidR="000753D8" w:rsidRPr="000753D8">
        <w:rPr>
          <w:rFonts w:ascii="Times New Roman" w:eastAsia="Times New Roman" w:hAnsi="Times New Roman" w:cs="Times New Roman"/>
        </w:rPr>
        <w:t>.12.</w:t>
      </w:r>
      <w:r w:rsidR="00260C41" w:rsidRPr="000753D8">
        <w:rPr>
          <w:rFonts w:ascii="Times New Roman" w:eastAsia="Times New Roman" w:hAnsi="Times New Roman" w:cs="Times New Roman"/>
        </w:rPr>
        <w:t xml:space="preserve">2018 </w:t>
      </w:r>
      <w:r w:rsidR="00FA5E30" w:rsidRPr="000753D8">
        <w:rPr>
          <w:rFonts w:ascii="Times New Roman" w:eastAsia="Times New Roman" w:hAnsi="Times New Roman" w:cs="Times New Roman"/>
        </w:rPr>
        <w:t>№</w:t>
      </w:r>
      <w:r w:rsidR="00260C41" w:rsidRPr="000753D8">
        <w:rPr>
          <w:rFonts w:ascii="Times New Roman" w:eastAsia="Times New Roman" w:hAnsi="Times New Roman" w:cs="Times New Roman"/>
        </w:rPr>
        <w:t xml:space="preserve"> 588 «О государственной программе Чувашской Республики «Модернизация и развитие сферы жилищно-коммунального хозяйства», </w:t>
      </w:r>
      <w:r w:rsidRPr="000753D8">
        <w:rPr>
          <w:rFonts w:ascii="Times New Roman" w:eastAsia="Times New Roman" w:hAnsi="Times New Roman" w:cs="Times New Roman"/>
        </w:rPr>
        <w:t>руководствуясь Уставом Цивильского муниципального округа Чувашской Республики и на основании ходатайства об установлении публичного сервитута</w:t>
      </w:r>
      <w:proofErr w:type="gramEnd"/>
      <w:r w:rsidRPr="000753D8">
        <w:rPr>
          <w:rFonts w:ascii="Times New Roman" w:eastAsia="Times New Roman" w:hAnsi="Times New Roman" w:cs="Times New Roman"/>
        </w:rPr>
        <w:t xml:space="preserve"> </w:t>
      </w:r>
      <w:r w:rsidR="001D648F" w:rsidRPr="000753D8">
        <w:rPr>
          <w:rFonts w:ascii="Times New Roman" w:eastAsia="Times New Roman" w:hAnsi="Times New Roman" w:cs="Times New Roman"/>
        </w:rPr>
        <w:t>публичного акционерного общества «</w:t>
      </w:r>
      <w:proofErr w:type="spellStart"/>
      <w:r w:rsidR="001D648F" w:rsidRPr="000753D8">
        <w:rPr>
          <w:rFonts w:ascii="Times New Roman" w:eastAsia="Times New Roman" w:hAnsi="Times New Roman" w:cs="Times New Roman"/>
        </w:rPr>
        <w:t>Россети</w:t>
      </w:r>
      <w:proofErr w:type="spellEnd"/>
      <w:r w:rsidR="001D648F" w:rsidRPr="000753D8">
        <w:rPr>
          <w:rFonts w:ascii="Times New Roman" w:eastAsia="Times New Roman" w:hAnsi="Times New Roman" w:cs="Times New Roman"/>
        </w:rPr>
        <w:t xml:space="preserve"> Волга» (ИНН 6450925977, ОГРН 1076450006280)</w:t>
      </w:r>
      <w:r w:rsidRPr="000753D8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</w:t>
      </w:r>
      <w:bookmarkStart w:id="1" w:name="_GoBack"/>
      <w:bookmarkEnd w:id="1"/>
      <w:r w:rsidRPr="000753D8">
        <w:rPr>
          <w:rFonts w:ascii="Times New Roman" w:eastAsia="Times New Roman" w:hAnsi="Times New Roman" w:cs="Times New Roman"/>
        </w:rPr>
        <w:t>еспублики</w:t>
      </w:r>
    </w:p>
    <w:p w14:paraId="5AED8EAC" w14:textId="77777777" w:rsidR="004C5147" w:rsidRPr="000753D8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0753D8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0753D8">
        <w:rPr>
          <w:rFonts w:ascii="Times New Roman" w:eastAsia="Calibri" w:hAnsi="Times New Roman" w:cs="Times New Roman"/>
          <w:b/>
        </w:rPr>
        <w:t>ПОСТАНОВЛЯЕТ:</w:t>
      </w:r>
    </w:p>
    <w:p w14:paraId="508A2536" w14:textId="1DC17DDA" w:rsidR="007C1013" w:rsidRPr="000753D8" w:rsidRDefault="004C5147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0753D8">
        <w:rPr>
          <w:rFonts w:ascii="Times New Roman" w:eastAsia="Times New Roman" w:hAnsi="Times New Roman" w:cs="Times New Roman"/>
        </w:rPr>
        <w:t>49</w:t>
      </w:r>
      <w:r w:rsidRPr="000753D8">
        <w:rPr>
          <w:rFonts w:ascii="Times New Roman" w:eastAsia="Times New Roman" w:hAnsi="Times New Roman" w:cs="Times New Roman"/>
        </w:rPr>
        <w:t xml:space="preserve"> лет </w:t>
      </w:r>
      <w:r w:rsidR="008B1624" w:rsidRPr="000753D8">
        <w:rPr>
          <w:rFonts w:ascii="Times New Roman" w:eastAsia="Times New Roman" w:hAnsi="Times New Roman" w:cs="Times New Roman"/>
        </w:rPr>
        <w:t xml:space="preserve">в целях </w:t>
      </w:r>
      <w:r w:rsidR="00F60721" w:rsidRPr="000753D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8A1146" w:rsidRPr="000753D8">
        <w:rPr>
          <w:rFonts w:ascii="Times New Roman" w:hAnsi="Times New Roman" w:cs="Times New Roman"/>
        </w:rPr>
        <w:t>«</w:t>
      </w:r>
      <w:r w:rsidR="00057DDA" w:rsidRPr="000753D8">
        <w:rPr>
          <w:rFonts w:ascii="Times New Roman" w:hAnsi="Times New Roman" w:cs="Times New Roman"/>
        </w:rPr>
        <w:t xml:space="preserve">Строительство ВЛЗ-10 </w:t>
      </w:r>
      <w:proofErr w:type="spellStart"/>
      <w:r w:rsidR="00057DDA" w:rsidRPr="000753D8">
        <w:rPr>
          <w:rFonts w:ascii="Times New Roman" w:hAnsi="Times New Roman" w:cs="Times New Roman"/>
        </w:rPr>
        <w:t>кВ</w:t>
      </w:r>
      <w:proofErr w:type="spellEnd"/>
      <w:r w:rsidR="00057DDA" w:rsidRPr="000753D8">
        <w:rPr>
          <w:rFonts w:ascii="Times New Roman" w:hAnsi="Times New Roman" w:cs="Times New Roman"/>
        </w:rPr>
        <w:t xml:space="preserve">, ВЛИ-0,4 </w:t>
      </w:r>
      <w:proofErr w:type="spellStart"/>
      <w:r w:rsidR="00057DDA" w:rsidRPr="000753D8">
        <w:rPr>
          <w:rFonts w:ascii="Times New Roman" w:hAnsi="Times New Roman" w:cs="Times New Roman"/>
        </w:rPr>
        <w:t>кВ</w:t>
      </w:r>
      <w:proofErr w:type="spellEnd"/>
      <w:r w:rsidR="00057DDA" w:rsidRPr="000753D8">
        <w:rPr>
          <w:rFonts w:ascii="Times New Roman" w:hAnsi="Times New Roman" w:cs="Times New Roman"/>
        </w:rPr>
        <w:t xml:space="preserve">, ТП-10/0,4 </w:t>
      </w:r>
      <w:proofErr w:type="spellStart"/>
      <w:r w:rsidR="00057DDA" w:rsidRPr="000753D8">
        <w:rPr>
          <w:rFonts w:ascii="Times New Roman" w:hAnsi="Times New Roman" w:cs="Times New Roman"/>
        </w:rPr>
        <w:t>кВ</w:t>
      </w:r>
      <w:proofErr w:type="spellEnd"/>
      <w:r w:rsidR="00057DDA" w:rsidRPr="000753D8">
        <w:rPr>
          <w:rFonts w:ascii="Times New Roman" w:hAnsi="Times New Roman" w:cs="Times New Roman"/>
        </w:rPr>
        <w:t xml:space="preserve"> для электроснабжения малоэтажной жилой застройки по адресу: Чувашская Республика, Цивильский район, </w:t>
      </w:r>
      <w:proofErr w:type="spellStart"/>
      <w:r w:rsidR="00057DDA" w:rsidRPr="000753D8">
        <w:rPr>
          <w:rFonts w:ascii="Times New Roman" w:hAnsi="Times New Roman" w:cs="Times New Roman"/>
        </w:rPr>
        <w:t>Рындинское</w:t>
      </w:r>
      <w:proofErr w:type="spellEnd"/>
      <w:r w:rsidR="00057DDA" w:rsidRPr="000753D8">
        <w:rPr>
          <w:rFonts w:ascii="Times New Roman" w:hAnsi="Times New Roman" w:cs="Times New Roman"/>
        </w:rPr>
        <w:t xml:space="preserve"> сельское поселение, садоводческий потребительский кооператив «</w:t>
      </w:r>
      <w:proofErr w:type="spellStart"/>
      <w:r w:rsidR="00057DDA" w:rsidRPr="000753D8">
        <w:rPr>
          <w:rFonts w:ascii="Times New Roman" w:hAnsi="Times New Roman" w:cs="Times New Roman"/>
        </w:rPr>
        <w:t>Цивиль</w:t>
      </w:r>
      <w:proofErr w:type="spellEnd"/>
      <w:r w:rsidR="00057DDA" w:rsidRPr="000753D8">
        <w:rPr>
          <w:rFonts w:ascii="Times New Roman" w:hAnsi="Times New Roman" w:cs="Times New Roman"/>
        </w:rPr>
        <w:t>», уч. 50»,</w:t>
      </w:r>
      <w:r w:rsidR="000F1E76" w:rsidRPr="000753D8">
        <w:rPr>
          <w:rFonts w:ascii="Times New Roman" w:hAnsi="Times New Roman" w:cs="Times New Roman"/>
        </w:rPr>
        <w:t xml:space="preserve"> необходимого для </w:t>
      </w:r>
      <w:r w:rsidR="000F1E76" w:rsidRPr="000753D8">
        <w:t>электроснабжения населения, расположенного на территории Чувашской Республики, Цивильского муниципального округа</w:t>
      </w:r>
      <w:r w:rsidR="007C1013" w:rsidRPr="000753D8">
        <w:rPr>
          <w:rFonts w:ascii="Times New Roman" w:eastAsia="Times New Roman" w:hAnsi="Times New Roman" w:cs="Times New Roman"/>
        </w:rPr>
        <w:t xml:space="preserve">, </w:t>
      </w:r>
      <w:r w:rsidR="00041943" w:rsidRPr="000753D8">
        <w:rPr>
          <w:rFonts w:ascii="Times New Roman" w:eastAsia="Times New Roman" w:hAnsi="Times New Roman" w:cs="Times New Roman"/>
        </w:rPr>
        <w:t>д</w:t>
      </w:r>
      <w:r w:rsidR="00DE2D16" w:rsidRPr="000753D8">
        <w:rPr>
          <w:rFonts w:ascii="Times New Roman" w:eastAsia="Times New Roman" w:hAnsi="Times New Roman" w:cs="Times New Roman"/>
        </w:rPr>
        <w:t>ля использования следующих земель и земельных участков</w:t>
      </w:r>
      <w:r w:rsidR="007C1013" w:rsidRPr="000753D8">
        <w:rPr>
          <w:rFonts w:ascii="Times New Roman" w:eastAsia="Times New Roman" w:hAnsi="Times New Roman" w:cs="Times New Roman"/>
        </w:rPr>
        <w:t>:</w:t>
      </w:r>
    </w:p>
    <w:p w14:paraId="786C6CC2" w14:textId="77777777" w:rsidR="00057DDA" w:rsidRPr="000753D8" w:rsidRDefault="00057DDA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- 21:20:000000:12757 - Чувашская Республика - Чувашия, Цивильский район, с/</w:t>
      </w:r>
      <w:proofErr w:type="spellStart"/>
      <w:proofErr w:type="gramStart"/>
      <w:r w:rsidRPr="000753D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0753D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753D8">
        <w:rPr>
          <w:rFonts w:ascii="Times New Roman" w:eastAsia="Times New Roman" w:hAnsi="Times New Roman" w:cs="Times New Roman"/>
        </w:rPr>
        <w:t>Рындинское</w:t>
      </w:r>
      <w:proofErr w:type="spellEnd"/>
      <w:r w:rsidRPr="000753D8">
        <w:rPr>
          <w:rFonts w:ascii="Times New Roman" w:eastAsia="Times New Roman" w:hAnsi="Times New Roman" w:cs="Times New Roman"/>
        </w:rPr>
        <w:t>;</w:t>
      </w:r>
    </w:p>
    <w:p w14:paraId="72953F9E" w14:textId="77777777" w:rsidR="00057DDA" w:rsidRPr="000753D8" w:rsidRDefault="00057DDA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- 21:20:000000:113 ЕЗ (обособленный земельный участок 21:20:110506:188) - Чувашская Республика - Чувашия, Цивильский район;</w:t>
      </w:r>
    </w:p>
    <w:p w14:paraId="62B67506" w14:textId="77777777" w:rsidR="00057DDA" w:rsidRPr="000753D8" w:rsidRDefault="00057DDA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- 21:20:110503 - Чувашская Республика - Чувашия, Цивильский район, с/</w:t>
      </w:r>
      <w:proofErr w:type="spellStart"/>
      <w:proofErr w:type="gramStart"/>
      <w:r w:rsidRPr="000753D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0753D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753D8">
        <w:rPr>
          <w:rFonts w:ascii="Times New Roman" w:eastAsia="Times New Roman" w:hAnsi="Times New Roman" w:cs="Times New Roman"/>
        </w:rPr>
        <w:t>Рындинское</w:t>
      </w:r>
      <w:proofErr w:type="spellEnd"/>
      <w:r w:rsidRPr="000753D8">
        <w:rPr>
          <w:rFonts w:ascii="Times New Roman" w:eastAsia="Times New Roman" w:hAnsi="Times New Roman" w:cs="Times New Roman"/>
        </w:rPr>
        <w:t>;</w:t>
      </w:r>
    </w:p>
    <w:p w14:paraId="0CB4654A" w14:textId="77777777" w:rsidR="00057DDA" w:rsidRPr="000753D8" w:rsidRDefault="00057DDA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- 21:20:110506 - Чувашская Республика - Чувашия, Цивильский район, с/</w:t>
      </w:r>
      <w:proofErr w:type="spellStart"/>
      <w:proofErr w:type="gramStart"/>
      <w:r w:rsidRPr="000753D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0753D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753D8">
        <w:rPr>
          <w:rFonts w:ascii="Times New Roman" w:eastAsia="Times New Roman" w:hAnsi="Times New Roman" w:cs="Times New Roman"/>
        </w:rPr>
        <w:t>Рындинское</w:t>
      </w:r>
      <w:proofErr w:type="spellEnd"/>
      <w:r w:rsidRPr="000753D8">
        <w:rPr>
          <w:rFonts w:ascii="Times New Roman" w:eastAsia="Times New Roman" w:hAnsi="Times New Roman" w:cs="Times New Roman"/>
        </w:rPr>
        <w:t>;</w:t>
      </w:r>
    </w:p>
    <w:p w14:paraId="77E50AE9" w14:textId="77777777" w:rsidR="00057DDA" w:rsidRPr="000753D8" w:rsidRDefault="00057DDA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- 21:20:110801 - Чувашская Республика - Чувашия, Цивильский район, с/</w:t>
      </w:r>
      <w:proofErr w:type="spellStart"/>
      <w:proofErr w:type="gramStart"/>
      <w:r w:rsidRPr="000753D8">
        <w:rPr>
          <w:rFonts w:ascii="Times New Roman" w:eastAsia="Times New Roman" w:hAnsi="Times New Roman" w:cs="Times New Roman"/>
        </w:rPr>
        <w:t>пос</w:t>
      </w:r>
      <w:proofErr w:type="spellEnd"/>
      <w:proofErr w:type="gramEnd"/>
      <w:r w:rsidRPr="000753D8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753D8">
        <w:rPr>
          <w:rFonts w:ascii="Times New Roman" w:eastAsia="Times New Roman" w:hAnsi="Times New Roman" w:cs="Times New Roman"/>
        </w:rPr>
        <w:t>Рындинское</w:t>
      </w:r>
      <w:proofErr w:type="spellEnd"/>
      <w:r w:rsidRPr="000753D8">
        <w:rPr>
          <w:rFonts w:ascii="Times New Roman" w:eastAsia="Times New Roman" w:hAnsi="Times New Roman" w:cs="Times New Roman"/>
        </w:rPr>
        <w:t>.</w:t>
      </w:r>
    </w:p>
    <w:p w14:paraId="6B435E72" w14:textId="7C377DE1" w:rsidR="004C5147" w:rsidRPr="000753D8" w:rsidRDefault="00417DC4" w:rsidP="00057DDA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0753D8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</w:t>
      </w:r>
      <w:proofErr w:type="gramStart"/>
      <w:r w:rsidRPr="000753D8">
        <w:rPr>
          <w:rFonts w:ascii="Times New Roman" w:eastAsia="Times New Roman" w:hAnsi="Times New Roman" w:cs="Times New Roman"/>
        </w:rPr>
        <w:t>существенно затруднено</w:t>
      </w:r>
      <w:proofErr w:type="gramEnd"/>
      <w:r w:rsidRPr="000753D8">
        <w:rPr>
          <w:rFonts w:ascii="Times New Roman" w:eastAsia="Times New Roman" w:hAnsi="Times New Roman" w:cs="Times New Roman"/>
        </w:rPr>
        <w:t xml:space="preserve"> в связи с осуществлением </w:t>
      </w:r>
      <w:r w:rsidRPr="000753D8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0753D8">
        <w:rPr>
          <w:rFonts w:ascii="Times New Roman" w:eastAsia="Times New Roman" w:hAnsi="Times New Roman" w:cs="Times New Roman"/>
          <w:lang w:bidi="ru-RU"/>
        </w:rPr>
        <w:t>,</w:t>
      </w:r>
      <w:r w:rsidR="008B1624" w:rsidRPr="000753D8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0753D8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0753D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0753D8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0753D8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0753D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0753D8">
        <w:rPr>
          <w:rFonts w:ascii="Times New Roman" w:eastAsia="Times New Roman" w:hAnsi="Times New Roman" w:cs="Times New Roman"/>
        </w:rPr>
        <w:t>Обладателем публичного сервитута - Публичным акционерным обществом «</w:t>
      </w:r>
      <w:proofErr w:type="spellStart"/>
      <w:r w:rsidR="009A6B53" w:rsidRPr="000753D8">
        <w:rPr>
          <w:rFonts w:ascii="Times New Roman" w:eastAsia="Times New Roman" w:hAnsi="Times New Roman" w:cs="Times New Roman"/>
        </w:rPr>
        <w:t>Россети</w:t>
      </w:r>
      <w:proofErr w:type="spellEnd"/>
      <w:r w:rsidR="009A6B53" w:rsidRPr="000753D8">
        <w:rPr>
          <w:rFonts w:ascii="Times New Roman" w:eastAsia="Times New Roman" w:hAnsi="Times New Roman" w:cs="Times New Roman"/>
        </w:rPr>
        <w:t xml:space="preserve"> Волга» </w:t>
      </w:r>
      <w:r w:rsidRPr="000753D8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0753D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proofErr w:type="gramStart"/>
      <w:r w:rsidRPr="000753D8">
        <w:rPr>
          <w:rFonts w:ascii="Times New Roman" w:eastAsia="Times New Roman" w:hAnsi="Times New Roman" w:cs="Times New Roman"/>
        </w:rPr>
        <w:t xml:space="preserve"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</w:t>
      </w:r>
      <w:r w:rsidRPr="000753D8">
        <w:rPr>
          <w:rFonts w:ascii="Times New Roman" w:eastAsia="Times New Roman" w:hAnsi="Times New Roman" w:cs="Times New Roman"/>
        </w:rPr>
        <w:lastRenderedPageBreak/>
        <w:t>каждый год использования таких земельных участков</w:t>
      </w:r>
      <w:r w:rsidR="004C10B4" w:rsidRPr="000753D8">
        <w:rPr>
          <w:rFonts w:ascii="Times New Roman" w:eastAsia="Times New Roman" w:hAnsi="Times New Roman" w:cs="Times New Roman"/>
        </w:rPr>
        <w:t>,</w:t>
      </w:r>
      <w:r w:rsidR="004C10B4" w:rsidRPr="000753D8">
        <w:t xml:space="preserve"> п</w:t>
      </w:r>
      <w:r w:rsidR="004C10B4" w:rsidRPr="000753D8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0753D8">
        <w:rPr>
          <w:rFonts w:ascii="Times New Roman" w:eastAsia="Times New Roman" w:hAnsi="Times New Roman" w:cs="Times New Roman"/>
        </w:rPr>
        <w:t>;</w:t>
      </w:r>
      <w:proofErr w:type="gramEnd"/>
    </w:p>
    <w:p w14:paraId="1B76D4B0" w14:textId="6E6B72FE" w:rsidR="006D0631" w:rsidRPr="000753D8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</w:t>
      </w:r>
      <w:proofErr w:type="spellStart"/>
      <w:r w:rsidRPr="000753D8">
        <w:rPr>
          <w:rFonts w:ascii="Times New Roman" w:eastAsia="Times New Roman" w:hAnsi="Times New Roman" w:cs="Times New Roman"/>
        </w:rPr>
        <w:t>Цивильскому</w:t>
      </w:r>
      <w:proofErr w:type="spellEnd"/>
      <w:r w:rsidRPr="000753D8">
        <w:rPr>
          <w:rFonts w:ascii="Times New Roman" w:eastAsia="Times New Roman" w:hAnsi="Times New Roman" w:cs="Times New Roman"/>
        </w:rPr>
        <w:t xml:space="preserve"> муниципальному округу Чувашской Республики за каждый год их использования.</w:t>
      </w:r>
    </w:p>
    <w:p w14:paraId="25FA6ABD" w14:textId="1850175D" w:rsidR="006B2F8A" w:rsidRPr="000753D8" w:rsidRDefault="006B2F8A" w:rsidP="000753D8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bCs/>
          <w:highlight w:val="yellow"/>
        </w:rPr>
      </w:pPr>
      <w:r w:rsidRPr="000753D8">
        <w:rPr>
          <w:rFonts w:ascii="Times New Roman" w:eastAsia="Times New Roman" w:hAnsi="Times New Roman" w:cs="Times New Roman"/>
        </w:rPr>
        <w:t xml:space="preserve">5.1 Плата вносится на счет администрации </w:t>
      </w:r>
      <w:r w:rsidR="00D56EB8" w:rsidRPr="000753D8">
        <w:rPr>
          <w:rFonts w:ascii="Times New Roman" w:eastAsia="Times New Roman" w:hAnsi="Times New Roman" w:cs="Times New Roman"/>
        </w:rPr>
        <w:t>Цивильского муниципального округа</w:t>
      </w:r>
      <w:r w:rsidRPr="000753D8">
        <w:rPr>
          <w:rFonts w:ascii="Times New Roman" w:eastAsia="Times New Roman" w:hAnsi="Times New Roman" w:cs="Times New Roman"/>
          <w:highlight w:val="yellow"/>
        </w:rPr>
        <w:t xml:space="preserve"> </w:t>
      </w:r>
      <w:r w:rsidRPr="000753D8">
        <w:rPr>
          <w:rFonts w:ascii="Times New Roman" w:eastAsia="Times New Roman" w:hAnsi="Times New Roman" w:cs="Times New Roman"/>
        </w:rPr>
        <w:t xml:space="preserve">Чувашской Республики: </w:t>
      </w:r>
      <w:r w:rsidR="000753D8" w:rsidRPr="000753D8">
        <w:rPr>
          <w:rFonts w:ascii="Times New Roman" w:eastAsia="Times New Roman" w:hAnsi="Times New Roman" w:cs="Times New Roman"/>
        </w:rPr>
        <w:t xml:space="preserve">УФК по Чувашской Республике (Администрация Цивильского муниципального округа Чувашской Республики, </w:t>
      </w:r>
      <w:proofErr w:type="gramStart"/>
      <w:r w:rsidR="000753D8" w:rsidRPr="000753D8">
        <w:rPr>
          <w:rFonts w:ascii="Times New Roman" w:eastAsia="Times New Roman" w:hAnsi="Times New Roman" w:cs="Times New Roman"/>
        </w:rPr>
        <w:t>л</w:t>
      </w:r>
      <w:proofErr w:type="gramEnd"/>
      <w:r w:rsidR="000753D8" w:rsidRPr="000753D8">
        <w:rPr>
          <w:rFonts w:ascii="Times New Roman" w:eastAsia="Times New Roman" w:hAnsi="Times New Roman" w:cs="Times New Roman"/>
        </w:rPr>
        <w:t>/с 04153</w:t>
      </w:r>
      <w:r w:rsidR="000753D8" w:rsidRPr="000753D8">
        <w:rPr>
          <w:rFonts w:ascii="Times New Roman" w:eastAsia="Times New Roman" w:hAnsi="Times New Roman" w:cs="Times New Roman"/>
          <w:lang w:val="en-US"/>
        </w:rPr>
        <w:t>Q</w:t>
      </w:r>
      <w:r w:rsidR="000753D8" w:rsidRPr="000753D8">
        <w:rPr>
          <w:rFonts w:ascii="Times New Roman" w:eastAsia="Times New Roman" w:hAnsi="Times New Roman" w:cs="Times New Roman"/>
        </w:rPr>
        <w:t xml:space="preserve">41190) </w:t>
      </w:r>
      <w:r w:rsidR="000753D8" w:rsidRPr="000753D8">
        <w:rPr>
          <w:rFonts w:ascii="Times New Roman" w:eastAsia="Times New Roman" w:hAnsi="Times New Roman" w:cs="Times New Roman"/>
          <w:bCs/>
        </w:rPr>
        <w:t>Казначейский счет: 03100643000000011500 в ОКЦ № 1 Волго-Вятского ГУ Банка России//УФК по Чувашской Республике г. Чебоксары, ИНН 2100003111, КПП 210001001, ОКТМО 97541000, БИК 042202117, корр. счет 40102810445370000117, КБК  903 111 050 2414 0000 120.</w:t>
      </w:r>
    </w:p>
    <w:p w14:paraId="4A88C136" w14:textId="5CE33AB1" w:rsidR="006D0631" w:rsidRPr="000753D8" w:rsidRDefault="006D0631" w:rsidP="00E0172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042595" w:rsidRPr="000753D8">
        <w:rPr>
          <w:rFonts w:ascii="Times New Roman" w:eastAsia="Times New Roman" w:hAnsi="Times New Roman" w:cs="Times New Roman"/>
        </w:rPr>
        <w:t xml:space="preserve">эксплуатации линейного объекта электросетевого хозяйства </w:t>
      </w:r>
      <w:r w:rsidR="00042595" w:rsidRPr="000753D8">
        <w:rPr>
          <w:rFonts w:ascii="Times New Roman" w:hAnsi="Times New Roman" w:cs="Times New Roman"/>
        </w:rPr>
        <w:t>«</w:t>
      </w:r>
      <w:bookmarkStart w:id="2" w:name="_Hlk209456120"/>
      <w:r w:rsidR="00E0172D" w:rsidRPr="000753D8">
        <w:rPr>
          <w:rFonts w:ascii="Times New Roman" w:hAnsi="Times New Roman" w:cs="Times New Roman"/>
        </w:rPr>
        <w:t xml:space="preserve">Строительство ВЛЗ-10 </w:t>
      </w:r>
      <w:proofErr w:type="spellStart"/>
      <w:r w:rsidR="00E0172D" w:rsidRPr="000753D8">
        <w:rPr>
          <w:rFonts w:ascii="Times New Roman" w:hAnsi="Times New Roman" w:cs="Times New Roman"/>
        </w:rPr>
        <w:t>кВ</w:t>
      </w:r>
      <w:proofErr w:type="spellEnd"/>
      <w:r w:rsidR="00E0172D" w:rsidRPr="000753D8">
        <w:rPr>
          <w:rFonts w:ascii="Times New Roman" w:hAnsi="Times New Roman" w:cs="Times New Roman"/>
        </w:rPr>
        <w:t xml:space="preserve">, ВЛИ-0,4 </w:t>
      </w:r>
      <w:proofErr w:type="spellStart"/>
      <w:r w:rsidR="00E0172D" w:rsidRPr="000753D8">
        <w:rPr>
          <w:rFonts w:ascii="Times New Roman" w:hAnsi="Times New Roman" w:cs="Times New Roman"/>
        </w:rPr>
        <w:t>кВ</w:t>
      </w:r>
      <w:proofErr w:type="spellEnd"/>
      <w:r w:rsidR="00E0172D" w:rsidRPr="000753D8">
        <w:rPr>
          <w:rFonts w:ascii="Times New Roman" w:hAnsi="Times New Roman" w:cs="Times New Roman"/>
        </w:rPr>
        <w:t xml:space="preserve">, ТП-10/0,4 </w:t>
      </w:r>
      <w:proofErr w:type="spellStart"/>
      <w:r w:rsidR="00E0172D" w:rsidRPr="000753D8">
        <w:rPr>
          <w:rFonts w:ascii="Times New Roman" w:hAnsi="Times New Roman" w:cs="Times New Roman"/>
        </w:rPr>
        <w:t>кВ</w:t>
      </w:r>
      <w:proofErr w:type="spellEnd"/>
      <w:r w:rsidR="00E0172D" w:rsidRPr="000753D8">
        <w:rPr>
          <w:rFonts w:ascii="Times New Roman" w:hAnsi="Times New Roman" w:cs="Times New Roman"/>
        </w:rPr>
        <w:t xml:space="preserve"> для электроснабжения малоэтажной жилой застройки по адресу: Чувашская Республика, Цивильский район, </w:t>
      </w:r>
      <w:proofErr w:type="spellStart"/>
      <w:r w:rsidR="00E0172D" w:rsidRPr="000753D8">
        <w:rPr>
          <w:rFonts w:ascii="Times New Roman" w:hAnsi="Times New Roman" w:cs="Times New Roman"/>
        </w:rPr>
        <w:t>Рындинское</w:t>
      </w:r>
      <w:proofErr w:type="spellEnd"/>
      <w:r w:rsidR="00E0172D" w:rsidRPr="000753D8">
        <w:rPr>
          <w:rFonts w:ascii="Times New Roman" w:hAnsi="Times New Roman" w:cs="Times New Roman"/>
        </w:rPr>
        <w:t xml:space="preserve"> сельское поселение, садоводческий потребительский кооператив «</w:t>
      </w:r>
      <w:proofErr w:type="spellStart"/>
      <w:r w:rsidR="00E0172D" w:rsidRPr="000753D8">
        <w:rPr>
          <w:rFonts w:ascii="Times New Roman" w:hAnsi="Times New Roman" w:cs="Times New Roman"/>
        </w:rPr>
        <w:t>Цивиль</w:t>
      </w:r>
      <w:proofErr w:type="spellEnd"/>
      <w:r w:rsidR="00E0172D" w:rsidRPr="000753D8">
        <w:rPr>
          <w:rFonts w:ascii="Times New Roman" w:hAnsi="Times New Roman" w:cs="Times New Roman"/>
        </w:rPr>
        <w:t>», уч. 50»,</w:t>
      </w:r>
      <w:r w:rsidR="000F1E76" w:rsidRPr="000753D8">
        <w:rPr>
          <w:rFonts w:ascii="Times New Roman" w:hAnsi="Times New Roman" w:cs="Times New Roman"/>
        </w:rPr>
        <w:t xml:space="preserve"> </w:t>
      </w:r>
      <w:bookmarkEnd w:id="2"/>
      <w:r w:rsidRPr="000753D8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0753D8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0753D8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7. </w:t>
      </w:r>
      <w:proofErr w:type="gramStart"/>
      <w:r w:rsidRPr="000753D8">
        <w:rPr>
          <w:rFonts w:ascii="Times New Roman" w:eastAsia="Times New Roman" w:hAnsi="Times New Roman" w:cs="Times New Roman"/>
        </w:rPr>
        <w:t xml:space="preserve">В соответствии с Земельным кодексом Российской Федерации </w:t>
      </w:r>
      <w:r w:rsidR="00662C1B" w:rsidRPr="000753D8">
        <w:rPr>
          <w:rFonts w:ascii="Times New Roman" w:eastAsia="Times New Roman" w:hAnsi="Times New Roman" w:cs="Times New Roman"/>
        </w:rPr>
        <w:t xml:space="preserve">публичное </w:t>
      </w:r>
      <w:r w:rsidRPr="000753D8">
        <w:rPr>
          <w:rFonts w:ascii="Times New Roman" w:eastAsia="Times New Roman" w:hAnsi="Times New Roman" w:cs="Times New Roman"/>
        </w:rPr>
        <w:t>акционерное общество «</w:t>
      </w:r>
      <w:proofErr w:type="spellStart"/>
      <w:r w:rsidR="00662C1B" w:rsidRPr="000753D8">
        <w:rPr>
          <w:rFonts w:ascii="Times New Roman" w:eastAsia="Times New Roman" w:hAnsi="Times New Roman" w:cs="Times New Roman"/>
        </w:rPr>
        <w:t>Россети</w:t>
      </w:r>
      <w:proofErr w:type="spellEnd"/>
      <w:r w:rsidR="00662C1B" w:rsidRPr="000753D8">
        <w:rPr>
          <w:rFonts w:ascii="Times New Roman" w:eastAsia="Times New Roman" w:hAnsi="Times New Roman" w:cs="Times New Roman"/>
        </w:rPr>
        <w:t xml:space="preserve"> Волга</w:t>
      </w:r>
      <w:r w:rsidRPr="000753D8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  <w:proofErr w:type="gramEnd"/>
    </w:p>
    <w:p w14:paraId="4761FF65" w14:textId="5F095D69" w:rsidR="004C5147" w:rsidRPr="000753D8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 xml:space="preserve">8. </w:t>
      </w:r>
      <w:r w:rsidR="004C5147" w:rsidRPr="000753D8">
        <w:rPr>
          <w:rFonts w:ascii="Times New Roman" w:eastAsia="Times New Roman" w:hAnsi="Times New Roman" w:cs="Times New Roman"/>
        </w:rPr>
        <w:t>Отдел</w:t>
      </w:r>
      <w:r w:rsidRPr="000753D8">
        <w:rPr>
          <w:rFonts w:ascii="Times New Roman" w:eastAsia="Times New Roman" w:hAnsi="Times New Roman" w:cs="Times New Roman"/>
        </w:rPr>
        <w:t>у</w:t>
      </w:r>
      <w:r w:rsidR="004C5147" w:rsidRPr="000753D8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0753D8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0753D8">
        <w:rPr>
          <w:rFonts w:ascii="Times New Roman" w:eastAsia="Times New Roman" w:hAnsi="Times New Roman" w:cs="Times New Roman"/>
        </w:rPr>
        <w:t xml:space="preserve"> </w:t>
      </w:r>
      <w:r w:rsidRPr="000753D8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0753D8">
        <w:rPr>
          <w:rFonts w:ascii="Times New Roman" w:eastAsia="Times New Roman" w:hAnsi="Times New Roman" w:cs="Times New Roman"/>
        </w:rPr>
        <w:t>Официальный в</w:t>
      </w:r>
      <w:r w:rsidRPr="000753D8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55D39CD0" w:rsidR="004C5147" w:rsidRPr="000753D8" w:rsidRDefault="004C5147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753D8">
        <w:rPr>
          <w:rFonts w:ascii="Times New Roman" w:eastAsia="Times New Roman" w:hAnsi="Times New Roman" w:cs="Times New Roman"/>
        </w:rPr>
        <w:t>- направление копи</w:t>
      </w:r>
      <w:r w:rsidR="00F40DC6" w:rsidRPr="000753D8">
        <w:rPr>
          <w:rFonts w:ascii="Times New Roman" w:eastAsia="Times New Roman" w:hAnsi="Times New Roman" w:cs="Times New Roman"/>
        </w:rPr>
        <w:t>и</w:t>
      </w:r>
      <w:r w:rsidRPr="000753D8">
        <w:rPr>
          <w:rFonts w:ascii="Times New Roman" w:eastAsia="Times New Roman" w:hAnsi="Times New Roman" w:cs="Times New Roman"/>
        </w:rPr>
        <w:t xml:space="preserve"> настоящего постановления </w:t>
      </w:r>
      <w:r w:rsidR="000753D8" w:rsidRPr="000753D8">
        <w:rPr>
          <w:rFonts w:ascii="Times New Roman" w:eastAsia="Times New Roman" w:hAnsi="Times New Roman" w:cs="Times New Roman"/>
        </w:rPr>
        <w:t>публичному акционерному обществу «</w:t>
      </w:r>
      <w:proofErr w:type="spellStart"/>
      <w:r w:rsidR="000753D8" w:rsidRPr="000753D8">
        <w:rPr>
          <w:rFonts w:ascii="Times New Roman" w:eastAsia="Times New Roman" w:hAnsi="Times New Roman" w:cs="Times New Roman"/>
        </w:rPr>
        <w:t>Россети</w:t>
      </w:r>
      <w:proofErr w:type="spellEnd"/>
      <w:r w:rsidR="000753D8" w:rsidRPr="000753D8">
        <w:rPr>
          <w:rFonts w:ascii="Times New Roman" w:eastAsia="Times New Roman" w:hAnsi="Times New Roman" w:cs="Times New Roman"/>
        </w:rPr>
        <w:t xml:space="preserve"> Волга»</w:t>
      </w:r>
      <w:r w:rsidRPr="000753D8">
        <w:rPr>
          <w:rFonts w:ascii="Times New Roman" w:eastAsia="Times New Roman" w:hAnsi="Times New Roman" w:cs="Times New Roman"/>
        </w:rPr>
        <w:t>, Управлению Федеральной службы государственной регистрации, кадастра и картографии по Чувашской Республике</w:t>
      </w:r>
      <w:r w:rsidR="000D1D2D" w:rsidRPr="000753D8">
        <w:rPr>
          <w:rFonts w:ascii="Times New Roman" w:eastAsia="Times New Roman" w:hAnsi="Times New Roman" w:cs="Times New Roman"/>
        </w:rPr>
        <w:t>.</w:t>
      </w:r>
    </w:p>
    <w:p w14:paraId="5606A972" w14:textId="37FA5C1D" w:rsidR="00C923DA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3B58382" w14:textId="77777777" w:rsidR="000753D8" w:rsidRDefault="000753D8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74244700" w14:textId="77777777" w:rsidR="000753D8" w:rsidRPr="000753D8" w:rsidRDefault="000753D8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2B1FF094" w14:textId="77777777" w:rsidR="000753D8" w:rsidRPr="000753D8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0753D8">
        <w:rPr>
          <w:rFonts w:ascii="Times New Roman" w:hAnsi="Times New Roman" w:cs="Times New Roman"/>
        </w:rPr>
        <w:t xml:space="preserve">Временно </w:t>
      </w:r>
      <w:proofErr w:type="gramStart"/>
      <w:r w:rsidRPr="000753D8">
        <w:rPr>
          <w:rFonts w:ascii="Times New Roman" w:hAnsi="Times New Roman" w:cs="Times New Roman"/>
        </w:rPr>
        <w:t>исполняющий</w:t>
      </w:r>
      <w:proofErr w:type="gramEnd"/>
      <w:r w:rsidRPr="000753D8">
        <w:rPr>
          <w:rFonts w:ascii="Times New Roman" w:hAnsi="Times New Roman" w:cs="Times New Roman"/>
        </w:rPr>
        <w:t xml:space="preserve"> обязанности </w:t>
      </w:r>
    </w:p>
    <w:p w14:paraId="035D257A" w14:textId="77777777" w:rsidR="000753D8" w:rsidRPr="000753D8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0753D8">
        <w:rPr>
          <w:rFonts w:ascii="Times New Roman" w:hAnsi="Times New Roman" w:cs="Times New Roman"/>
        </w:rPr>
        <w:t xml:space="preserve">главы Цивильского муниципального округа </w:t>
      </w:r>
    </w:p>
    <w:p w14:paraId="220ABB50" w14:textId="3FB4E443" w:rsidR="00AB577A" w:rsidRDefault="00AB577A" w:rsidP="000753D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                                         </w:t>
      </w:r>
      <w:r w:rsidR="000753D8" w:rsidRPr="000753D8">
        <w:rPr>
          <w:rFonts w:ascii="Times New Roman" w:hAnsi="Times New Roman" w:cs="Times New Roman"/>
        </w:rPr>
        <w:t>Ю.В. Константинов</w:t>
      </w:r>
    </w:p>
    <w:p w14:paraId="6AA287EF" w14:textId="10C0B2B9" w:rsidR="008A1146" w:rsidRPr="000753D8" w:rsidRDefault="008A1146" w:rsidP="000753D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>
        <w:br w:type="page"/>
      </w:r>
    </w:p>
    <w:p w14:paraId="03E36D05" w14:textId="77777777" w:rsidR="000753D8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3675448A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СОГЛАСОВАНО:</w:t>
      </w:r>
    </w:p>
    <w:p w14:paraId="4BD31FF3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7D7D817E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Зам. главы администрации по вопросам сельского хозяйства, </w:t>
      </w:r>
    </w:p>
    <w:p w14:paraId="52DDC545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экономики и инвестиционной деятельности - начальник отдела </w:t>
      </w:r>
    </w:p>
    <w:p w14:paraId="20E5C3B5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сельского хозяйства и экологии</w:t>
      </w:r>
    </w:p>
    <w:p w14:paraId="2991AFDA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</w:p>
    <w:p w14:paraId="55140168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________________________/А.А. Васильева/ </w:t>
      </w:r>
    </w:p>
    <w:p w14:paraId="164DE7E0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«__» мая</w:t>
      </w:r>
      <w:r w:rsidRPr="00D245ED">
        <w:rPr>
          <w:rFonts w:ascii="Times New Roman" w:eastAsia="Times New Roman" w:hAnsi="Times New Roman" w:cs="Times New Roman"/>
          <w:szCs w:val="22"/>
        </w:rPr>
        <w:t xml:space="preserve"> 2026 года</w:t>
      </w:r>
    </w:p>
    <w:p w14:paraId="7D0025F5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09BD1E9E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374C5B8E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Н</w:t>
      </w:r>
      <w:r w:rsidRPr="00D245ED">
        <w:rPr>
          <w:rFonts w:ascii="Times New Roman" w:eastAsia="Times New Roman" w:hAnsi="Times New Roman" w:cs="Times New Roman"/>
          <w:szCs w:val="22"/>
        </w:rPr>
        <w:t xml:space="preserve">ачальник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и </w:t>
      </w:r>
    </w:p>
    <w:p w14:paraId="07612D5B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имущественных отношений</w:t>
      </w:r>
    </w:p>
    <w:p w14:paraId="3615BC93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</w:p>
    <w:p w14:paraId="7AF015EF" w14:textId="77777777" w:rsidR="000753D8" w:rsidRPr="00D245ED" w:rsidRDefault="000753D8" w:rsidP="000753D8">
      <w:pPr>
        <w:ind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__________________________________/Л.Л. Владимирова/  </w:t>
      </w:r>
    </w:p>
    <w:p w14:paraId="0F499E63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«__» мая</w:t>
      </w:r>
      <w:r w:rsidRPr="00D245ED">
        <w:rPr>
          <w:rFonts w:ascii="Times New Roman" w:eastAsia="Times New Roman" w:hAnsi="Times New Roman" w:cs="Times New Roman"/>
          <w:szCs w:val="22"/>
        </w:rPr>
        <w:t xml:space="preserve"> 2026 года</w:t>
      </w:r>
    </w:p>
    <w:p w14:paraId="2D8634A2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</w:p>
    <w:p w14:paraId="109DFEA0" w14:textId="77777777" w:rsidR="000753D8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Заведующий сектором правового обеспечения</w:t>
      </w:r>
    </w:p>
    <w:p w14:paraId="183DF673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1C2467B5" w14:textId="77777777" w:rsidR="000753D8" w:rsidRPr="00D245ED" w:rsidRDefault="000753D8" w:rsidP="000753D8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D245ED">
        <w:rPr>
          <w:rFonts w:ascii="Times New Roman" w:eastAsia="Times New Roman" w:hAnsi="Times New Roman" w:cs="Times New Roman"/>
        </w:rPr>
        <w:t>________________________/Л.Л. Игнатьев/</w:t>
      </w:r>
    </w:p>
    <w:p w14:paraId="3BAB3AA2" w14:textId="6AEEF03B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«__» мая</w:t>
      </w:r>
      <w:r w:rsidRPr="00D245ED">
        <w:rPr>
          <w:rFonts w:ascii="Times New Roman" w:eastAsia="Times New Roman" w:hAnsi="Times New Roman" w:cs="Times New Roman"/>
          <w:szCs w:val="22"/>
        </w:rPr>
        <w:t xml:space="preserve"> 2026 года</w:t>
      </w:r>
    </w:p>
    <w:p w14:paraId="32F53550" w14:textId="77777777" w:rsidR="000753D8" w:rsidRPr="00D245ED" w:rsidRDefault="000753D8" w:rsidP="000753D8">
      <w:pPr>
        <w:rPr>
          <w:rFonts w:ascii="Times New Roman" w:eastAsia="Times New Roman" w:hAnsi="Times New Roman" w:cs="Times New Roman"/>
          <w:szCs w:val="22"/>
        </w:rPr>
      </w:pPr>
    </w:p>
    <w:p w14:paraId="040B1D73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Главный специалист-эксперт отдела </w:t>
      </w:r>
      <w:proofErr w:type="gramStart"/>
      <w:r w:rsidRPr="00D245ED">
        <w:rPr>
          <w:rFonts w:ascii="Times New Roman" w:eastAsia="Times New Roman" w:hAnsi="Times New Roman" w:cs="Times New Roman"/>
          <w:szCs w:val="22"/>
        </w:rPr>
        <w:t>земельных</w:t>
      </w:r>
      <w:proofErr w:type="gramEnd"/>
      <w:r w:rsidRPr="00D245ED">
        <w:rPr>
          <w:rFonts w:ascii="Times New Roman" w:eastAsia="Times New Roman" w:hAnsi="Times New Roman" w:cs="Times New Roman"/>
          <w:szCs w:val="22"/>
        </w:rPr>
        <w:t xml:space="preserve"> </w:t>
      </w:r>
    </w:p>
    <w:p w14:paraId="39758105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 xml:space="preserve">и имущественных отношений </w:t>
      </w:r>
    </w:p>
    <w:p w14:paraId="6BE37827" w14:textId="77777777" w:rsidR="000753D8" w:rsidRPr="00D245ED" w:rsidRDefault="000753D8" w:rsidP="000753D8">
      <w:pPr>
        <w:ind w:right="4108"/>
        <w:rPr>
          <w:rFonts w:ascii="Times New Roman" w:eastAsia="Times New Roman" w:hAnsi="Times New Roman" w:cs="Times New Roman"/>
          <w:szCs w:val="22"/>
        </w:rPr>
      </w:pPr>
    </w:p>
    <w:p w14:paraId="10855A1F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 w:rsidRPr="00D245ED">
        <w:rPr>
          <w:rFonts w:ascii="Times New Roman" w:eastAsia="Times New Roman" w:hAnsi="Times New Roman" w:cs="Times New Roman"/>
          <w:szCs w:val="22"/>
        </w:rPr>
        <w:t>______________________________/Е.О. Леонидова/</w:t>
      </w:r>
    </w:p>
    <w:p w14:paraId="45C540C9" w14:textId="77777777" w:rsidR="000753D8" w:rsidRPr="00D245ED" w:rsidRDefault="000753D8" w:rsidP="000753D8">
      <w:pPr>
        <w:ind w:right="4108" w:firstLine="0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>«__» мая</w:t>
      </w:r>
      <w:r w:rsidRPr="00D245ED">
        <w:rPr>
          <w:rFonts w:ascii="Times New Roman" w:eastAsia="Times New Roman" w:hAnsi="Times New Roman" w:cs="Times New Roman"/>
          <w:szCs w:val="22"/>
        </w:rPr>
        <w:t xml:space="preserve"> 2026 года</w:t>
      </w:r>
    </w:p>
    <w:p w14:paraId="14C5D0AE" w14:textId="77777777" w:rsidR="000753D8" w:rsidRDefault="000753D8" w:rsidP="000753D8">
      <w:pPr>
        <w:spacing w:line="240" w:lineRule="exact"/>
        <w:ind w:firstLine="0"/>
      </w:pP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44A749D5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60C8384F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7C2516EC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35ED4EFA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6BFB8E61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2C921CF8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7C6E2823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2906C2F3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03719E0D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38C90DEC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1427EF3A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5B114B67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41868543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60B322D2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534BB711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1ABAECC8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101A73D3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46DA0912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359AD07B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0F3CC977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2A099859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4D265810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530D2D76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3B95E4EE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007C48DE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3B042E49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61DA1DD9" w14:textId="77777777" w:rsidR="000753D8" w:rsidRDefault="000753D8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6F18403D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lastRenderedPageBreak/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08BC85B7" w14:textId="1045F722" w:rsidR="00C92166" w:rsidRDefault="000B530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0B5309">
        <w:rPr>
          <w:rFonts w:ascii="Times New Roman" w:hAnsi="Times New Roman"/>
          <w:b/>
          <w:noProof/>
        </w:rPr>
        <w:drawing>
          <wp:inline distT="0" distB="0" distL="0" distR="0" wp14:anchorId="67267A3D" wp14:editId="4A2C5A6A">
            <wp:extent cx="5677692" cy="8059275"/>
            <wp:effectExtent l="0" t="0" r="0" b="0"/>
            <wp:docPr id="10640098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0981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805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42C9" w14:textId="4561D2A6" w:rsidR="00AC1B93" w:rsidRDefault="00AC1B93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3282F974" w14:textId="75C226CE" w:rsidR="00C92166" w:rsidRDefault="00C401D9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C401D9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34579B35" wp14:editId="1FEA0929">
            <wp:extent cx="5849166" cy="5220429"/>
            <wp:effectExtent l="0" t="0" r="0" b="0"/>
            <wp:docPr id="14566479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64797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522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BEE09" w14:textId="720CA7AB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5459D9E" w14:textId="23B715F2" w:rsidR="00A33231" w:rsidRDefault="00E03040" w:rsidP="00D11E23">
      <w:pPr>
        <w:ind w:left="-142" w:right="-277" w:firstLine="142"/>
        <w:jc w:val="center"/>
        <w:rPr>
          <w:rFonts w:ascii="Times New Roman" w:hAnsi="Times New Roman"/>
          <w:b/>
        </w:rPr>
      </w:pPr>
      <w:r w:rsidRPr="00E03040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1D1B04B" wp14:editId="2464FCBF">
            <wp:extent cx="5611008" cy="8487960"/>
            <wp:effectExtent l="0" t="0" r="8890" b="8890"/>
            <wp:docPr id="1609742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74233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848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31F7E" w14:textId="54DB099D" w:rsidR="00A33231" w:rsidRDefault="00A33231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B51FD0C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4168D63F" w14:textId="77777777" w:rsidR="009C49B5" w:rsidRDefault="009C49B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33611F6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C34B817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744246CF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6F75ABDB" w14:textId="77777777" w:rsidR="00620775" w:rsidRDefault="00620775" w:rsidP="00D11E23">
      <w:pPr>
        <w:ind w:left="-142" w:right="-277" w:firstLine="142"/>
        <w:jc w:val="center"/>
        <w:rPr>
          <w:rFonts w:ascii="Times New Roman" w:hAnsi="Times New Roman"/>
          <w:b/>
        </w:rPr>
      </w:pPr>
    </w:p>
    <w:p w14:paraId="5D81F358" w14:textId="137911E1" w:rsidR="00B01C70" w:rsidRDefault="00386B91" w:rsidP="00A32381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  <w:sz w:val="26"/>
          <w:szCs w:val="26"/>
        </w:rPr>
        <w:lastRenderedPageBreak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="001C74B7" w:rsidRPr="003A3ED4">
        <w:rPr>
          <w:rFonts w:ascii="Times New Roman" w:hAnsi="Times New Roman"/>
        </w:rPr>
        <w:t xml:space="preserve">Приложение № 2 </w:t>
      </w:r>
    </w:p>
    <w:p w14:paraId="5CCDD8BD" w14:textId="00D66645" w:rsidR="001C74B7" w:rsidRPr="003A3ED4" w:rsidRDefault="00B01C70" w:rsidP="00B01C70">
      <w:pPr>
        <w:tabs>
          <w:tab w:val="center" w:pos="4535"/>
          <w:tab w:val="left" w:pos="6060"/>
          <w:tab w:val="left" w:pos="8208"/>
        </w:tabs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 w:rsidR="001C74B7"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A32381">
      <w:pPr>
        <w:ind w:left="6521" w:firstLine="0"/>
        <w:jc w:val="right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</w:t>
      </w:r>
      <w:proofErr w:type="gramStart"/>
      <w:r w:rsidRPr="003A3ED4">
        <w:rPr>
          <w:rFonts w:ascii="Times New Roman" w:hAnsi="Times New Roman"/>
        </w:rPr>
        <w:t>г</w:t>
      </w:r>
      <w:proofErr w:type="gramEnd"/>
      <w:r w:rsidRPr="003A3ED4">
        <w:rPr>
          <w:rFonts w:ascii="Times New Roman" w:hAnsi="Times New Roman"/>
        </w:rPr>
        <w:t>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 xml:space="preserve">Г </w:t>
      </w:r>
      <w:proofErr w:type="gramStart"/>
      <w:r w:rsidRPr="003A3ED4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3A3ED4">
        <w:rPr>
          <w:rFonts w:ascii="Times New Roman" w:hAnsi="Times New Roman" w:cs="Times New Roman"/>
          <w:b/>
          <w:sz w:val="24"/>
          <w:szCs w:val="24"/>
        </w:rPr>
        <w:t xml:space="preserve"> А Ф И К</w:t>
      </w:r>
    </w:p>
    <w:p w14:paraId="7A8B6B22" w14:textId="41DE7DA6" w:rsidR="009E5CD6" w:rsidRPr="009E5CD6" w:rsidRDefault="001C74B7" w:rsidP="009E5CD6">
      <w:pPr>
        <w:ind w:right="-277" w:firstLine="0"/>
        <w:jc w:val="center"/>
        <w:rPr>
          <w:rFonts w:ascii="Times New Roman" w:hAnsi="Times New Roman" w:cs="Times New Roman"/>
          <w:b/>
          <w:bCs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9E5CD6" w:rsidRPr="009E5CD6">
        <w:rPr>
          <w:rFonts w:ascii="Times New Roman" w:hAnsi="Times New Roman" w:cs="Times New Roman"/>
          <w:b/>
          <w:bCs/>
        </w:rPr>
        <w:t xml:space="preserve">Строительство ВЛЗ-10 </w:t>
      </w:r>
      <w:proofErr w:type="spellStart"/>
      <w:r w:rsidR="009E5CD6" w:rsidRPr="009E5CD6">
        <w:rPr>
          <w:rFonts w:ascii="Times New Roman" w:hAnsi="Times New Roman" w:cs="Times New Roman"/>
          <w:b/>
          <w:bCs/>
        </w:rPr>
        <w:t>кВ</w:t>
      </w:r>
      <w:proofErr w:type="spellEnd"/>
      <w:r w:rsidR="009E5CD6" w:rsidRPr="009E5CD6">
        <w:rPr>
          <w:rFonts w:ascii="Times New Roman" w:hAnsi="Times New Roman" w:cs="Times New Roman"/>
          <w:b/>
          <w:bCs/>
        </w:rPr>
        <w:t xml:space="preserve">, ВЛИ-0,4 </w:t>
      </w:r>
      <w:proofErr w:type="spellStart"/>
      <w:r w:rsidR="009E5CD6" w:rsidRPr="009E5CD6">
        <w:rPr>
          <w:rFonts w:ascii="Times New Roman" w:hAnsi="Times New Roman" w:cs="Times New Roman"/>
          <w:b/>
          <w:bCs/>
        </w:rPr>
        <w:t>кВ</w:t>
      </w:r>
      <w:proofErr w:type="spellEnd"/>
      <w:r w:rsidR="009E5CD6" w:rsidRPr="009E5CD6">
        <w:rPr>
          <w:rFonts w:ascii="Times New Roman" w:hAnsi="Times New Roman" w:cs="Times New Roman"/>
          <w:b/>
          <w:bCs/>
        </w:rPr>
        <w:t xml:space="preserve">, ТП-10/0,4 </w:t>
      </w:r>
      <w:proofErr w:type="spellStart"/>
      <w:r w:rsidR="009E5CD6" w:rsidRPr="009E5CD6">
        <w:rPr>
          <w:rFonts w:ascii="Times New Roman" w:hAnsi="Times New Roman" w:cs="Times New Roman"/>
          <w:b/>
          <w:bCs/>
        </w:rPr>
        <w:t>кВ</w:t>
      </w:r>
      <w:proofErr w:type="spellEnd"/>
      <w:r w:rsidR="009E5CD6" w:rsidRPr="009E5CD6">
        <w:rPr>
          <w:rFonts w:ascii="Times New Roman" w:hAnsi="Times New Roman" w:cs="Times New Roman"/>
          <w:b/>
          <w:bCs/>
        </w:rPr>
        <w:t xml:space="preserve"> для электроснабжения</w:t>
      </w:r>
    </w:p>
    <w:p w14:paraId="2C99F865" w14:textId="4F6A47F5" w:rsidR="00551D50" w:rsidRPr="003A3ED4" w:rsidRDefault="009E5CD6" w:rsidP="009E5CD6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9E5CD6">
        <w:rPr>
          <w:rFonts w:ascii="Times New Roman" w:hAnsi="Times New Roman" w:cs="Times New Roman"/>
          <w:b/>
          <w:bCs/>
        </w:rPr>
        <w:t xml:space="preserve">малоэтажной жилой застройки по адресу: </w:t>
      </w:r>
      <w:proofErr w:type="gramStart"/>
      <w:r w:rsidRPr="009E5CD6">
        <w:rPr>
          <w:rFonts w:ascii="Times New Roman" w:hAnsi="Times New Roman" w:cs="Times New Roman"/>
          <w:b/>
          <w:bCs/>
        </w:rPr>
        <w:t xml:space="preserve">Чувашская Республика, Цивильский район, </w:t>
      </w:r>
      <w:proofErr w:type="spellStart"/>
      <w:r w:rsidRPr="009E5CD6">
        <w:rPr>
          <w:rFonts w:ascii="Times New Roman" w:hAnsi="Times New Roman" w:cs="Times New Roman"/>
          <w:b/>
          <w:bCs/>
        </w:rPr>
        <w:t>Рындинское</w:t>
      </w:r>
      <w:proofErr w:type="spellEnd"/>
      <w:r w:rsidRPr="009E5CD6">
        <w:rPr>
          <w:rFonts w:ascii="Times New Roman" w:hAnsi="Times New Roman" w:cs="Times New Roman"/>
          <w:b/>
          <w:bCs/>
        </w:rPr>
        <w:t xml:space="preserve"> сельское</w:t>
      </w:r>
      <w:r>
        <w:rPr>
          <w:rFonts w:ascii="Times New Roman" w:hAnsi="Times New Roman" w:cs="Times New Roman"/>
          <w:b/>
          <w:bCs/>
        </w:rPr>
        <w:t xml:space="preserve"> </w:t>
      </w:r>
      <w:r w:rsidRPr="009E5CD6">
        <w:rPr>
          <w:rFonts w:ascii="Times New Roman" w:hAnsi="Times New Roman" w:cs="Times New Roman"/>
          <w:b/>
          <w:bCs/>
        </w:rPr>
        <w:t>поселение, садоводческий потребительский кооператив «</w:t>
      </w:r>
      <w:proofErr w:type="spellStart"/>
      <w:r w:rsidRPr="009E5CD6">
        <w:rPr>
          <w:rFonts w:ascii="Times New Roman" w:hAnsi="Times New Roman" w:cs="Times New Roman"/>
          <w:b/>
          <w:bCs/>
        </w:rPr>
        <w:t>Цивиль</w:t>
      </w:r>
      <w:proofErr w:type="spellEnd"/>
      <w:r w:rsidRPr="009E5CD6">
        <w:rPr>
          <w:rFonts w:ascii="Times New Roman" w:hAnsi="Times New Roman" w:cs="Times New Roman"/>
          <w:b/>
          <w:bCs/>
        </w:rPr>
        <w:t>», уч. 50</w:t>
      </w:r>
      <w:r w:rsidR="001268CF" w:rsidRPr="001268CF">
        <w:rPr>
          <w:rFonts w:ascii="Times New Roman" w:hAnsi="Times New Roman" w:cs="Times New Roman"/>
          <w:b/>
          <w:bCs/>
        </w:rPr>
        <w:t>)</w:t>
      </w:r>
      <w:r w:rsidR="00636F4B" w:rsidRPr="00636F4B">
        <w:rPr>
          <w:rFonts w:ascii="Times New Roman" w:hAnsi="Times New Roman" w:cs="Times New Roman"/>
          <w:b/>
          <w:bCs/>
        </w:rPr>
        <w:t>»,</w:t>
      </w:r>
      <w:r w:rsidR="00B8012D" w:rsidRPr="00B8012D">
        <w:rPr>
          <w:rFonts w:ascii="Times New Roman" w:hAnsi="Times New Roman" w:cs="Times New Roman"/>
          <w:b/>
          <w:bCs/>
        </w:rPr>
        <w:t xml:space="preserve"> </w:t>
      </w:r>
      <w:r w:rsidR="001C74B7" w:rsidRPr="003A3ED4">
        <w:rPr>
          <w:rFonts w:ascii="Times New Roman" w:hAnsi="Times New Roman" w:cs="Times New Roman"/>
          <w:b/>
        </w:rPr>
        <w:t>на</w:t>
      </w:r>
      <w:r w:rsidR="001C74B7" w:rsidRPr="003A3ED4">
        <w:rPr>
          <w:rFonts w:ascii="Times New Roman" w:hAnsi="Times New Roman" w:cs="Times New Roman"/>
        </w:rPr>
        <w:t xml:space="preserve"> </w:t>
      </w:r>
      <w:r w:rsidR="001C74B7"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proofErr w:type="gramEnd"/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91309D" w:rsidRPr="003A3ED4" w14:paraId="3562DD5F" w14:textId="77777777" w:rsidTr="0091309D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91309D" w:rsidRPr="003A3ED4" w:rsidRDefault="0091309D" w:rsidP="000115EF">
            <w:pPr>
              <w:ind w:firstLine="0"/>
              <w:jc w:val="center"/>
            </w:pPr>
            <w:proofErr w:type="spellStart"/>
            <w:r w:rsidRPr="003A3ED4">
              <w:t>пп</w:t>
            </w:r>
            <w:proofErr w:type="spellEnd"/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91309D" w:rsidRPr="003A3ED4" w:rsidRDefault="0091309D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2731" w:type="pct"/>
            <w:gridSpan w:val="2"/>
            <w:vAlign w:val="center"/>
          </w:tcPr>
          <w:p w14:paraId="64308B74" w14:textId="715E98F3" w:rsidR="0091309D" w:rsidRPr="003A3ED4" w:rsidRDefault="0091309D" w:rsidP="0091309D">
            <w:pPr>
              <w:ind w:firstLine="0"/>
              <w:jc w:val="center"/>
            </w:pPr>
            <w:r w:rsidRPr="0091309D">
              <w:rPr>
                <w:rFonts w:ascii="Times New Roman" w:hAnsi="Times New Roman"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A44D20">
      <w:footerReference w:type="default" r:id="rId13"/>
      <w:pgSz w:w="11900" w:h="16800"/>
      <w:pgMar w:top="568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08C36" w14:textId="77777777" w:rsidR="00CA6849" w:rsidRDefault="00CA6849">
      <w:r>
        <w:separator/>
      </w:r>
    </w:p>
  </w:endnote>
  <w:endnote w:type="continuationSeparator" w:id="0">
    <w:p w14:paraId="3564F57D" w14:textId="77777777" w:rsidR="00CA6849" w:rsidRDefault="00CA6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06830C" w14:textId="77777777" w:rsidR="00CA6849" w:rsidRDefault="00CA6849">
      <w:r>
        <w:separator/>
      </w:r>
    </w:p>
  </w:footnote>
  <w:footnote w:type="continuationSeparator" w:id="0">
    <w:p w14:paraId="4770338B" w14:textId="77777777" w:rsidR="00CA6849" w:rsidRDefault="00CA68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B57"/>
    <w:multiLevelType w:val="multilevel"/>
    <w:tmpl w:val="41886EF8"/>
    <w:numStyleLink w:val="a"/>
  </w:abstractNum>
  <w:abstractNum w:abstractNumId="1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8A"/>
    <w:rsid w:val="000005E7"/>
    <w:rsid w:val="000057D7"/>
    <w:rsid w:val="000115EF"/>
    <w:rsid w:val="0001273C"/>
    <w:rsid w:val="00013EFA"/>
    <w:rsid w:val="0002290B"/>
    <w:rsid w:val="000256A6"/>
    <w:rsid w:val="00027F37"/>
    <w:rsid w:val="00032A0F"/>
    <w:rsid w:val="00035844"/>
    <w:rsid w:val="00041943"/>
    <w:rsid w:val="00042595"/>
    <w:rsid w:val="00045645"/>
    <w:rsid w:val="00057539"/>
    <w:rsid w:val="00057CBD"/>
    <w:rsid w:val="00057DDA"/>
    <w:rsid w:val="0006095D"/>
    <w:rsid w:val="0006242E"/>
    <w:rsid w:val="000662FD"/>
    <w:rsid w:val="000748C1"/>
    <w:rsid w:val="000753D8"/>
    <w:rsid w:val="00094B71"/>
    <w:rsid w:val="000A269B"/>
    <w:rsid w:val="000B524B"/>
    <w:rsid w:val="000B5309"/>
    <w:rsid w:val="000C3A2D"/>
    <w:rsid w:val="000D0E37"/>
    <w:rsid w:val="000D1D2D"/>
    <w:rsid w:val="000D2E1E"/>
    <w:rsid w:val="000D46C2"/>
    <w:rsid w:val="000D6EB6"/>
    <w:rsid w:val="000E675C"/>
    <w:rsid w:val="000F198D"/>
    <w:rsid w:val="000F1E76"/>
    <w:rsid w:val="000F4ADF"/>
    <w:rsid w:val="000F6B0C"/>
    <w:rsid w:val="000F780F"/>
    <w:rsid w:val="001112F5"/>
    <w:rsid w:val="0011154D"/>
    <w:rsid w:val="00122793"/>
    <w:rsid w:val="001268CF"/>
    <w:rsid w:val="00133B55"/>
    <w:rsid w:val="001408AD"/>
    <w:rsid w:val="00142549"/>
    <w:rsid w:val="00163C71"/>
    <w:rsid w:val="001650E3"/>
    <w:rsid w:val="0018003A"/>
    <w:rsid w:val="00180306"/>
    <w:rsid w:val="00181745"/>
    <w:rsid w:val="0019137B"/>
    <w:rsid w:val="001A0D8E"/>
    <w:rsid w:val="001A4F19"/>
    <w:rsid w:val="001A7CB7"/>
    <w:rsid w:val="001B35A9"/>
    <w:rsid w:val="001B7630"/>
    <w:rsid w:val="001C15AE"/>
    <w:rsid w:val="001C74B7"/>
    <w:rsid w:val="001D0BDE"/>
    <w:rsid w:val="001D648F"/>
    <w:rsid w:val="001E2316"/>
    <w:rsid w:val="001E4F3C"/>
    <w:rsid w:val="002008D9"/>
    <w:rsid w:val="00203250"/>
    <w:rsid w:val="00203DDC"/>
    <w:rsid w:val="00217C49"/>
    <w:rsid w:val="00241DE0"/>
    <w:rsid w:val="00247DD3"/>
    <w:rsid w:val="00260C41"/>
    <w:rsid w:val="00261FA1"/>
    <w:rsid w:val="00263A08"/>
    <w:rsid w:val="00276F3C"/>
    <w:rsid w:val="00282F95"/>
    <w:rsid w:val="00286967"/>
    <w:rsid w:val="002876F3"/>
    <w:rsid w:val="00294F98"/>
    <w:rsid w:val="00297EDF"/>
    <w:rsid w:val="002A184F"/>
    <w:rsid w:val="002A72FD"/>
    <w:rsid w:val="002B57FF"/>
    <w:rsid w:val="002C5A94"/>
    <w:rsid w:val="002C7E58"/>
    <w:rsid w:val="002D3CF9"/>
    <w:rsid w:val="002D578C"/>
    <w:rsid w:val="00320529"/>
    <w:rsid w:val="00321F73"/>
    <w:rsid w:val="00323B78"/>
    <w:rsid w:val="00325E25"/>
    <w:rsid w:val="003346B7"/>
    <w:rsid w:val="003367AF"/>
    <w:rsid w:val="003412E1"/>
    <w:rsid w:val="00347E12"/>
    <w:rsid w:val="0036038C"/>
    <w:rsid w:val="00365E25"/>
    <w:rsid w:val="00366E66"/>
    <w:rsid w:val="0037533F"/>
    <w:rsid w:val="00376A95"/>
    <w:rsid w:val="003808AD"/>
    <w:rsid w:val="00386B91"/>
    <w:rsid w:val="003A015F"/>
    <w:rsid w:val="003A3ED4"/>
    <w:rsid w:val="003A4663"/>
    <w:rsid w:val="003A6DE8"/>
    <w:rsid w:val="003C4047"/>
    <w:rsid w:val="003D47B1"/>
    <w:rsid w:val="003D4C6D"/>
    <w:rsid w:val="003D5E10"/>
    <w:rsid w:val="003D6DBC"/>
    <w:rsid w:val="003D7E41"/>
    <w:rsid w:val="003E15DE"/>
    <w:rsid w:val="003E49BA"/>
    <w:rsid w:val="003E5F16"/>
    <w:rsid w:val="003F0216"/>
    <w:rsid w:val="004134A8"/>
    <w:rsid w:val="00413C35"/>
    <w:rsid w:val="00417DC4"/>
    <w:rsid w:val="0042297E"/>
    <w:rsid w:val="0043528F"/>
    <w:rsid w:val="0043765E"/>
    <w:rsid w:val="0044075F"/>
    <w:rsid w:val="00442FF4"/>
    <w:rsid w:val="00447DE7"/>
    <w:rsid w:val="00454A4A"/>
    <w:rsid w:val="00457D8C"/>
    <w:rsid w:val="0046009E"/>
    <w:rsid w:val="004777EF"/>
    <w:rsid w:val="00481E37"/>
    <w:rsid w:val="00482179"/>
    <w:rsid w:val="00483CDA"/>
    <w:rsid w:val="0048671E"/>
    <w:rsid w:val="004A05EF"/>
    <w:rsid w:val="004B401B"/>
    <w:rsid w:val="004B4950"/>
    <w:rsid w:val="004B73F9"/>
    <w:rsid w:val="004B7E92"/>
    <w:rsid w:val="004C10B4"/>
    <w:rsid w:val="004C1C93"/>
    <w:rsid w:val="004C38B2"/>
    <w:rsid w:val="004C45DE"/>
    <w:rsid w:val="004C5147"/>
    <w:rsid w:val="004C7EAC"/>
    <w:rsid w:val="004D5315"/>
    <w:rsid w:val="004D6A18"/>
    <w:rsid w:val="004E1C13"/>
    <w:rsid w:val="004E631D"/>
    <w:rsid w:val="004E6CEB"/>
    <w:rsid w:val="004F55C5"/>
    <w:rsid w:val="004F74DF"/>
    <w:rsid w:val="0050049C"/>
    <w:rsid w:val="00504D89"/>
    <w:rsid w:val="00505AAE"/>
    <w:rsid w:val="00506518"/>
    <w:rsid w:val="00506C87"/>
    <w:rsid w:val="00512CD4"/>
    <w:rsid w:val="005147C4"/>
    <w:rsid w:val="0052332F"/>
    <w:rsid w:val="0052515A"/>
    <w:rsid w:val="00551D50"/>
    <w:rsid w:val="00577F7C"/>
    <w:rsid w:val="00581865"/>
    <w:rsid w:val="0058757A"/>
    <w:rsid w:val="00593029"/>
    <w:rsid w:val="005945BA"/>
    <w:rsid w:val="005A03BC"/>
    <w:rsid w:val="005A075E"/>
    <w:rsid w:val="005A5484"/>
    <w:rsid w:val="005B63CD"/>
    <w:rsid w:val="005D19D9"/>
    <w:rsid w:val="005E77A4"/>
    <w:rsid w:val="005F00ED"/>
    <w:rsid w:val="005F2C68"/>
    <w:rsid w:val="005F6648"/>
    <w:rsid w:val="00604CC1"/>
    <w:rsid w:val="00620775"/>
    <w:rsid w:val="00625292"/>
    <w:rsid w:val="006256C4"/>
    <w:rsid w:val="006275B7"/>
    <w:rsid w:val="0063226D"/>
    <w:rsid w:val="00636F4B"/>
    <w:rsid w:val="00640E10"/>
    <w:rsid w:val="00642A99"/>
    <w:rsid w:val="006473D8"/>
    <w:rsid w:val="0065714E"/>
    <w:rsid w:val="00661E9B"/>
    <w:rsid w:val="00662C1B"/>
    <w:rsid w:val="00662D2E"/>
    <w:rsid w:val="006637A0"/>
    <w:rsid w:val="006648DE"/>
    <w:rsid w:val="006872CF"/>
    <w:rsid w:val="006A514F"/>
    <w:rsid w:val="006A6380"/>
    <w:rsid w:val="006B2F8A"/>
    <w:rsid w:val="006C3111"/>
    <w:rsid w:val="006C4A8D"/>
    <w:rsid w:val="006D0631"/>
    <w:rsid w:val="006D30B0"/>
    <w:rsid w:val="006D4504"/>
    <w:rsid w:val="006E3902"/>
    <w:rsid w:val="006E6311"/>
    <w:rsid w:val="006F3B78"/>
    <w:rsid w:val="007061AD"/>
    <w:rsid w:val="007066ED"/>
    <w:rsid w:val="00710170"/>
    <w:rsid w:val="00731C45"/>
    <w:rsid w:val="007364BD"/>
    <w:rsid w:val="00756B5E"/>
    <w:rsid w:val="007669DE"/>
    <w:rsid w:val="00775079"/>
    <w:rsid w:val="0078140F"/>
    <w:rsid w:val="007922F5"/>
    <w:rsid w:val="007A45C0"/>
    <w:rsid w:val="007B1E1F"/>
    <w:rsid w:val="007B47B5"/>
    <w:rsid w:val="007C0B85"/>
    <w:rsid w:val="007C1013"/>
    <w:rsid w:val="007C4289"/>
    <w:rsid w:val="007C745D"/>
    <w:rsid w:val="007D6761"/>
    <w:rsid w:val="007F6947"/>
    <w:rsid w:val="00804F35"/>
    <w:rsid w:val="00814BB4"/>
    <w:rsid w:val="0083237A"/>
    <w:rsid w:val="008335CD"/>
    <w:rsid w:val="0083369C"/>
    <w:rsid w:val="00840F3B"/>
    <w:rsid w:val="00843B84"/>
    <w:rsid w:val="00845D6A"/>
    <w:rsid w:val="00861F3E"/>
    <w:rsid w:val="008668D3"/>
    <w:rsid w:val="0089231A"/>
    <w:rsid w:val="0089631B"/>
    <w:rsid w:val="008A1146"/>
    <w:rsid w:val="008A40A5"/>
    <w:rsid w:val="008A7A01"/>
    <w:rsid w:val="008B1624"/>
    <w:rsid w:val="008B1FD0"/>
    <w:rsid w:val="008C2E29"/>
    <w:rsid w:val="008D1B9B"/>
    <w:rsid w:val="008D4E09"/>
    <w:rsid w:val="008E4170"/>
    <w:rsid w:val="008E659F"/>
    <w:rsid w:val="008E72E6"/>
    <w:rsid w:val="0091309D"/>
    <w:rsid w:val="00915762"/>
    <w:rsid w:val="0091720E"/>
    <w:rsid w:val="00917550"/>
    <w:rsid w:val="00952AE3"/>
    <w:rsid w:val="00953D60"/>
    <w:rsid w:val="00956386"/>
    <w:rsid w:val="00964EB3"/>
    <w:rsid w:val="00973CDC"/>
    <w:rsid w:val="0098214D"/>
    <w:rsid w:val="00994999"/>
    <w:rsid w:val="009A4AFB"/>
    <w:rsid w:val="009A6B53"/>
    <w:rsid w:val="009B2262"/>
    <w:rsid w:val="009B70A4"/>
    <w:rsid w:val="009C1C0E"/>
    <w:rsid w:val="009C49B5"/>
    <w:rsid w:val="009C685A"/>
    <w:rsid w:val="009D1192"/>
    <w:rsid w:val="009E5CD6"/>
    <w:rsid w:val="009F0C5A"/>
    <w:rsid w:val="009F4CC0"/>
    <w:rsid w:val="00A0021F"/>
    <w:rsid w:val="00A13CC7"/>
    <w:rsid w:val="00A1523E"/>
    <w:rsid w:val="00A2006A"/>
    <w:rsid w:val="00A23066"/>
    <w:rsid w:val="00A257A5"/>
    <w:rsid w:val="00A27C4C"/>
    <w:rsid w:val="00A312EF"/>
    <w:rsid w:val="00A32381"/>
    <w:rsid w:val="00A33231"/>
    <w:rsid w:val="00A36B42"/>
    <w:rsid w:val="00A43211"/>
    <w:rsid w:val="00A44D20"/>
    <w:rsid w:val="00A46D57"/>
    <w:rsid w:val="00A516F9"/>
    <w:rsid w:val="00A55DAD"/>
    <w:rsid w:val="00A615D3"/>
    <w:rsid w:val="00A61EB9"/>
    <w:rsid w:val="00A62673"/>
    <w:rsid w:val="00A7254A"/>
    <w:rsid w:val="00A72F4F"/>
    <w:rsid w:val="00A80281"/>
    <w:rsid w:val="00A81D53"/>
    <w:rsid w:val="00A84816"/>
    <w:rsid w:val="00A86173"/>
    <w:rsid w:val="00A871C5"/>
    <w:rsid w:val="00A93CB1"/>
    <w:rsid w:val="00A94B84"/>
    <w:rsid w:val="00A97113"/>
    <w:rsid w:val="00A976DC"/>
    <w:rsid w:val="00AA7F9B"/>
    <w:rsid w:val="00AB577A"/>
    <w:rsid w:val="00AC1B93"/>
    <w:rsid w:val="00AD4EB1"/>
    <w:rsid w:val="00AD5FEE"/>
    <w:rsid w:val="00AD61D1"/>
    <w:rsid w:val="00AE1A94"/>
    <w:rsid w:val="00AF335B"/>
    <w:rsid w:val="00B00EC8"/>
    <w:rsid w:val="00B01C70"/>
    <w:rsid w:val="00B062F7"/>
    <w:rsid w:val="00B217C7"/>
    <w:rsid w:val="00B258DA"/>
    <w:rsid w:val="00B27C85"/>
    <w:rsid w:val="00B32AF2"/>
    <w:rsid w:val="00B34D44"/>
    <w:rsid w:val="00B418C6"/>
    <w:rsid w:val="00B60C22"/>
    <w:rsid w:val="00B72BC7"/>
    <w:rsid w:val="00B756EB"/>
    <w:rsid w:val="00B8012D"/>
    <w:rsid w:val="00B87D2E"/>
    <w:rsid w:val="00B90A4A"/>
    <w:rsid w:val="00B96D9B"/>
    <w:rsid w:val="00BB0303"/>
    <w:rsid w:val="00BB06B6"/>
    <w:rsid w:val="00BD0667"/>
    <w:rsid w:val="00BD61D9"/>
    <w:rsid w:val="00BD7C3D"/>
    <w:rsid w:val="00BF4B23"/>
    <w:rsid w:val="00C01526"/>
    <w:rsid w:val="00C147D1"/>
    <w:rsid w:val="00C205F9"/>
    <w:rsid w:val="00C21AFF"/>
    <w:rsid w:val="00C401D9"/>
    <w:rsid w:val="00C415EC"/>
    <w:rsid w:val="00C62051"/>
    <w:rsid w:val="00C66E98"/>
    <w:rsid w:val="00C67AB6"/>
    <w:rsid w:val="00C67CF4"/>
    <w:rsid w:val="00C74368"/>
    <w:rsid w:val="00C82B41"/>
    <w:rsid w:val="00C86BE8"/>
    <w:rsid w:val="00C92166"/>
    <w:rsid w:val="00C923DA"/>
    <w:rsid w:val="00CA6849"/>
    <w:rsid w:val="00CB0939"/>
    <w:rsid w:val="00CD5B7C"/>
    <w:rsid w:val="00CE47F4"/>
    <w:rsid w:val="00CF0837"/>
    <w:rsid w:val="00CF3E10"/>
    <w:rsid w:val="00D0556D"/>
    <w:rsid w:val="00D11E23"/>
    <w:rsid w:val="00D16A92"/>
    <w:rsid w:val="00D2198E"/>
    <w:rsid w:val="00D21CEA"/>
    <w:rsid w:val="00D45CE2"/>
    <w:rsid w:val="00D47EC3"/>
    <w:rsid w:val="00D50832"/>
    <w:rsid w:val="00D548E4"/>
    <w:rsid w:val="00D56EB8"/>
    <w:rsid w:val="00D63CC0"/>
    <w:rsid w:val="00D63EEC"/>
    <w:rsid w:val="00D66FF7"/>
    <w:rsid w:val="00D70964"/>
    <w:rsid w:val="00D82C84"/>
    <w:rsid w:val="00D83584"/>
    <w:rsid w:val="00D86D5D"/>
    <w:rsid w:val="00DB641B"/>
    <w:rsid w:val="00DC1CB1"/>
    <w:rsid w:val="00DD07D1"/>
    <w:rsid w:val="00DD25E1"/>
    <w:rsid w:val="00DD380C"/>
    <w:rsid w:val="00DE2683"/>
    <w:rsid w:val="00DE2D16"/>
    <w:rsid w:val="00DE6BC0"/>
    <w:rsid w:val="00E0078A"/>
    <w:rsid w:val="00E0172D"/>
    <w:rsid w:val="00E02262"/>
    <w:rsid w:val="00E02BA4"/>
    <w:rsid w:val="00E03040"/>
    <w:rsid w:val="00E03C78"/>
    <w:rsid w:val="00E12456"/>
    <w:rsid w:val="00E164ED"/>
    <w:rsid w:val="00E30BE6"/>
    <w:rsid w:val="00E37126"/>
    <w:rsid w:val="00E37631"/>
    <w:rsid w:val="00E432D9"/>
    <w:rsid w:val="00E44AAE"/>
    <w:rsid w:val="00E61682"/>
    <w:rsid w:val="00E646AF"/>
    <w:rsid w:val="00E64E64"/>
    <w:rsid w:val="00E77DCD"/>
    <w:rsid w:val="00E80524"/>
    <w:rsid w:val="00E83389"/>
    <w:rsid w:val="00E83BBD"/>
    <w:rsid w:val="00E8793C"/>
    <w:rsid w:val="00E959D5"/>
    <w:rsid w:val="00EA370E"/>
    <w:rsid w:val="00EB7030"/>
    <w:rsid w:val="00EB77F5"/>
    <w:rsid w:val="00EC5FB8"/>
    <w:rsid w:val="00EC6A7F"/>
    <w:rsid w:val="00ED784B"/>
    <w:rsid w:val="00EE5834"/>
    <w:rsid w:val="00EF6298"/>
    <w:rsid w:val="00EF6B82"/>
    <w:rsid w:val="00F04B93"/>
    <w:rsid w:val="00F06737"/>
    <w:rsid w:val="00F271E1"/>
    <w:rsid w:val="00F317FE"/>
    <w:rsid w:val="00F334F0"/>
    <w:rsid w:val="00F345E5"/>
    <w:rsid w:val="00F370A0"/>
    <w:rsid w:val="00F40DC6"/>
    <w:rsid w:val="00F4138D"/>
    <w:rsid w:val="00F436D2"/>
    <w:rsid w:val="00F4382E"/>
    <w:rsid w:val="00F47D4F"/>
    <w:rsid w:val="00F60721"/>
    <w:rsid w:val="00F60E20"/>
    <w:rsid w:val="00F647A4"/>
    <w:rsid w:val="00F67A45"/>
    <w:rsid w:val="00F7518C"/>
    <w:rsid w:val="00F751CD"/>
    <w:rsid w:val="00F8243E"/>
    <w:rsid w:val="00F83CE1"/>
    <w:rsid w:val="00F85D61"/>
    <w:rsid w:val="00F9322F"/>
    <w:rsid w:val="00F95D23"/>
    <w:rsid w:val="00FA1057"/>
    <w:rsid w:val="00FA2940"/>
    <w:rsid w:val="00FA5E30"/>
    <w:rsid w:val="00FB060F"/>
    <w:rsid w:val="00FC5D68"/>
    <w:rsid w:val="00FD2BD2"/>
    <w:rsid w:val="00FD7636"/>
    <w:rsid w:val="00FE1A51"/>
    <w:rsid w:val="00FF256F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12109-8DC9-4142-91CA-2A8E21DB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7</Pages>
  <Words>861</Words>
  <Characters>6616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Дмитриева Светлана Викторовна</cp:lastModifiedBy>
  <cp:revision>172</cp:revision>
  <cp:lastPrinted>2026-05-14T07:33:00Z</cp:lastPrinted>
  <dcterms:created xsi:type="dcterms:W3CDTF">2025-08-06T12:08:00Z</dcterms:created>
  <dcterms:modified xsi:type="dcterms:W3CDTF">2026-05-21T08:31:00Z</dcterms:modified>
</cp:coreProperties>
</file>