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</w:p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4E428C" w:rsidRPr="004E428C">
        <w:rPr>
          <w:rFonts w:eastAsia="Calibri"/>
          <w:sz w:val="22"/>
          <w:szCs w:val="22"/>
          <w:lang w:eastAsia="en-US"/>
        </w:rPr>
        <w:t>«</w:t>
      </w:r>
      <w:r w:rsidR="001A2604" w:rsidRPr="001A2604">
        <w:rPr>
          <w:rFonts w:eastAsia="Calibri"/>
          <w:sz w:val="22"/>
          <w:szCs w:val="22"/>
          <w:lang w:eastAsia="en-US"/>
        </w:rPr>
        <w:t>Обеспечение гражда</w:t>
      </w:r>
      <w:r w:rsidR="001A2604">
        <w:rPr>
          <w:rFonts w:eastAsia="Calibri"/>
          <w:sz w:val="22"/>
          <w:szCs w:val="22"/>
          <w:lang w:eastAsia="en-US"/>
        </w:rPr>
        <w:t>н доступным и комфортным жильем</w:t>
      </w:r>
      <w:r w:rsidR="004E428C" w:rsidRPr="004E428C">
        <w:rPr>
          <w:rFonts w:eastAsia="Calibri"/>
          <w:sz w:val="22"/>
          <w:szCs w:val="22"/>
          <w:lang w:eastAsia="en-US"/>
        </w:rPr>
        <w:t>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A35CD" w:rsidRDefault="00692962" w:rsidP="006A35CD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6A35CD" w:rsidRPr="006A35CD">
        <w:rPr>
          <w:rFonts w:eastAsia="Calibri"/>
          <w:sz w:val="22"/>
          <w:szCs w:val="22"/>
          <w:lang w:eastAsia="en-US"/>
        </w:rPr>
        <w:t>Отдел жилищно-коммунального хозяйства и муниципального контроля</w:t>
      </w:r>
    </w:p>
    <w:p w:rsidR="00480B4C" w:rsidRDefault="00201979" w:rsidP="006A35CD">
      <w:pPr>
        <w:ind w:firstLine="0"/>
        <w:jc w:val="right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"</w:t>
      </w:r>
      <w:r w:rsidR="00AB7DF1" w:rsidRPr="00AB7DF1">
        <w:t xml:space="preserve"> </w:t>
      </w:r>
      <w:r w:rsidR="001A2604" w:rsidRPr="001A2604">
        <w:rPr>
          <w:sz w:val="24"/>
        </w:rPr>
        <w:t xml:space="preserve">Обеспечение граждан доступным и комфортным жильем </w:t>
      </w:r>
      <w:r w:rsidRPr="00201979">
        <w:rPr>
          <w:sz w:val="24"/>
        </w:rPr>
        <w:t>" (нарастающим итогом)</w:t>
      </w:r>
    </w:p>
    <w:tbl>
      <w:tblPr>
        <w:tblW w:w="157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380"/>
        <w:gridCol w:w="2240"/>
        <w:gridCol w:w="1260"/>
        <w:gridCol w:w="5180"/>
      </w:tblGrid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E760A7"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201979" w:rsidRDefault="00201979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Муниципальная программа </w:t>
            </w:r>
            <w:r w:rsidR="00E760A7">
              <w:rPr>
                <w:sz w:val="24"/>
              </w:rPr>
              <w:t>«</w:t>
            </w:r>
            <w:r w:rsidR="001A2604" w:rsidRPr="001A2604">
              <w:rPr>
                <w:sz w:val="24"/>
              </w:rPr>
              <w:t>Обеспечение граждан доступным и комфортным жильем</w:t>
            </w:r>
            <w:r w:rsidR="00E760A7">
              <w:rPr>
                <w:sz w:val="24"/>
              </w:rPr>
              <w:t>»</w:t>
            </w:r>
          </w:p>
        </w:tc>
      </w:tr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D768B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1A2604">
              <w:rPr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выплаты,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1A2604" w:rsidP="006133E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01979" w:rsidRPr="00201979" w:rsidTr="00E760A7"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DE4DE8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201979" w:rsidRPr="00201979" w:rsidTr="001A2604">
        <w:trPr>
          <w:trHeight w:val="13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D768B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1A2604">
              <w:rPr>
                <w:sz w:val="20"/>
                <w:szCs w:val="20"/>
              </w:rPr>
              <w:t>Общая площадь жилых помещений, приходящаяся в среднем на одного жителя, кв. метров на конец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DE4DE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кв</w:t>
            </w:r>
            <w:proofErr w:type="gramStart"/>
            <w:r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37,8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45,8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08006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080067">
              <w:rPr>
                <w:sz w:val="24"/>
              </w:rPr>
              <w:t>15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1A2604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1A2604" w:rsidRPr="00201979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 xml:space="preserve">Наименование муниципальной </w:t>
            </w:r>
            <w:r w:rsidRPr="00201979">
              <w:rPr>
                <w:sz w:val="22"/>
                <w:szCs w:val="22"/>
              </w:rPr>
              <w:lastRenderedPageBreak/>
              <w:t>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 xml:space="preserve">Ответственный </w:t>
            </w:r>
            <w:r w:rsidRPr="00201979">
              <w:rPr>
                <w:sz w:val="22"/>
                <w:szCs w:val="22"/>
              </w:rPr>
              <w:lastRenderedPageBreak/>
              <w:t>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 xml:space="preserve">Предусмотрено на </w:t>
            </w:r>
            <w:r w:rsidRPr="00201979">
              <w:rPr>
                <w:sz w:val="22"/>
                <w:szCs w:val="22"/>
              </w:rPr>
              <w:lastRenderedPageBreak/>
              <w:t>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 xml:space="preserve">Предусмотрено на </w:t>
            </w:r>
            <w:r w:rsidRPr="00201979">
              <w:rPr>
                <w:sz w:val="22"/>
                <w:szCs w:val="22"/>
              </w:rPr>
              <w:lastRenderedPageBreak/>
              <w:t>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 xml:space="preserve">Освоено в отчетном </w:t>
            </w:r>
            <w:r w:rsidRPr="00201979">
              <w:rPr>
                <w:sz w:val="22"/>
                <w:szCs w:val="22"/>
              </w:rPr>
              <w:lastRenderedPageBreak/>
              <w:t>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 xml:space="preserve">Причины не </w:t>
            </w:r>
            <w:r w:rsidRPr="00201979">
              <w:rPr>
                <w:sz w:val="22"/>
                <w:szCs w:val="22"/>
              </w:rPr>
              <w:lastRenderedPageBreak/>
              <w:t>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Муниципальная программа «Обеспечение граждан Алатырского муниципального округа доступным и комфортным жильем»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080067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43 252,04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43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252</w:t>
            </w:r>
            <w:r w:rsidR="00080067">
              <w:rPr>
                <w:b/>
                <w:sz w:val="22"/>
                <w:szCs w:val="22"/>
              </w:rPr>
              <w:t>,04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42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637</w:t>
            </w:r>
            <w:r w:rsidR="00080067">
              <w:rPr>
                <w:b/>
                <w:sz w:val="22"/>
                <w:szCs w:val="22"/>
              </w:rPr>
              <w:t>,33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080067" w:rsidP="00080067">
            <w:pPr>
              <w:tabs>
                <w:tab w:val="left" w:pos="842"/>
                <w:tab w:val="center" w:pos="965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3 152,92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3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152</w:t>
            </w:r>
            <w:r w:rsidR="00080067">
              <w:rPr>
                <w:b/>
                <w:sz w:val="22"/>
                <w:szCs w:val="22"/>
              </w:rPr>
              <w:t>,92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3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152</w:t>
            </w:r>
            <w:r w:rsidR="00080067">
              <w:rPr>
                <w:b/>
                <w:sz w:val="22"/>
                <w:szCs w:val="22"/>
              </w:rPr>
              <w:t>,92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37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561</w:t>
            </w:r>
            <w:r w:rsidR="00080067">
              <w:rPr>
                <w:b/>
                <w:sz w:val="22"/>
                <w:szCs w:val="22"/>
              </w:rPr>
              <w:t>,01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37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561</w:t>
            </w:r>
            <w:r w:rsidR="00080067">
              <w:rPr>
                <w:b/>
                <w:sz w:val="22"/>
                <w:szCs w:val="22"/>
              </w:rPr>
              <w:t>,01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36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946</w:t>
            </w:r>
            <w:r w:rsidR="00080067">
              <w:rPr>
                <w:b/>
                <w:sz w:val="22"/>
                <w:szCs w:val="22"/>
              </w:rPr>
              <w:t>,30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080067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2 538,10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2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538</w:t>
            </w:r>
            <w:r w:rsidR="00080067">
              <w:rPr>
                <w:b/>
                <w:sz w:val="22"/>
                <w:szCs w:val="22"/>
              </w:rPr>
              <w:t>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80067" w:rsidRDefault="002000AA" w:rsidP="0008006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80067">
              <w:rPr>
                <w:b/>
                <w:sz w:val="22"/>
                <w:szCs w:val="22"/>
              </w:rPr>
              <w:t>2</w:t>
            </w:r>
            <w:r w:rsidR="00080067">
              <w:rPr>
                <w:b/>
                <w:sz w:val="22"/>
                <w:szCs w:val="22"/>
              </w:rPr>
              <w:t> </w:t>
            </w:r>
            <w:r w:rsidRPr="00080067">
              <w:rPr>
                <w:b/>
                <w:sz w:val="22"/>
                <w:szCs w:val="22"/>
              </w:rPr>
              <w:t>538</w:t>
            </w:r>
            <w:r w:rsidR="00080067">
              <w:rPr>
                <w:b/>
                <w:sz w:val="22"/>
                <w:szCs w:val="22"/>
              </w:rPr>
              <w:t>,10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437C8C" w:rsidRDefault="002000AA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437C8C">
              <w:rPr>
                <w:b/>
                <w:sz w:val="22"/>
                <w:szCs w:val="22"/>
              </w:rPr>
              <w:t>Муниципальный проект "Обеспечение жильем молодых семей"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907</w:t>
            </w:r>
            <w:r w:rsidR="00080067">
              <w:rPr>
                <w:sz w:val="22"/>
                <w:szCs w:val="22"/>
              </w:rPr>
              <w:t>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907</w:t>
            </w:r>
            <w:r w:rsidR="00080067">
              <w:rPr>
                <w:sz w:val="22"/>
                <w:szCs w:val="22"/>
              </w:rPr>
              <w:t>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907</w:t>
            </w:r>
            <w:r w:rsidR="00080067">
              <w:rPr>
                <w:sz w:val="22"/>
                <w:szCs w:val="22"/>
              </w:rPr>
              <w:t>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3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152</w:t>
            </w:r>
            <w:r w:rsidR="00080067">
              <w:rPr>
                <w:sz w:val="22"/>
                <w:szCs w:val="22"/>
              </w:rPr>
              <w:t>,92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3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152</w:t>
            </w:r>
            <w:r w:rsidR="00080067">
              <w:rPr>
                <w:sz w:val="22"/>
                <w:szCs w:val="22"/>
              </w:rPr>
              <w:t>,92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3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152</w:t>
            </w:r>
            <w:r w:rsidR="00080067">
              <w:rPr>
                <w:sz w:val="22"/>
                <w:szCs w:val="22"/>
              </w:rPr>
              <w:t>,92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6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215</w:t>
            </w:r>
            <w:r w:rsidR="00080067">
              <w:rPr>
                <w:sz w:val="22"/>
                <w:szCs w:val="22"/>
              </w:rPr>
              <w:t>,97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00AA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2000AA">
              <w:rPr>
                <w:sz w:val="22"/>
                <w:szCs w:val="22"/>
              </w:rPr>
              <w:t>6</w:t>
            </w:r>
            <w:r w:rsidR="00080067">
              <w:rPr>
                <w:sz w:val="22"/>
                <w:szCs w:val="22"/>
              </w:rPr>
              <w:t> </w:t>
            </w:r>
            <w:r w:rsidRPr="002000AA">
              <w:rPr>
                <w:sz w:val="22"/>
                <w:szCs w:val="22"/>
              </w:rPr>
              <w:t>215</w:t>
            </w:r>
            <w:r w:rsidR="00080067">
              <w:rPr>
                <w:sz w:val="22"/>
                <w:szCs w:val="22"/>
              </w:rPr>
              <w:t>,97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6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215</w:t>
            </w:r>
            <w:r w:rsidR="00080067">
              <w:rPr>
                <w:sz w:val="22"/>
                <w:szCs w:val="22"/>
              </w:rPr>
              <w:t>,97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2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129</w:t>
            </w:r>
            <w:r w:rsidR="00080067">
              <w:rPr>
                <w:sz w:val="22"/>
                <w:szCs w:val="22"/>
              </w:rPr>
              <w:t>,73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2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129</w:t>
            </w:r>
            <w:r w:rsidR="00080067">
              <w:rPr>
                <w:sz w:val="22"/>
                <w:szCs w:val="22"/>
              </w:rPr>
              <w:t>,73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2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129</w:t>
            </w:r>
            <w:r w:rsidR="00080067">
              <w:rPr>
                <w:sz w:val="22"/>
                <w:szCs w:val="22"/>
              </w:rPr>
              <w:t>,73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0F2842">
        <w:trPr>
          <w:trHeight w:val="355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0F2842" w:rsidRPr="00201979" w:rsidTr="0037444E">
        <w:trPr>
          <w:trHeight w:val="224"/>
        </w:trPr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CE09D8">
            <w:pPr>
              <w:ind w:firstLine="0"/>
              <w:jc w:val="left"/>
              <w:rPr>
                <w:sz w:val="22"/>
                <w:szCs w:val="22"/>
              </w:rPr>
            </w:pPr>
            <w:r w:rsidRPr="000F2842">
              <w:rPr>
                <w:sz w:val="22"/>
                <w:szCs w:val="22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0F2842">
            <w:pPr>
              <w:ind w:firstLine="0"/>
              <w:jc w:val="left"/>
              <w:rPr>
                <w:sz w:val="22"/>
                <w:szCs w:val="22"/>
              </w:rPr>
            </w:pPr>
            <w:r w:rsidRPr="000F2842">
              <w:rPr>
                <w:sz w:val="22"/>
                <w:szCs w:val="22"/>
              </w:rPr>
              <w:t>Отдел ЖКХ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7938,00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0F2842">
              <w:rPr>
                <w:sz w:val="22"/>
                <w:szCs w:val="22"/>
              </w:rPr>
              <w:t>7938,00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0F2842">
              <w:rPr>
                <w:sz w:val="22"/>
                <w:szCs w:val="22"/>
              </w:rPr>
              <w:t>7938,00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0F2842" w:rsidRPr="00201979" w:rsidTr="00723219">
        <w:trPr>
          <w:trHeight w:val="205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3152,92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E09D8">
              <w:rPr>
                <w:sz w:val="22"/>
                <w:szCs w:val="22"/>
              </w:rPr>
              <w:t>3152,92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E09D8">
              <w:rPr>
                <w:sz w:val="22"/>
                <w:szCs w:val="22"/>
              </w:rPr>
              <w:t>3152,92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0F2842" w:rsidRPr="00201979" w:rsidTr="009526F2">
        <w:trPr>
          <w:trHeight w:val="187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2655,34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E09D8">
              <w:rPr>
                <w:sz w:val="22"/>
                <w:szCs w:val="22"/>
              </w:rPr>
              <w:t>2655,34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E09D8">
              <w:rPr>
                <w:sz w:val="22"/>
                <w:szCs w:val="22"/>
              </w:rPr>
              <w:t>2655,34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0F2842" w:rsidRPr="00201979" w:rsidTr="002D05C7">
        <w:trPr>
          <w:trHeight w:val="187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39560B" w:rsidRDefault="000F2842" w:rsidP="0074793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2129,74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0F2842">
              <w:rPr>
                <w:sz w:val="22"/>
                <w:szCs w:val="22"/>
              </w:rPr>
              <w:t>2129,74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2129,74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0F2842" w:rsidRPr="00201979" w:rsidTr="0037444E">
        <w:trPr>
          <w:trHeight w:val="150"/>
        </w:trPr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F2842" w:rsidRPr="00201979" w:rsidRDefault="000F2842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F2842" w:rsidRPr="00201979" w:rsidRDefault="00CE09D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F2842" w:rsidRPr="00201979" w:rsidRDefault="000F2842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84C6C" w:rsidRPr="00201979" w:rsidRDefault="00B5689B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437C8C">
              <w:rPr>
                <w:b/>
                <w:sz w:val="22"/>
                <w:szCs w:val="22"/>
              </w:rPr>
              <w:t xml:space="preserve"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</w:t>
            </w:r>
            <w:r w:rsidRPr="00437C8C">
              <w:rPr>
                <w:b/>
                <w:sz w:val="22"/>
                <w:szCs w:val="22"/>
              </w:rPr>
              <w:lastRenderedPageBreak/>
              <w:t>попечения родителей</w:t>
            </w:r>
            <w:r w:rsidRPr="00B5689B">
              <w:rPr>
                <w:sz w:val="22"/>
                <w:szCs w:val="22"/>
              </w:rPr>
              <w:t>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lastRenderedPageBreak/>
              <w:t>Отдел ЖКХ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848</w:t>
            </w:r>
            <w:r w:rsidR="00080067">
              <w:rPr>
                <w:sz w:val="22"/>
                <w:szCs w:val="22"/>
              </w:rPr>
              <w:t>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848</w:t>
            </w:r>
            <w:r w:rsidR="00080067">
              <w:rPr>
                <w:sz w:val="22"/>
                <w:szCs w:val="22"/>
              </w:rPr>
              <w:t>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233</w:t>
            </w:r>
            <w:r w:rsidR="00080067">
              <w:rPr>
                <w:sz w:val="22"/>
                <w:szCs w:val="22"/>
              </w:rPr>
              <w:t>,51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848</w:t>
            </w:r>
            <w:r w:rsidR="00080067">
              <w:rPr>
                <w:sz w:val="22"/>
                <w:szCs w:val="22"/>
              </w:rPr>
              <w:t>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848</w:t>
            </w:r>
            <w:r w:rsidR="00080067">
              <w:rPr>
                <w:sz w:val="22"/>
                <w:szCs w:val="22"/>
              </w:rPr>
              <w:t>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19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233</w:t>
            </w:r>
            <w:r w:rsidR="00080067">
              <w:rPr>
                <w:sz w:val="22"/>
                <w:szCs w:val="22"/>
              </w:rPr>
              <w:t>,51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437C8C" w:rsidRDefault="00B5689B" w:rsidP="00201979">
            <w:pPr>
              <w:jc w:val="left"/>
              <w:rPr>
                <w:b/>
                <w:sz w:val="22"/>
                <w:szCs w:val="22"/>
              </w:rPr>
            </w:pPr>
            <w:r w:rsidRPr="00437C8C">
              <w:rPr>
                <w:b/>
                <w:sz w:val="22"/>
                <w:szCs w:val="22"/>
              </w:rPr>
              <w:lastRenderedPageBreak/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F1FEC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Отдел ЖКХ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080067">
            <w:pPr>
              <w:ind w:firstLine="0"/>
              <w:jc w:val="center"/>
              <w:rPr>
                <w:sz w:val="22"/>
                <w:szCs w:val="22"/>
              </w:rPr>
            </w:pPr>
            <w:r w:rsidRPr="00B5689B">
              <w:rPr>
                <w:sz w:val="22"/>
                <w:szCs w:val="22"/>
              </w:rPr>
              <w:t>11</w:t>
            </w:r>
            <w:r w:rsidR="00080067">
              <w:rPr>
                <w:sz w:val="22"/>
                <w:szCs w:val="22"/>
              </w:rPr>
              <w:t> </w:t>
            </w:r>
            <w:r w:rsidRPr="00B5689B">
              <w:rPr>
                <w:sz w:val="22"/>
                <w:szCs w:val="22"/>
              </w:rPr>
              <w:t>496</w:t>
            </w:r>
            <w:r w:rsidR="00080067">
              <w:rPr>
                <w:sz w:val="22"/>
                <w:szCs w:val="22"/>
              </w:rPr>
              <w:t>,81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5689B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FD6DC1">
        <w:trPr>
          <w:trHeight w:val="467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D6DC1" w:rsidRPr="00201979" w:rsidTr="00BD0487">
        <w:trPr>
          <w:trHeight w:val="131"/>
        </w:trPr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FD6DC1" w:rsidRDefault="00FD6DC1" w:rsidP="00FD6DC1">
            <w:pPr>
              <w:jc w:val="left"/>
              <w:rPr>
                <w:sz w:val="22"/>
                <w:szCs w:val="22"/>
              </w:rPr>
            </w:pPr>
            <w:r w:rsidRPr="00FD6DC1">
              <w:rPr>
                <w:bCs/>
                <w:sz w:val="18"/>
                <w:szCs w:val="18"/>
              </w:rPr>
              <w:t xml:space="preserve">Мероприятие (результат) «Обеспечение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помещениях» 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FD6DC1">
            <w:pPr>
              <w:ind w:firstLine="0"/>
              <w:jc w:val="left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Отдел ЖКХ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FD6DC1">
            <w:pPr>
              <w:ind w:firstLine="0"/>
              <w:jc w:val="center"/>
              <w:rPr>
                <w:sz w:val="22"/>
                <w:szCs w:val="22"/>
              </w:rPr>
            </w:pPr>
            <w:r w:rsidRPr="00FD6DC1">
              <w:rPr>
                <w:sz w:val="22"/>
                <w:szCs w:val="22"/>
              </w:rPr>
              <w:t>114</w:t>
            </w:r>
            <w:r>
              <w:rPr>
                <w:sz w:val="22"/>
                <w:szCs w:val="22"/>
              </w:rPr>
              <w:t>91,43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FD6DC1">
              <w:rPr>
                <w:sz w:val="22"/>
                <w:szCs w:val="22"/>
              </w:rPr>
              <w:t>114</w:t>
            </w:r>
            <w:r>
              <w:rPr>
                <w:sz w:val="22"/>
                <w:szCs w:val="22"/>
              </w:rPr>
              <w:t>91,43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11491,41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D6DC1" w:rsidRPr="00201979" w:rsidTr="00EA2E0C">
        <w:trPr>
          <w:trHeight w:val="131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D6DC1" w:rsidRPr="00201979" w:rsidTr="00EA2E0C">
        <w:trPr>
          <w:trHeight w:val="112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FD6DC1">
              <w:rPr>
                <w:sz w:val="22"/>
                <w:szCs w:val="22"/>
              </w:rPr>
              <w:t>11491,43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FD6DC1">
              <w:rPr>
                <w:sz w:val="22"/>
                <w:szCs w:val="22"/>
              </w:rPr>
              <w:t>11491,43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FD6DC1">
              <w:rPr>
                <w:sz w:val="22"/>
                <w:szCs w:val="22"/>
              </w:rPr>
              <w:t>11491,41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D6DC1" w:rsidRPr="00201979" w:rsidTr="00914868">
        <w:trPr>
          <w:trHeight w:val="150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39560B" w:rsidRDefault="00FD6DC1" w:rsidP="0074793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D6DC1" w:rsidRPr="00201979" w:rsidTr="00914868">
        <w:trPr>
          <w:trHeight w:val="150"/>
        </w:trPr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FD6DC1" w:rsidRPr="00201979" w:rsidRDefault="00FD6DC1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D6DC1" w:rsidRPr="00201979" w:rsidRDefault="00FD6DC1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659" w:rsidRDefault="00D47659">
      <w:r>
        <w:separator/>
      </w:r>
    </w:p>
  </w:endnote>
  <w:endnote w:type="continuationSeparator" w:id="0">
    <w:p w:rsidR="00D47659" w:rsidRDefault="00D4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659" w:rsidRDefault="00D47659">
      <w:r>
        <w:separator/>
      </w:r>
    </w:p>
  </w:footnote>
  <w:footnote w:type="continuationSeparator" w:id="0">
    <w:p w:rsidR="00D47659" w:rsidRDefault="00D47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DC1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06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2842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2604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00AA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26069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51C5"/>
    <w:rsid w:val="004352ED"/>
    <w:rsid w:val="004356E5"/>
    <w:rsid w:val="00437C8C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96A9F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5CD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68B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5689B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09D8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47659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BDC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D6DC1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E713D-A20E-4921-8959-FC312B4E3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4196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6</cp:revision>
  <cp:lastPrinted>2025-12-24T08:07:00Z</cp:lastPrinted>
  <dcterms:created xsi:type="dcterms:W3CDTF">2026-02-09T06:25:00Z</dcterms:created>
  <dcterms:modified xsi:type="dcterms:W3CDTF">2026-03-24T13:20:00Z</dcterms:modified>
</cp:coreProperties>
</file>