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7155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1E2EE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№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</w:t>
      </w:r>
      <w:r w:rsidR="005874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bookmarkStart w:id="0" w:name="_GoBack"/>
      <w:bookmarkEnd w:id="0"/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ходатайстве об 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6C1EC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4D7BDD" w:rsidRPr="00C57C9B" w:rsidRDefault="00B11800" w:rsidP="006C1EC5">
      <w:pPr>
        <w:pStyle w:val="a3"/>
        <w:numPr>
          <w:ilvl w:val="0"/>
          <w:numId w:val="1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72A">
        <w:rPr>
          <w:rFonts w:ascii="Times New Roman" w:eastAsia="Times New Roman" w:hAnsi="Times New Roman" w:cs="Times New Roman"/>
          <w:sz w:val="24"/>
          <w:szCs w:val="24"/>
        </w:rPr>
        <w:t>Андриановой Светлане Петровне</w:t>
      </w:r>
      <w:r w:rsidR="008D0929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772A">
        <w:rPr>
          <w:rFonts w:ascii="Times New Roman" w:eastAsia="Times New Roman" w:hAnsi="Times New Roman" w:cs="Times New Roman"/>
          <w:sz w:val="24"/>
          <w:szCs w:val="24"/>
        </w:rPr>
        <w:t>заведующему сектором аренды за пользование земельными участками отдела земельных отношений Управления имущественных и земельных отношений администрации города Новочебоксарска Чувашской Республики</w:t>
      </w:r>
      <w:r w:rsidR="00844205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C7283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5772A">
        <w:rPr>
          <w:rFonts w:ascii="Times New Roman" w:eastAsia="Times New Roman" w:hAnsi="Times New Roman" w:cs="Times New Roman"/>
          <w:sz w:val="24"/>
          <w:szCs w:val="24"/>
        </w:rPr>
        <w:t xml:space="preserve">многолетний добросовестный 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 xml:space="preserve">труд и </w:t>
      </w:r>
      <w:r w:rsidR="0085772A">
        <w:rPr>
          <w:rFonts w:ascii="Times New Roman" w:eastAsia="Times New Roman" w:hAnsi="Times New Roman" w:cs="Times New Roman"/>
          <w:sz w:val="24"/>
          <w:szCs w:val="24"/>
        </w:rPr>
        <w:t>в связи с празднованием Дня местного самоуправления</w:t>
      </w:r>
      <w:r w:rsidR="00844205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44205" w:rsidRDefault="00B11800" w:rsidP="006C1EC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57C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B11800" w:rsidRPr="00844205" w:rsidRDefault="00B11800" w:rsidP="006C1EC5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1E2EE0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41E2F"/>
    <w:rsid w:val="005874F1"/>
    <w:rsid w:val="005A67CE"/>
    <w:rsid w:val="005C462D"/>
    <w:rsid w:val="005F4B35"/>
    <w:rsid w:val="00634A3F"/>
    <w:rsid w:val="00675657"/>
    <w:rsid w:val="006C1EC5"/>
    <w:rsid w:val="006C2BD7"/>
    <w:rsid w:val="006C451E"/>
    <w:rsid w:val="007237FE"/>
    <w:rsid w:val="00740BA5"/>
    <w:rsid w:val="00800600"/>
    <w:rsid w:val="00801166"/>
    <w:rsid w:val="00844205"/>
    <w:rsid w:val="0085772A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B403A"/>
    <w:rsid w:val="00BC29B2"/>
    <w:rsid w:val="00BC750A"/>
    <w:rsid w:val="00BD3490"/>
    <w:rsid w:val="00C13040"/>
    <w:rsid w:val="00C304C9"/>
    <w:rsid w:val="00C57C9B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71</cp:revision>
  <dcterms:created xsi:type="dcterms:W3CDTF">2020-08-26T06:37:00Z</dcterms:created>
  <dcterms:modified xsi:type="dcterms:W3CDTF">2025-03-28T08:34:00Z</dcterms:modified>
</cp:coreProperties>
</file>