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6D1" w:rsidRDefault="00CC76D1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76D1" w:rsidRPr="008F1542" w:rsidRDefault="00CC76D1" w:rsidP="00CC76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поддержано обвинение по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уголовно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причинени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легкого вреда здоровью и угроз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убийством</w:t>
      </w:r>
    </w:p>
    <w:p w:rsidR="00CC76D1" w:rsidRPr="008F1542" w:rsidRDefault="00CC76D1" w:rsidP="00CC76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76D1" w:rsidRDefault="00CC76D1" w:rsidP="00CC76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6D1">
        <w:rPr>
          <w:rFonts w:ascii="Times New Roman" w:eastAsia="Times New Roman" w:hAnsi="Times New Roman" w:cs="Times New Roman"/>
          <w:sz w:val="28"/>
          <w:szCs w:val="28"/>
        </w:rPr>
        <w:t xml:space="preserve">67 - летняя дер. </w:t>
      </w:r>
      <w:proofErr w:type="spellStart"/>
      <w:r w:rsidRPr="00CC76D1">
        <w:rPr>
          <w:rFonts w:ascii="Times New Roman" w:eastAsia="Times New Roman" w:hAnsi="Times New Roman" w:cs="Times New Roman"/>
          <w:sz w:val="28"/>
          <w:szCs w:val="28"/>
        </w:rPr>
        <w:t>Яманчурино</w:t>
      </w:r>
      <w:proofErr w:type="spellEnd"/>
      <w:r w:rsidRPr="00CC76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76D1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CC76D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признана виновной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CC76D1">
        <w:rPr>
          <w:rFonts w:ascii="Times New Roman" w:eastAsia="Times New Roman" w:hAnsi="Times New Roman" w:cs="Times New Roman"/>
          <w:sz w:val="28"/>
          <w:szCs w:val="28"/>
        </w:rPr>
        <w:t xml:space="preserve"> совершении</w:t>
      </w:r>
      <w:proofErr w:type="gramEnd"/>
      <w:r w:rsidRPr="00CC76D1">
        <w:rPr>
          <w:rFonts w:ascii="Times New Roman" w:eastAsia="Times New Roman" w:hAnsi="Times New Roman" w:cs="Times New Roman"/>
          <w:sz w:val="28"/>
          <w:szCs w:val="28"/>
        </w:rPr>
        <w:t xml:space="preserve"> преступлений, предусмотренных ч. 1 ст. 119 УК РФ (угроза убийством), п. «в» ч. 2 ст. 115 УК РФ (причинение легкой тяжести вреда здоровью с применением предмета в качестве оружия).</w:t>
      </w:r>
    </w:p>
    <w:p w:rsidR="00CC76D1" w:rsidRDefault="00CC76D1" w:rsidP="00CC76D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Мировым судьей судебного участка №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установлено, что </w:t>
      </w:r>
      <w:r w:rsidRPr="00CC76D1">
        <w:rPr>
          <w:rFonts w:ascii="Times New Roman" w:eastAsia="SimSun" w:hAnsi="Times New Roman" w:cs="Times New Roman"/>
          <w:sz w:val="28"/>
          <w:szCs w:val="28"/>
          <w:lang w:eastAsia="zh-CN"/>
        </w:rPr>
        <w:t>женщина на почве личных неприязненных отношений, возникших в связи с обвинениями ее 85 – летней односельчанки в личных связях с ее покойным супругом, 24 июня 2025 года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Pr="00CC76D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находясь на улице Сортировочная вышеназванного населенного пункта нанесла ей множество ударов палкой по различным частям тела, а также душила, высказывая при этом слова угрозы убийством. Угрозы, исходя из сложившейся обстановки, потерпевшая восприняла реально,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а </w:t>
      </w:r>
      <w:r w:rsidRPr="00CC76D1">
        <w:rPr>
          <w:rFonts w:ascii="Times New Roman" w:eastAsia="SimSun" w:hAnsi="Times New Roman" w:cs="Times New Roman"/>
          <w:sz w:val="28"/>
          <w:szCs w:val="28"/>
          <w:lang w:eastAsia="zh-CN"/>
        </w:rPr>
        <w:t>в результате противоправных действий престарелой женщине причинен легкий вред здоровью.</w:t>
      </w:r>
    </w:p>
    <w:p w:rsidR="00CC76D1" w:rsidRPr="003751F8" w:rsidRDefault="00CC76D1" w:rsidP="00CC7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Суд, с учетом обстоятельств дела, данных о личности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, 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наличия смягчающих обстоятельств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и отсутствия отягчающих </w:t>
      </w:r>
      <w:proofErr w:type="gramStart"/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обстоятельств</w:t>
      </w:r>
      <w:r w:rsidR="0016655E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 назначил</w:t>
      </w:r>
      <w:proofErr w:type="gramEnd"/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виновному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наказание в виде 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штрафа в размере 10 тыс. рублей.</w:t>
      </w:r>
    </w:p>
    <w:p w:rsidR="00CC76D1" w:rsidRDefault="00CC76D1" w:rsidP="00CC7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п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>оскольку д</w:t>
      </w:r>
      <w:r w:rsidR="00AE19BE" w:rsidRPr="004F4489">
        <w:rPr>
          <w:rFonts w:ascii="Times New Roman" w:eastAsia="Times New Roman" w:hAnsi="Times New Roman" w:cs="Times New Roman"/>
          <w:sz w:val="28"/>
          <w:szCs w:val="28"/>
        </w:rPr>
        <w:t>ействиями обвиняемо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E19BE" w:rsidRPr="004F4489">
        <w:rPr>
          <w:rFonts w:ascii="Times New Roman" w:eastAsia="Times New Roman" w:hAnsi="Times New Roman" w:cs="Times New Roman"/>
          <w:sz w:val="28"/>
          <w:szCs w:val="28"/>
        </w:rPr>
        <w:t xml:space="preserve"> потерпевшей причинены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>нравственные</w:t>
      </w:r>
      <w:r w:rsidR="00AE19BE" w:rsidRPr="004F4489">
        <w:rPr>
          <w:rFonts w:ascii="Times New Roman" w:eastAsia="Times New Roman" w:hAnsi="Times New Roman" w:cs="Times New Roman"/>
          <w:sz w:val="28"/>
          <w:szCs w:val="28"/>
        </w:rPr>
        <w:t xml:space="preserve"> страдания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 удовлетворено 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>исковое заявление о компенсации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 морального вреда</w:t>
      </w:r>
      <w:r w:rsidR="0016655E">
        <w:rPr>
          <w:rFonts w:ascii="Times New Roman" w:eastAsia="Times New Roman" w:hAnsi="Times New Roman" w:cs="Times New Roman"/>
          <w:sz w:val="28"/>
          <w:szCs w:val="28"/>
        </w:rPr>
        <w:t xml:space="preserve"> в размере 15 тыс. рублей.</w:t>
      </w:r>
    </w:p>
    <w:p w:rsidR="00CC76D1" w:rsidRPr="003751F8" w:rsidRDefault="00CC76D1" w:rsidP="00CC7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Приговор в законную силу не вступил. </w:t>
      </w:r>
    </w:p>
    <w:p w:rsidR="0016655E" w:rsidRDefault="0016655E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6D1" w:rsidRDefault="00CC76D1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16655E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center</wp:align>
                </wp:positionH>
                <wp:positionV relativeFrom="page">
                  <wp:posOffset>6674304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0;margin-top:525.55pt;width:248.3pt;height:97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Bjxe/c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1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1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CC76D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 3 класса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CC7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М.Ю. Игнатьев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" w:name="_GoBack"/>
      <w:bookmarkEnd w:id="2"/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9C2" w:rsidRDefault="00E139C2" w:rsidP="003A127D">
      <w:pPr>
        <w:spacing w:after="0" w:line="240" w:lineRule="auto"/>
      </w:pPr>
      <w:r>
        <w:separator/>
      </w:r>
    </w:p>
  </w:endnote>
  <w:endnote w:type="continuationSeparator" w:id="0">
    <w:p w:rsidR="00E139C2" w:rsidRDefault="00E139C2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9C2" w:rsidRDefault="00E139C2" w:rsidP="003A127D">
      <w:pPr>
        <w:spacing w:after="0" w:line="240" w:lineRule="auto"/>
      </w:pPr>
      <w:r>
        <w:separator/>
      </w:r>
    </w:p>
  </w:footnote>
  <w:footnote w:type="continuationSeparator" w:id="0">
    <w:p w:rsidR="00E139C2" w:rsidRDefault="00E139C2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4D11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6655E"/>
    <w:rsid w:val="001719C8"/>
    <w:rsid w:val="00187B99"/>
    <w:rsid w:val="001B3355"/>
    <w:rsid w:val="001B3FCF"/>
    <w:rsid w:val="001C5EBE"/>
    <w:rsid w:val="001C78CD"/>
    <w:rsid w:val="001E2AF7"/>
    <w:rsid w:val="001F5648"/>
    <w:rsid w:val="00211B93"/>
    <w:rsid w:val="00223C15"/>
    <w:rsid w:val="00226827"/>
    <w:rsid w:val="00250447"/>
    <w:rsid w:val="00257277"/>
    <w:rsid w:val="002631EB"/>
    <w:rsid w:val="00270211"/>
    <w:rsid w:val="00295713"/>
    <w:rsid w:val="00295C1F"/>
    <w:rsid w:val="002A6AC2"/>
    <w:rsid w:val="002B2C7A"/>
    <w:rsid w:val="002E53DF"/>
    <w:rsid w:val="00342756"/>
    <w:rsid w:val="00344153"/>
    <w:rsid w:val="003A127D"/>
    <w:rsid w:val="003D2AC4"/>
    <w:rsid w:val="003D3017"/>
    <w:rsid w:val="003E7994"/>
    <w:rsid w:val="003F1285"/>
    <w:rsid w:val="00424C1A"/>
    <w:rsid w:val="004755D5"/>
    <w:rsid w:val="00475ED6"/>
    <w:rsid w:val="00477A55"/>
    <w:rsid w:val="00493BC3"/>
    <w:rsid w:val="004E2421"/>
    <w:rsid w:val="004F4324"/>
    <w:rsid w:val="004F4489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60103"/>
    <w:rsid w:val="0068383E"/>
    <w:rsid w:val="00684C19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03E05"/>
    <w:rsid w:val="00810C2F"/>
    <w:rsid w:val="008437BE"/>
    <w:rsid w:val="00852A1D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0273"/>
    <w:rsid w:val="00A5787E"/>
    <w:rsid w:val="00A62881"/>
    <w:rsid w:val="00A860B8"/>
    <w:rsid w:val="00AB1382"/>
    <w:rsid w:val="00AC2BDA"/>
    <w:rsid w:val="00AE1441"/>
    <w:rsid w:val="00AE19BE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6790A"/>
    <w:rsid w:val="00C93F05"/>
    <w:rsid w:val="00C95EE6"/>
    <w:rsid w:val="00CB7F9F"/>
    <w:rsid w:val="00CC4FC8"/>
    <w:rsid w:val="00CC5647"/>
    <w:rsid w:val="00CC76D1"/>
    <w:rsid w:val="00CD0598"/>
    <w:rsid w:val="00CE6896"/>
    <w:rsid w:val="00D32872"/>
    <w:rsid w:val="00D52252"/>
    <w:rsid w:val="00D52E12"/>
    <w:rsid w:val="00D70956"/>
    <w:rsid w:val="00D75AED"/>
    <w:rsid w:val="00D76404"/>
    <w:rsid w:val="00DB196E"/>
    <w:rsid w:val="00DB7F5B"/>
    <w:rsid w:val="00DF32E1"/>
    <w:rsid w:val="00E02CEF"/>
    <w:rsid w:val="00E139C2"/>
    <w:rsid w:val="00E26B5E"/>
    <w:rsid w:val="00E3689A"/>
    <w:rsid w:val="00E52606"/>
    <w:rsid w:val="00E85F8C"/>
    <w:rsid w:val="00E91430"/>
    <w:rsid w:val="00E94345"/>
    <w:rsid w:val="00E9502E"/>
    <w:rsid w:val="00FD351C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8F7F9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72</cp:revision>
  <cp:lastPrinted>2025-08-07T19:04:00Z</cp:lastPrinted>
  <dcterms:created xsi:type="dcterms:W3CDTF">2022-02-02T05:55:00Z</dcterms:created>
  <dcterms:modified xsi:type="dcterms:W3CDTF">2025-10-01T18:42:00Z</dcterms:modified>
</cp:coreProperties>
</file>