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</w:t>
      </w:r>
      <w:r w:rsidR="005A0B4D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proofErr w:type="gram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 </w:t>
            </w:r>
            <w:r w:rsidR="005A0B4D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proofErr w:type="gram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-м.ш.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5A0B4D">
              <w:rPr>
                <w:rFonts w:ascii="Times New Roman" w:hAnsi="Times New Roman" w:cs="Times New Roman"/>
              </w:rPr>
              <w:t>3/20</w:t>
            </w:r>
            <w:bookmarkStart w:id="0" w:name="_GoBack"/>
            <w:bookmarkEnd w:id="0"/>
            <w:r w:rsidR="005A0B4D" w:rsidRPr="005A0B4D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5A0B4D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3/20</w:t>
            </w:r>
            <w:r w:rsidRPr="005A0B4D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 w:rsidR="00C42BC9"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BE7BC1">
        <w:rPr>
          <w:rFonts w:ascii="Times New Roman" w:hAnsi="Times New Roman" w:cs="Times New Roman"/>
          <w:bCs/>
          <w:sz w:val="23"/>
          <w:szCs w:val="23"/>
        </w:rPr>
        <w:t>1</w:t>
      </w:r>
      <w:r w:rsidR="00C42BC9">
        <w:rPr>
          <w:rFonts w:ascii="Times New Roman" w:hAnsi="Times New Roman" w:cs="Times New Roman"/>
          <w:bCs/>
          <w:sz w:val="23"/>
          <w:szCs w:val="23"/>
        </w:rPr>
        <w:t>2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C42BC9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C42BC9" w:rsidRPr="00C42BC9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C42BC9" w:rsidRPr="00C42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C42BC9" w:rsidRPr="00C42BC9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C42BC9" w:rsidRPr="00C42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ОГРН:1052132012020, ИНН: 2120002902, адрес: 429380, Чувашская Республика - Чувашия, </w:t>
      </w:r>
      <w:proofErr w:type="spellStart"/>
      <w:r w:rsidR="00C42BC9" w:rsidRPr="00C42BC9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C42BC9" w:rsidRPr="00C42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с. Яльчики, ул. Советская, д.2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C42BC9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="00BE7BC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B0572">
        <w:rPr>
          <w:rFonts w:ascii="Times New Roman" w:hAnsi="Times New Roman" w:cs="Times New Roman"/>
          <w:bCs/>
          <w:sz w:val="23"/>
          <w:szCs w:val="23"/>
        </w:rPr>
        <w:t>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</w:t>
      </w:r>
      <w:r w:rsidR="00C42BC9">
        <w:rPr>
          <w:rFonts w:ascii="Times New Roman" w:hAnsi="Times New Roman" w:cs="Times New Roman"/>
          <w:sz w:val="23"/>
          <w:szCs w:val="23"/>
        </w:rPr>
        <w:t>Смирновой А.Г.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5A0B4D"/>
    <w:rsid w:val="00695F36"/>
    <w:rsid w:val="00696BA5"/>
    <w:rsid w:val="006F5994"/>
    <w:rsid w:val="00712470"/>
    <w:rsid w:val="007F1298"/>
    <w:rsid w:val="00BE1286"/>
    <w:rsid w:val="00BE7BC1"/>
    <w:rsid w:val="00C42BC9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9A09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2023-05-02T11:10:00Z</dcterms:created>
  <dcterms:modified xsi:type="dcterms:W3CDTF">2023-05-10T11:51:00Z</dcterms:modified>
</cp:coreProperties>
</file>