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6C481F" w:rsidP="00F83033">
      <w:r>
        <w:t>1</w:t>
      </w:r>
      <w:r w:rsidR="00D2793B">
        <w:t>1</w:t>
      </w:r>
      <w:r>
        <w:t>.</w:t>
      </w:r>
      <w:r w:rsidR="00D2793B">
        <w:t>10</w:t>
      </w:r>
      <w:r>
        <w:t xml:space="preserve">.2023 - </w:t>
      </w:r>
      <w:r w:rsidR="00F83033" w:rsidRPr="00F83033">
        <w:t xml:space="preserve">Извещение о </w:t>
      </w:r>
      <w:r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 постановления (в срок до 1</w:t>
      </w:r>
      <w:r w:rsidR="00D2793B">
        <w:t>0</w:t>
      </w:r>
      <w:r w:rsidR="00B567D6">
        <w:t>.</w:t>
      </w:r>
      <w:r w:rsidR="00D2793B">
        <w:t>11</w:t>
      </w:r>
      <w:r w:rsidR="00B567D6">
        <w:t>.2023 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Pr="00A1717B">
        <w:t>сорокапятидневного</w:t>
      </w:r>
      <w:proofErr w:type="spellEnd"/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176CA2"/>
    <w:rsid w:val="0040584B"/>
    <w:rsid w:val="006C481F"/>
    <w:rsid w:val="0086491C"/>
    <w:rsid w:val="00A1717B"/>
    <w:rsid w:val="00A80C0C"/>
    <w:rsid w:val="00AC73AB"/>
    <w:rsid w:val="00B567D6"/>
    <w:rsid w:val="00D2793B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Мария Галимова</cp:lastModifiedBy>
  <cp:revision>2</cp:revision>
  <cp:lastPrinted>2023-06-22T08:53:00Z</cp:lastPrinted>
  <dcterms:created xsi:type="dcterms:W3CDTF">2023-10-11T10:44:00Z</dcterms:created>
  <dcterms:modified xsi:type="dcterms:W3CDTF">2023-10-11T10:44:00Z</dcterms:modified>
</cp:coreProperties>
</file>