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E7C42" w14:textId="77777777" w:rsidR="00684532" w:rsidRPr="000E181E" w:rsidRDefault="00684532" w:rsidP="000E181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E18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Информация</w:t>
      </w:r>
    </w:p>
    <w:p w14:paraId="5B81A2B4" w14:textId="77777777" w:rsidR="00684532" w:rsidRPr="000E181E" w:rsidRDefault="00684532" w:rsidP="000E181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E18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 мероприятиях просветительско-разъяснительного характера </w:t>
      </w:r>
    </w:p>
    <w:p w14:paraId="174BAC1C" w14:textId="77777777" w:rsidR="00684532" w:rsidRPr="000E181E" w:rsidRDefault="00684532" w:rsidP="000E18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18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 рамках проведения Всероссийской недели правовой помощи,  </w:t>
      </w:r>
      <w:r w:rsidRPr="000E181E">
        <w:rPr>
          <w:rFonts w:ascii="Times New Roman" w:hAnsi="Times New Roman" w:cs="Times New Roman"/>
          <w:sz w:val="24"/>
          <w:szCs w:val="24"/>
        </w:rPr>
        <w:t>приуроченной ко дню памяти святых Петра и Февронии Муромских (День любви, семьи и верности)</w:t>
      </w:r>
    </w:p>
    <w:p w14:paraId="4D16640B" w14:textId="77777777" w:rsidR="00684532" w:rsidRPr="000E181E" w:rsidRDefault="00684532" w:rsidP="000E1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8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в Порецком муниципальном округе</w:t>
      </w:r>
    </w:p>
    <w:p w14:paraId="6F08EAD6" w14:textId="77777777" w:rsidR="00684532" w:rsidRPr="000E181E" w:rsidRDefault="00684532" w:rsidP="0068453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2350"/>
        <w:gridCol w:w="3119"/>
        <w:gridCol w:w="3402"/>
      </w:tblGrid>
      <w:tr w:rsidR="000E181E" w:rsidRPr="000E181E" w14:paraId="4B7BD237" w14:textId="77777777" w:rsidTr="000E181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02B6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DA69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9CE5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Время и место проведения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0A95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Ответственный исполнитель (должность, Ф.И.О., телефон, </w:t>
            </w: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e</w:t>
            </w: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mail</w:t>
            </w: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) </w:t>
            </w:r>
          </w:p>
        </w:tc>
      </w:tr>
      <w:tr w:rsidR="000E181E" w:rsidRPr="000E181E" w14:paraId="567247FE" w14:textId="77777777" w:rsidTr="000E181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6AE2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574F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7186" w14:textId="77777777" w:rsidR="000E181E" w:rsidRPr="000E181E" w:rsidRDefault="003A7738" w:rsidP="00684532">
            <w:pPr>
              <w:ind w:firstLine="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 </w:t>
            </w:r>
            <w:r w:rsidR="000E181E"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0E181E"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.07.26г.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14:paraId="12EF1D64" w14:textId="77777777" w:rsidR="000E181E" w:rsidRPr="000E181E" w:rsidRDefault="000E181E" w:rsidP="00684532">
            <w:pPr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дня, </w:t>
            </w:r>
          </w:p>
          <w:p w14:paraId="7A47349B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с. Порецкое, ул. Ленина, д. 65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A0FC1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Прокур</w:t>
            </w:r>
            <w:r w:rsidR="00D7582C">
              <w:rPr>
                <w:rFonts w:ascii="Times New Roman" w:hAnsi="Times New Roman" w:cs="Times New Roman"/>
                <w:sz w:val="24"/>
                <w:szCs w:val="24"/>
              </w:rPr>
              <w:t>атура</w:t>
            </w:r>
          </w:p>
          <w:p w14:paraId="34FB12E4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 Порецкого района, </w:t>
            </w:r>
          </w:p>
          <w:p w14:paraId="1F107C03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тел. 8(83543)21138</w:t>
            </w:r>
          </w:p>
        </w:tc>
      </w:tr>
      <w:tr w:rsidR="000E181E" w:rsidRPr="000E181E" w14:paraId="1E854D9A" w14:textId="77777777" w:rsidTr="000E181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D15B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C9A73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1A7F" w14:textId="77777777" w:rsidR="000E181E" w:rsidRPr="000E181E" w:rsidRDefault="000E181E" w:rsidP="00684532">
            <w:pPr>
              <w:ind w:firstLine="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08.07.26г.</w:t>
            </w:r>
          </w:p>
          <w:p w14:paraId="403B697B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с 13.00 до 15.00 ч., с. Порецкое, ул. Ульянова, д. 36, </w:t>
            </w:r>
          </w:p>
          <w:p w14:paraId="424A6A60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C4C9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Нотариус </w:t>
            </w:r>
          </w:p>
          <w:p w14:paraId="128D19AE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Порецкого МО,</w:t>
            </w:r>
          </w:p>
          <w:p w14:paraId="4A1EE6B3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тел. 8(83543)21812</w:t>
            </w:r>
          </w:p>
        </w:tc>
      </w:tr>
      <w:tr w:rsidR="000E181E" w:rsidRPr="000E181E" w14:paraId="112DC26E" w14:textId="77777777" w:rsidTr="000E181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C7FC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13D9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24B4" w14:textId="77777777" w:rsidR="000E181E" w:rsidRPr="000E181E" w:rsidRDefault="003A7738" w:rsidP="00684532">
            <w:pPr>
              <w:ind w:firstLine="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09.07.2026г.</w:t>
            </w:r>
          </w:p>
          <w:p w14:paraId="399DE20F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с 08.00 до 10.00 ч.</w:t>
            </w:r>
          </w:p>
          <w:p w14:paraId="78F63D07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Порецкого МО, </w:t>
            </w:r>
          </w:p>
          <w:p w14:paraId="19901EBF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839C3" w14:textId="77777777" w:rsidR="00D7582C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D75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начальника отдела образования, молодежной политики и спорта </w:t>
            </w:r>
          </w:p>
          <w:p w14:paraId="75CCC667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Климова И.В.,</w:t>
            </w:r>
          </w:p>
          <w:p w14:paraId="4BE45215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тел. 8(83543)21363, porezk_obrazov@cap.ru</w:t>
            </w:r>
          </w:p>
        </w:tc>
      </w:tr>
      <w:tr w:rsidR="000E181E" w:rsidRPr="000E181E" w14:paraId="7E6F57E5" w14:textId="77777777" w:rsidTr="000E181E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89E6D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725F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Бесплатные юридические услуги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77E2" w14:textId="77777777" w:rsidR="000E181E" w:rsidRPr="000E181E" w:rsidRDefault="000E181E" w:rsidP="00684532">
            <w:pPr>
              <w:ind w:firstLine="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08.07.26</w:t>
            </w:r>
          </w:p>
          <w:p w14:paraId="4EB5FCFB" w14:textId="77777777" w:rsidR="000E181E" w:rsidRPr="000E181E" w:rsidRDefault="000E181E" w:rsidP="00684532">
            <w:pPr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 13.00 до 15.00 ч.,</w:t>
            </w: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Порецкого МО,</w:t>
            </w:r>
          </w:p>
          <w:p w14:paraId="36B707E5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A672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Юрист</w:t>
            </w:r>
            <w:r w:rsidR="00D758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администрации Порецкого МО,</w:t>
            </w:r>
          </w:p>
          <w:p w14:paraId="481C3D7A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8(83543)21215, </w:t>
            </w:r>
            <w:hyperlink r:id="rId5" w:history="1">
              <w:r w:rsidRPr="000E181E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porezk_urist@cap.ru</w:t>
              </w:r>
            </w:hyperlink>
          </w:p>
        </w:tc>
      </w:tr>
      <w:tr w:rsidR="000E181E" w14:paraId="098F2885" w14:textId="77777777" w:rsidTr="000E181E">
        <w:trPr>
          <w:trHeight w:val="150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BDF96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D267A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FDDF" w14:textId="77777777" w:rsidR="000E181E" w:rsidRPr="000E181E" w:rsidRDefault="003A7738" w:rsidP="00684532">
            <w:pPr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0E181E"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.07.26</w:t>
            </w:r>
            <w:r w:rsidR="000E181E"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58DD2EE6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с 8.00 до 16.00 ч., администрация Порецкого МО, </w:t>
            </w:r>
          </w:p>
          <w:p w14:paraId="385D140F" w14:textId="77777777" w:rsidR="000E181E" w:rsidRPr="000E181E" w:rsidRDefault="000E181E" w:rsidP="00D526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4981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 w:rsidR="00D75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специалист-эксперт комиссии по делам несовершеннолетних и защите  их прав Аверьянова Н.Б., </w:t>
            </w:r>
          </w:p>
          <w:p w14:paraId="0F2BD3B3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тел. 8(83543)21953,</w:t>
            </w:r>
          </w:p>
          <w:p w14:paraId="1F653AD8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porezk_kdn@cap.ru</w:t>
            </w:r>
          </w:p>
        </w:tc>
      </w:tr>
      <w:tr w:rsidR="000E181E" w14:paraId="5B02549D" w14:textId="77777777" w:rsidTr="000E181E">
        <w:trPr>
          <w:trHeight w:val="116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24B2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7.</w:t>
            </w:r>
          </w:p>
          <w:p w14:paraId="5716AB36" w14:textId="77777777" w:rsidR="000E181E" w:rsidRPr="000E181E" w:rsidRDefault="000E181E" w:rsidP="00D52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31BB3" w14:textId="77777777" w:rsidR="000E181E" w:rsidRPr="000E181E" w:rsidRDefault="000E181E" w:rsidP="00D52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56C7" w14:textId="77777777" w:rsidR="000E181E" w:rsidRPr="000E181E" w:rsidRDefault="000E181E" w:rsidP="00D526B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Прием и консультирование граждан</w:t>
            </w:r>
          </w:p>
          <w:p w14:paraId="761FE555" w14:textId="77777777" w:rsidR="000E181E" w:rsidRPr="000E181E" w:rsidRDefault="000E181E" w:rsidP="00D526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F44D" w14:textId="77777777" w:rsidR="000E181E" w:rsidRPr="000E181E" w:rsidRDefault="003A7738" w:rsidP="00684532">
            <w:pPr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  <w:r w:rsidR="000E181E" w:rsidRPr="000E18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.07.26</w:t>
            </w:r>
            <w:r w:rsidR="000E181E"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C8202B7" w14:textId="77777777" w:rsidR="000E181E" w:rsidRPr="000E181E" w:rsidRDefault="000E181E" w:rsidP="000E18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с 8.00 до 16.00 ч., с. Порецкое, ул. Колхозная, д.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1107" w14:textId="77777777" w:rsidR="00D7582C" w:rsidRDefault="000E181E" w:rsidP="00D758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>ОП «Порецкое» МО МВД России «Алатырский»</w:t>
            </w:r>
            <w:r w:rsidR="00D758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12D1EC6" w14:textId="77777777" w:rsidR="000E181E" w:rsidRPr="000E181E" w:rsidRDefault="000E181E" w:rsidP="00D758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81E">
              <w:rPr>
                <w:rFonts w:ascii="Times New Roman" w:hAnsi="Times New Roman" w:cs="Times New Roman"/>
                <w:sz w:val="24"/>
                <w:szCs w:val="24"/>
              </w:rPr>
              <w:t xml:space="preserve"> тел. 8(83543)21540</w:t>
            </w:r>
          </w:p>
        </w:tc>
      </w:tr>
    </w:tbl>
    <w:p w14:paraId="0374FE34" w14:textId="77777777" w:rsidR="00D63757" w:rsidRPr="00533586" w:rsidRDefault="00D63757" w:rsidP="00D63757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377"/>
        <w:gridCol w:w="3567"/>
        <w:gridCol w:w="1820"/>
        <w:gridCol w:w="2581"/>
      </w:tblGrid>
      <w:tr w:rsidR="00D63757" w:rsidRPr="004501E3" w14:paraId="6FECAEC1" w14:textId="77777777" w:rsidTr="000E181E">
        <w:trPr>
          <w:trHeight w:val="778"/>
        </w:trPr>
        <w:tc>
          <w:tcPr>
            <w:tcW w:w="295" w:type="pct"/>
            <w:shd w:val="clear" w:color="auto" w:fill="auto"/>
          </w:tcPr>
          <w:p w14:paraId="3A48CB56" w14:textId="77777777" w:rsidR="00D63757" w:rsidRPr="004501E3" w:rsidRDefault="000E181E" w:rsidP="00014080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56" w:type="pct"/>
            <w:shd w:val="clear" w:color="auto" w:fill="auto"/>
          </w:tcPr>
          <w:p w14:paraId="15AD6FCC" w14:textId="77777777" w:rsidR="00D63757" w:rsidRPr="004501E3" w:rsidRDefault="00FC53D7" w:rsidP="00014080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«Правовая азбука» - круглый стол</w:t>
            </w:r>
          </w:p>
        </w:tc>
        <w:tc>
          <w:tcPr>
            <w:tcW w:w="1121" w:type="pct"/>
            <w:shd w:val="clear" w:color="auto" w:fill="auto"/>
          </w:tcPr>
          <w:p w14:paraId="39A69883" w14:textId="77777777" w:rsidR="00D63757" w:rsidRPr="00FC53D7" w:rsidRDefault="000E181E" w:rsidP="00014080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3D7">
              <w:rPr>
                <w:rFonts w:ascii="Times New Roman" w:hAnsi="Times New Roman" w:cs="Times New Roman"/>
                <w:sz w:val="24"/>
                <w:szCs w:val="24"/>
              </w:rPr>
              <w:t>07.07.26</w:t>
            </w:r>
          </w:p>
        </w:tc>
        <w:tc>
          <w:tcPr>
            <w:tcW w:w="1528" w:type="pct"/>
            <w:shd w:val="clear" w:color="auto" w:fill="auto"/>
          </w:tcPr>
          <w:p w14:paraId="4735A44B" w14:textId="77777777" w:rsidR="00D63757" w:rsidRPr="004501E3" w:rsidRDefault="000E181E" w:rsidP="000E181E">
            <w:pPr>
              <w:adjustRightInd w:val="0"/>
              <w:ind w:firstLine="8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 «Порецкий ЦСОН Минтруда Чувашии»</w:t>
            </w:r>
          </w:p>
        </w:tc>
      </w:tr>
      <w:tr w:rsidR="00D63757" w:rsidRPr="004501E3" w14:paraId="64F93C54" w14:textId="77777777" w:rsidTr="000E181E">
        <w:tc>
          <w:tcPr>
            <w:tcW w:w="295" w:type="pct"/>
            <w:shd w:val="clear" w:color="auto" w:fill="auto"/>
          </w:tcPr>
          <w:p w14:paraId="65F91653" w14:textId="77777777" w:rsidR="00D63757" w:rsidRPr="004501E3" w:rsidRDefault="000E181E" w:rsidP="000E181E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2056" w:type="pct"/>
            <w:shd w:val="clear" w:color="auto" w:fill="auto"/>
          </w:tcPr>
          <w:p w14:paraId="1FDA63DE" w14:textId="77777777" w:rsidR="00D63757" w:rsidRDefault="00D63757" w:rsidP="00014080">
            <w:pPr>
              <w:pStyle w:val="a5"/>
              <w:jc w:val="center"/>
            </w:pPr>
            <w:r>
              <w:t>Информационная беседа -</w:t>
            </w:r>
          </w:p>
          <w:p w14:paraId="1835FCD7" w14:textId="77777777" w:rsidR="00D63757" w:rsidRPr="00D82AB3" w:rsidRDefault="00D63757" w:rsidP="00014080">
            <w:pPr>
              <w:pStyle w:val="a5"/>
              <w:jc w:val="center"/>
              <w:rPr>
                <w:b/>
              </w:rPr>
            </w:pPr>
            <w:r w:rsidRPr="00624CA8">
              <w:rPr>
                <w:b/>
              </w:rPr>
              <w:t>«Здоровая семья - здоровое будущее»</w:t>
            </w:r>
          </w:p>
        </w:tc>
        <w:tc>
          <w:tcPr>
            <w:tcW w:w="1121" w:type="pct"/>
            <w:shd w:val="clear" w:color="auto" w:fill="auto"/>
          </w:tcPr>
          <w:p w14:paraId="6A3178A1" w14:textId="77777777" w:rsidR="00D63757" w:rsidRPr="00D82AB3" w:rsidRDefault="00684532" w:rsidP="00014080">
            <w:pPr>
              <w:pStyle w:val="a5"/>
              <w:jc w:val="center"/>
            </w:pPr>
            <w:r>
              <w:t>0</w:t>
            </w:r>
            <w:r w:rsidR="00D63757" w:rsidRPr="00D82AB3">
              <w:t>7.07</w:t>
            </w:r>
            <w:r w:rsidR="00D63757">
              <w:t>.26</w:t>
            </w:r>
          </w:p>
        </w:tc>
        <w:tc>
          <w:tcPr>
            <w:tcW w:w="1528" w:type="pct"/>
            <w:shd w:val="clear" w:color="auto" w:fill="auto"/>
          </w:tcPr>
          <w:p w14:paraId="06ED9EFE" w14:textId="77777777" w:rsidR="00D63757" w:rsidRPr="00D82AB3" w:rsidRDefault="00D63757" w:rsidP="00014080">
            <w:pPr>
              <w:pStyle w:val="a5"/>
              <w:jc w:val="center"/>
            </w:pPr>
            <w:proofErr w:type="spellStart"/>
            <w:r w:rsidRPr="00D82AB3">
              <w:t>Анастасовская</w:t>
            </w:r>
            <w:proofErr w:type="spellEnd"/>
            <w:r w:rsidRPr="00D82AB3">
              <w:t xml:space="preserve"> </w:t>
            </w:r>
            <w:r>
              <w:t>сельская библиотека</w:t>
            </w:r>
          </w:p>
        </w:tc>
      </w:tr>
      <w:tr w:rsidR="00D63757" w:rsidRPr="004501E3" w14:paraId="66EE424D" w14:textId="77777777" w:rsidTr="000E181E">
        <w:tc>
          <w:tcPr>
            <w:tcW w:w="295" w:type="pct"/>
            <w:shd w:val="clear" w:color="auto" w:fill="auto"/>
          </w:tcPr>
          <w:p w14:paraId="488C5C59" w14:textId="77777777" w:rsidR="00D63757" w:rsidRPr="004501E3" w:rsidRDefault="000E181E" w:rsidP="000E181E">
            <w:pPr>
              <w:adjustRightInd w:val="0"/>
              <w:spacing w:after="0" w:line="240" w:lineRule="auto"/>
              <w:ind w:left="9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2056" w:type="pct"/>
            <w:shd w:val="clear" w:color="auto" w:fill="auto"/>
          </w:tcPr>
          <w:p w14:paraId="4BBFA982" w14:textId="77777777" w:rsidR="00D63757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правовой помощи -</w:t>
            </w:r>
          </w:p>
          <w:p w14:paraId="12D6BEA4" w14:textId="77777777" w:rsidR="00D63757" w:rsidRPr="000C2EC7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586">
              <w:rPr>
                <w:rFonts w:ascii="Times New Roman" w:hAnsi="Times New Roman"/>
                <w:b/>
                <w:sz w:val="24"/>
                <w:szCs w:val="24"/>
              </w:rPr>
              <w:t xml:space="preserve"> «Все вправе знать о праве»</w:t>
            </w:r>
          </w:p>
        </w:tc>
        <w:tc>
          <w:tcPr>
            <w:tcW w:w="1121" w:type="pct"/>
            <w:shd w:val="clear" w:color="auto" w:fill="auto"/>
          </w:tcPr>
          <w:p w14:paraId="535C47F5" w14:textId="77777777" w:rsidR="00D63757" w:rsidRPr="006F04AF" w:rsidRDefault="00684532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63757" w:rsidRPr="00533586">
              <w:rPr>
                <w:rFonts w:ascii="Times New Roman" w:hAnsi="Times New Roman"/>
                <w:sz w:val="24"/>
                <w:szCs w:val="24"/>
              </w:rPr>
              <w:t>7.07.26</w:t>
            </w:r>
          </w:p>
        </w:tc>
        <w:tc>
          <w:tcPr>
            <w:tcW w:w="1528" w:type="pct"/>
            <w:shd w:val="clear" w:color="auto" w:fill="auto"/>
          </w:tcPr>
          <w:p w14:paraId="16416C8E" w14:textId="77777777" w:rsidR="00D63757" w:rsidRPr="006F04AF" w:rsidRDefault="00D63757" w:rsidP="00014080">
            <w:pPr>
              <w:spacing w:line="259" w:lineRule="auto"/>
              <w:ind w:firstLine="8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4AF">
              <w:rPr>
                <w:rFonts w:ascii="Times New Roman" w:hAnsi="Times New Roman"/>
                <w:sz w:val="24"/>
                <w:szCs w:val="24"/>
              </w:rPr>
              <w:t>Ряпинская</w:t>
            </w:r>
            <w:proofErr w:type="spellEnd"/>
            <w:r w:rsidRPr="006F0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сельская библиотека</w:t>
            </w:r>
          </w:p>
        </w:tc>
      </w:tr>
      <w:tr w:rsidR="00D63757" w:rsidRPr="004501E3" w14:paraId="1F525304" w14:textId="77777777" w:rsidTr="000E181E">
        <w:tc>
          <w:tcPr>
            <w:tcW w:w="295" w:type="pct"/>
            <w:shd w:val="clear" w:color="auto" w:fill="auto"/>
          </w:tcPr>
          <w:p w14:paraId="5D725F16" w14:textId="77777777" w:rsidR="00D63757" w:rsidRPr="004501E3" w:rsidRDefault="000E181E" w:rsidP="000E181E">
            <w:pPr>
              <w:adjustRightInd w:val="0"/>
              <w:spacing w:after="0" w:line="240" w:lineRule="auto"/>
              <w:ind w:left="9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2056" w:type="pct"/>
            <w:shd w:val="clear" w:color="auto" w:fill="auto"/>
          </w:tcPr>
          <w:p w14:paraId="07B6A40A" w14:textId="77777777" w:rsidR="00D63757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59B">
              <w:rPr>
                <w:rFonts w:ascii="Times New Roman" w:hAnsi="Times New Roman"/>
                <w:sz w:val="24"/>
                <w:szCs w:val="24"/>
              </w:rPr>
              <w:t xml:space="preserve">Правовой час 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4BFCD55" w14:textId="77777777" w:rsidR="00D63757" w:rsidRPr="00AE4745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59B">
              <w:rPr>
                <w:rFonts w:ascii="Times New Roman" w:hAnsi="Times New Roman"/>
                <w:b/>
                <w:sz w:val="24"/>
                <w:szCs w:val="24"/>
              </w:rPr>
              <w:t>«Права семейные»</w:t>
            </w:r>
          </w:p>
        </w:tc>
        <w:tc>
          <w:tcPr>
            <w:tcW w:w="1121" w:type="pct"/>
            <w:shd w:val="clear" w:color="auto" w:fill="auto"/>
          </w:tcPr>
          <w:p w14:paraId="4D34E41C" w14:textId="77777777" w:rsidR="00D63757" w:rsidRPr="00A3159B" w:rsidRDefault="00684532" w:rsidP="00014080">
            <w:pPr>
              <w:ind w:firstLine="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="00D63757" w:rsidRPr="00A315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8.07.26</w:t>
            </w:r>
          </w:p>
          <w:p w14:paraId="011FE2CA" w14:textId="77777777" w:rsidR="00D63757" w:rsidRPr="00A3159B" w:rsidRDefault="00D63757" w:rsidP="00014080">
            <w:pPr>
              <w:ind w:firstLine="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8" w:type="pct"/>
            <w:shd w:val="clear" w:color="auto" w:fill="auto"/>
          </w:tcPr>
          <w:p w14:paraId="3F4BFFFA" w14:textId="77777777" w:rsidR="00D63757" w:rsidRPr="00A3159B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59B">
              <w:rPr>
                <w:rFonts w:ascii="Times New Roman" w:hAnsi="Times New Roman"/>
                <w:sz w:val="24"/>
                <w:szCs w:val="24"/>
              </w:rPr>
              <w:t xml:space="preserve">Порецкая </w:t>
            </w:r>
          </w:p>
          <w:p w14:paraId="61A7F42F" w14:textId="77777777" w:rsidR="00D63757" w:rsidRPr="00A3159B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159B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A315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4F96A1" w14:textId="77777777" w:rsidR="00D63757" w:rsidRPr="00A3159B" w:rsidRDefault="00D63757" w:rsidP="00014080">
            <w:pPr>
              <w:ind w:firstLine="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3159B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</w:tr>
      <w:tr w:rsidR="00D63757" w:rsidRPr="004501E3" w14:paraId="34CD81D0" w14:textId="77777777" w:rsidTr="000E181E">
        <w:tc>
          <w:tcPr>
            <w:tcW w:w="295" w:type="pct"/>
            <w:shd w:val="clear" w:color="auto" w:fill="auto"/>
          </w:tcPr>
          <w:p w14:paraId="34478098" w14:textId="77777777" w:rsidR="00D63757" w:rsidRPr="004501E3" w:rsidRDefault="000E181E" w:rsidP="000E181E">
            <w:pPr>
              <w:adjustRightInd w:val="0"/>
              <w:spacing w:after="0" w:line="240" w:lineRule="auto"/>
              <w:ind w:left="9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2056" w:type="pct"/>
            <w:shd w:val="clear" w:color="auto" w:fill="auto"/>
          </w:tcPr>
          <w:p w14:paraId="361D2448" w14:textId="77777777" w:rsidR="00D63757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96">
              <w:rPr>
                <w:rFonts w:ascii="Times New Roman" w:hAnsi="Times New Roman"/>
                <w:sz w:val="24"/>
                <w:szCs w:val="24"/>
              </w:rPr>
              <w:t xml:space="preserve">День семейного общения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14:paraId="1705A890" w14:textId="77777777" w:rsidR="00D63757" w:rsidRPr="000C2EC7" w:rsidRDefault="00D63757" w:rsidP="000E181E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756D">
              <w:rPr>
                <w:rFonts w:ascii="Times New Roman" w:hAnsi="Times New Roman"/>
                <w:b/>
                <w:sz w:val="24"/>
                <w:szCs w:val="24"/>
              </w:rPr>
              <w:t>«Азбука семейного права»</w:t>
            </w:r>
          </w:p>
        </w:tc>
        <w:tc>
          <w:tcPr>
            <w:tcW w:w="1121" w:type="pct"/>
            <w:shd w:val="clear" w:color="auto" w:fill="auto"/>
          </w:tcPr>
          <w:p w14:paraId="4F205DF3" w14:textId="77777777" w:rsidR="00D63757" w:rsidRPr="00903D96" w:rsidRDefault="00684532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63757">
              <w:rPr>
                <w:rFonts w:ascii="Times New Roman" w:hAnsi="Times New Roman"/>
                <w:sz w:val="24"/>
                <w:szCs w:val="24"/>
              </w:rPr>
              <w:t>8</w:t>
            </w:r>
            <w:r w:rsidR="00D63757" w:rsidRPr="00903D96">
              <w:rPr>
                <w:rFonts w:ascii="Times New Roman" w:hAnsi="Times New Roman"/>
                <w:sz w:val="24"/>
                <w:szCs w:val="24"/>
              </w:rPr>
              <w:t>.07</w:t>
            </w:r>
            <w:r w:rsidR="00D63757">
              <w:rPr>
                <w:rFonts w:ascii="Times New Roman" w:hAnsi="Times New Roman"/>
                <w:sz w:val="24"/>
                <w:szCs w:val="24"/>
              </w:rPr>
              <w:t>.26</w:t>
            </w:r>
          </w:p>
        </w:tc>
        <w:tc>
          <w:tcPr>
            <w:tcW w:w="1528" w:type="pct"/>
            <w:shd w:val="clear" w:color="auto" w:fill="auto"/>
          </w:tcPr>
          <w:p w14:paraId="27C1119D" w14:textId="77777777" w:rsidR="00D63757" w:rsidRPr="000449AA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49AA">
              <w:rPr>
                <w:rFonts w:ascii="Times New Roman" w:hAnsi="Times New Roman"/>
                <w:sz w:val="24"/>
                <w:szCs w:val="24"/>
              </w:rPr>
              <w:t>Антипинская</w:t>
            </w:r>
            <w:proofErr w:type="spellEnd"/>
            <w:r w:rsidRPr="000449AA">
              <w:rPr>
                <w:rFonts w:ascii="Times New Roman" w:hAnsi="Times New Roman"/>
                <w:sz w:val="24"/>
                <w:szCs w:val="24"/>
              </w:rPr>
              <w:t xml:space="preserve"> сельская библиотека</w:t>
            </w:r>
          </w:p>
        </w:tc>
      </w:tr>
      <w:tr w:rsidR="00D63757" w:rsidRPr="004501E3" w14:paraId="12C5744C" w14:textId="77777777" w:rsidTr="000E181E">
        <w:tc>
          <w:tcPr>
            <w:tcW w:w="295" w:type="pct"/>
            <w:shd w:val="clear" w:color="auto" w:fill="auto"/>
          </w:tcPr>
          <w:p w14:paraId="4AF9D0DE" w14:textId="77777777" w:rsidR="00D63757" w:rsidRPr="004501E3" w:rsidRDefault="000E181E" w:rsidP="000E181E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2056" w:type="pct"/>
            <w:shd w:val="clear" w:color="auto" w:fill="auto"/>
          </w:tcPr>
          <w:p w14:paraId="6CCEB95A" w14:textId="77777777" w:rsidR="00D63757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B6C">
              <w:rPr>
                <w:rFonts w:ascii="Times New Roman" w:hAnsi="Times New Roman"/>
                <w:sz w:val="24"/>
                <w:szCs w:val="24"/>
              </w:rPr>
              <w:t xml:space="preserve">Тематическая беседа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51A99054" w14:textId="77777777" w:rsidR="00D63757" w:rsidRPr="00E83DF3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FD">
              <w:rPr>
                <w:rFonts w:ascii="Times New Roman" w:hAnsi="Times New Roman"/>
                <w:b/>
                <w:sz w:val="24"/>
                <w:szCs w:val="24"/>
              </w:rPr>
              <w:t>«Что такое хорошо и что такое плохо»</w:t>
            </w:r>
          </w:p>
        </w:tc>
        <w:tc>
          <w:tcPr>
            <w:tcW w:w="1121" w:type="pct"/>
            <w:shd w:val="clear" w:color="auto" w:fill="auto"/>
          </w:tcPr>
          <w:p w14:paraId="7112D03D" w14:textId="77777777" w:rsidR="00D63757" w:rsidRPr="00247B6C" w:rsidRDefault="00D63757" w:rsidP="00014080">
            <w:pPr>
              <w:ind w:firstLine="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B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6845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247B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.07.26</w:t>
            </w:r>
          </w:p>
        </w:tc>
        <w:tc>
          <w:tcPr>
            <w:tcW w:w="1528" w:type="pct"/>
            <w:shd w:val="clear" w:color="auto" w:fill="auto"/>
          </w:tcPr>
          <w:p w14:paraId="79CB994F" w14:textId="77777777" w:rsidR="00D63757" w:rsidRPr="00247B6C" w:rsidRDefault="00D63757" w:rsidP="00014080">
            <w:pPr>
              <w:ind w:right="-27" w:firstLine="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B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Козловская </w:t>
            </w:r>
            <w:r w:rsidRPr="009B14FD">
              <w:rPr>
                <w:rFonts w:ascii="Times New Roman" w:hAnsi="Times New Roman"/>
                <w:sz w:val="24"/>
                <w:szCs w:val="24"/>
              </w:rPr>
              <w:t>сельская библиотека</w:t>
            </w:r>
          </w:p>
        </w:tc>
      </w:tr>
      <w:tr w:rsidR="00D63757" w:rsidRPr="004501E3" w14:paraId="3F41BEFB" w14:textId="77777777" w:rsidTr="000E181E">
        <w:tc>
          <w:tcPr>
            <w:tcW w:w="295" w:type="pct"/>
            <w:shd w:val="clear" w:color="auto" w:fill="auto"/>
          </w:tcPr>
          <w:p w14:paraId="3C0B402E" w14:textId="77777777" w:rsidR="00D63757" w:rsidRPr="004501E3" w:rsidRDefault="000E181E" w:rsidP="000E181E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2056" w:type="pct"/>
            <w:shd w:val="clear" w:color="auto" w:fill="auto"/>
          </w:tcPr>
          <w:p w14:paraId="16AA03DF" w14:textId="77777777" w:rsidR="00D63757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Информационная б</w:t>
            </w:r>
            <w:r w:rsidRPr="0017298F">
              <w:rPr>
                <w:rFonts w:ascii="Times New Roman" w:hAnsi="Times New Roman"/>
                <w:sz w:val="24"/>
                <w:szCs w:val="24"/>
              </w:rPr>
              <w:t xml:space="preserve">еседа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3634FB7" w14:textId="77777777" w:rsidR="00D63757" w:rsidRPr="00AE4745" w:rsidRDefault="00D63757" w:rsidP="000E181E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72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Ваше здоровье в ваших руках</w:t>
            </w:r>
            <w:r w:rsidRPr="004C772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21" w:type="pct"/>
            <w:shd w:val="clear" w:color="auto" w:fill="auto"/>
          </w:tcPr>
          <w:p w14:paraId="63F5E0D1" w14:textId="77777777" w:rsidR="00D63757" w:rsidRPr="006D780D" w:rsidRDefault="00D63757" w:rsidP="00014080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D780D">
              <w:rPr>
                <w:rFonts w:ascii="Times New Roman" w:hAnsi="Times New Roman"/>
                <w:sz w:val="24"/>
                <w:szCs w:val="24"/>
              </w:rPr>
              <w:t>.07.26</w:t>
            </w:r>
          </w:p>
          <w:p w14:paraId="6ABE9AC0" w14:textId="77777777" w:rsidR="00D63757" w:rsidRPr="006D780D" w:rsidRDefault="00D63757" w:rsidP="00014080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2D439603" w14:textId="77777777" w:rsidR="00D63757" w:rsidRPr="006D780D" w:rsidRDefault="00D63757" w:rsidP="00014080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pct"/>
            <w:shd w:val="clear" w:color="auto" w:fill="auto"/>
          </w:tcPr>
          <w:p w14:paraId="14DEB7E6" w14:textId="77777777" w:rsidR="00D63757" w:rsidRPr="000E019E" w:rsidRDefault="00D63757" w:rsidP="000140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Кудеихинская</w:t>
            </w:r>
            <w:proofErr w:type="spellEnd"/>
            <w:r w:rsidRPr="00247B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B14FD">
              <w:rPr>
                <w:rFonts w:ascii="Times New Roman" w:hAnsi="Times New Roman"/>
                <w:sz w:val="24"/>
                <w:szCs w:val="24"/>
              </w:rPr>
              <w:t>сельская библиотека</w:t>
            </w:r>
          </w:p>
        </w:tc>
      </w:tr>
      <w:tr w:rsidR="00D63757" w:rsidRPr="004501E3" w14:paraId="3F3F83A9" w14:textId="77777777" w:rsidTr="000E181E">
        <w:tc>
          <w:tcPr>
            <w:tcW w:w="295" w:type="pct"/>
            <w:shd w:val="clear" w:color="auto" w:fill="auto"/>
          </w:tcPr>
          <w:p w14:paraId="58488783" w14:textId="77777777" w:rsidR="00D63757" w:rsidRPr="004501E3" w:rsidRDefault="000E181E" w:rsidP="000E181E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2056" w:type="pct"/>
            <w:shd w:val="clear" w:color="auto" w:fill="auto"/>
          </w:tcPr>
          <w:p w14:paraId="71838EBE" w14:textId="77777777" w:rsidR="00D63757" w:rsidRDefault="00D63757" w:rsidP="00014080">
            <w:pPr>
              <w:pStyle w:val="a5"/>
              <w:jc w:val="center"/>
            </w:pPr>
            <w:r>
              <w:t>Правовая беседа -</w:t>
            </w:r>
          </w:p>
          <w:p w14:paraId="5F080D47" w14:textId="77777777" w:rsidR="00D63757" w:rsidRDefault="00D63757" w:rsidP="00014080">
            <w:pPr>
              <w:pStyle w:val="a5"/>
              <w:jc w:val="center"/>
              <w:rPr>
                <w:b/>
              </w:rPr>
            </w:pPr>
            <w:r w:rsidRPr="000449AA">
              <w:rPr>
                <w:b/>
              </w:rPr>
              <w:t>«Защита прав семьи»</w:t>
            </w:r>
          </w:p>
          <w:p w14:paraId="52F2392E" w14:textId="77777777" w:rsidR="00D63757" w:rsidRPr="00E83DF3" w:rsidRDefault="00D63757" w:rsidP="00014080">
            <w:pPr>
              <w:pStyle w:val="a5"/>
              <w:jc w:val="center"/>
            </w:pPr>
          </w:p>
        </w:tc>
        <w:tc>
          <w:tcPr>
            <w:tcW w:w="1121" w:type="pct"/>
            <w:shd w:val="clear" w:color="auto" w:fill="auto"/>
          </w:tcPr>
          <w:p w14:paraId="31887221" w14:textId="77777777" w:rsidR="00D63757" w:rsidRDefault="00684532" w:rsidP="00014080">
            <w:pPr>
              <w:pStyle w:val="a5"/>
              <w:jc w:val="center"/>
            </w:pPr>
            <w:r>
              <w:t>0</w:t>
            </w:r>
            <w:r w:rsidR="00D63757">
              <w:t>8.07.26</w:t>
            </w:r>
          </w:p>
        </w:tc>
        <w:tc>
          <w:tcPr>
            <w:tcW w:w="1528" w:type="pct"/>
            <w:shd w:val="clear" w:color="auto" w:fill="auto"/>
          </w:tcPr>
          <w:p w14:paraId="5A8F1C5A" w14:textId="77777777" w:rsidR="00D63757" w:rsidRPr="000449AA" w:rsidRDefault="00D63757" w:rsidP="00014080">
            <w:pPr>
              <w:pStyle w:val="a5"/>
              <w:jc w:val="center"/>
              <w:rPr>
                <w:rFonts w:cs="Times New Roman"/>
              </w:rPr>
            </w:pPr>
            <w:proofErr w:type="spellStart"/>
            <w:r w:rsidRPr="000449AA">
              <w:rPr>
                <w:rFonts w:cs="Times New Roman"/>
              </w:rPr>
              <w:t>Напольновская</w:t>
            </w:r>
            <w:proofErr w:type="spellEnd"/>
            <w:r w:rsidRPr="000449AA">
              <w:rPr>
                <w:rFonts w:cs="Times New Roman"/>
              </w:rPr>
              <w:t xml:space="preserve"> сельская библиотека</w:t>
            </w:r>
          </w:p>
        </w:tc>
      </w:tr>
      <w:tr w:rsidR="00D63757" w:rsidRPr="004501E3" w14:paraId="64EB565F" w14:textId="77777777" w:rsidTr="000E181E">
        <w:tc>
          <w:tcPr>
            <w:tcW w:w="295" w:type="pct"/>
            <w:shd w:val="clear" w:color="auto" w:fill="auto"/>
          </w:tcPr>
          <w:p w14:paraId="02AAB181" w14:textId="77777777" w:rsidR="00D63757" w:rsidRPr="004501E3" w:rsidRDefault="000E181E" w:rsidP="000E181E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2056" w:type="pct"/>
            <w:shd w:val="clear" w:color="auto" w:fill="auto"/>
          </w:tcPr>
          <w:p w14:paraId="696863CC" w14:textId="77777777" w:rsidR="00D63757" w:rsidRDefault="00D63757" w:rsidP="00014080">
            <w:pPr>
              <w:pStyle w:val="a5"/>
              <w:jc w:val="center"/>
            </w:pPr>
            <w:r>
              <w:t>Час правовой информации -</w:t>
            </w:r>
          </w:p>
          <w:p w14:paraId="64C98351" w14:textId="77777777" w:rsidR="00D63757" w:rsidRPr="00AE4745" w:rsidRDefault="00D63757" w:rsidP="00FC53D7">
            <w:pPr>
              <w:pStyle w:val="a5"/>
              <w:jc w:val="center"/>
            </w:pPr>
            <w:r w:rsidRPr="0075756D">
              <w:t>«</w:t>
            </w:r>
            <w:r w:rsidRPr="0075756D">
              <w:rPr>
                <w:b/>
              </w:rPr>
              <w:t>Правовая помощь для всей семьи»</w:t>
            </w:r>
          </w:p>
        </w:tc>
        <w:tc>
          <w:tcPr>
            <w:tcW w:w="1121" w:type="pct"/>
            <w:shd w:val="clear" w:color="auto" w:fill="auto"/>
          </w:tcPr>
          <w:p w14:paraId="21BFB516" w14:textId="77777777" w:rsidR="00D63757" w:rsidRDefault="00684532" w:rsidP="00014080">
            <w:pPr>
              <w:pStyle w:val="a5"/>
              <w:jc w:val="center"/>
            </w:pPr>
            <w:r>
              <w:t>0</w:t>
            </w:r>
            <w:r w:rsidR="00D63757">
              <w:t>8.07.26</w:t>
            </w:r>
          </w:p>
        </w:tc>
        <w:tc>
          <w:tcPr>
            <w:tcW w:w="1528" w:type="pct"/>
            <w:shd w:val="clear" w:color="auto" w:fill="auto"/>
          </w:tcPr>
          <w:p w14:paraId="5292CDBB" w14:textId="77777777" w:rsidR="00D63757" w:rsidRPr="000449AA" w:rsidRDefault="00D63757" w:rsidP="00014080">
            <w:pPr>
              <w:pStyle w:val="a5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Никулинская </w:t>
            </w:r>
            <w:r w:rsidRPr="000449AA">
              <w:rPr>
                <w:rFonts w:cs="Times New Roman"/>
              </w:rPr>
              <w:t>сельская библиотека</w:t>
            </w:r>
          </w:p>
        </w:tc>
      </w:tr>
      <w:tr w:rsidR="00D63757" w:rsidRPr="004501E3" w14:paraId="43358ECA" w14:textId="77777777" w:rsidTr="000E181E">
        <w:tc>
          <w:tcPr>
            <w:tcW w:w="295" w:type="pct"/>
            <w:shd w:val="clear" w:color="auto" w:fill="auto"/>
          </w:tcPr>
          <w:p w14:paraId="335D79BE" w14:textId="77777777" w:rsidR="00D63757" w:rsidRPr="004501E3" w:rsidRDefault="000E181E" w:rsidP="000E181E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2056" w:type="pct"/>
            <w:shd w:val="clear" w:color="auto" w:fill="auto"/>
          </w:tcPr>
          <w:p w14:paraId="241431D6" w14:textId="77777777" w:rsidR="00D63757" w:rsidRPr="009215E3" w:rsidRDefault="00D63757" w:rsidP="00FC53D7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5E3">
              <w:rPr>
                <w:rFonts w:ascii="Times New Roman" w:hAnsi="Times New Roman"/>
                <w:sz w:val="24"/>
                <w:szCs w:val="24"/>
              </w:rPr>
              <w:t xml:space="preserve">Познавательно – правовой час  </w:t>
            </w:r>
            <w:r w:rsidRPr="009215E3">
              <w:rPr>
                <w:rFonts w:ascii="Times New Roman" w:hAnsi="Times New Roman"/>
                <w:b/>
                <w:sz w:val="24"/>
                <w:szCs w:val="24"/>
              </w:rPr>
              <w:t>«Семейные ценности»</w:t>
            </w:r>
          </w:p>
        </w:tc>
        <w:tc>
          <w:tcPr>
            <w:tcW w:w="1121" w:type="pct"/>
            <w:shd w:val="clear" w:color="auto" w:fill="auto"/>
          </w:tcPr>
          <w:p w14:paraId="35C8A0FB" w14:textId="77777777" w:rsidR="00D63757" w:rsidRPr="009215E3" w:rsidRDefault="00684532" w:rsidP="00014080">
            <w:pPr>
              <w:ind w:firstLine="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="00D63757" w:rsidRPr="009215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8.07.26</w:t>
            </w:r>
          </w:p>
          <w:p w14:paraId="6CD48689" w14:textId="77777777" w:rsidR="00D63757" w:rsidRPr="009215E3" w:rsidRDefault="00D63757" w:rsidP="00014080">
            <w:pPr>
              <w:ind w:firstLine="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8" w:type="pct"/>
            <w:shd w:val="clear" w:color="auto" w:fill="auto"/>
          </w:tcPr>
          <w:p w14:paraId="303A2F4E" w14:textId="77777777" w:rsidR="00D63757" w:rsidRPr="009215E3" w:rsidRDefault="00D63757" w:rsidP="00014080">
            <w:pPr>
              <w:ind w:firstLine="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215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Рындинская</w:t>
            </w:r>
            <w:proofErr w:type="spellEnd"/>
            <w:r w:rsidRPr="009215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сельская библиотека</w:t>
            </w:r>
          </w:p>
        </w:tc>
      </w:tr>
      <w:tr w:rsidR="00D63757" w:rsidRPr="004501E3" w14:paraId="6F361B3A" w14:textId="77777777" w:rsidTr="000E181E">
        <w:tc>
          <w:tcPr>
            <w:tcW w:w="295" w:type="pct"/>
            <w:shd w:val="clear" w:color="auto" w:fill="auto"/>
          </w:tcPr>
          <w:p w14:paraId="78B3B1D9" w14:textId="77777777" w:rsidR="00D63757" w:rsidRPr="004501E3" w:rsidRDefault="000E181E" w:rsidP="000E181E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2056" w:type="pct"/>
            <w:shd w:val="clear" w:color="auto" w:fill="auto"/>
          </w:tcPr>
          <w:p w14:paraId="20BAC333" w14:textId="77777777" w:rsidR="00D63757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Правовая беседа -</w:t>
            </w:r>
          </w:p>
          <w:p w14:paraId="37DF4EA0" w14:textId="77777777" w:rsidR="00D63757" w:rsidRPr="009215E3" w:rsidRDefault="00D63757" w:rsidP="00014080">
            <w:pPr>
              <w:ind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5E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Права и обязанности несовершеннолетних</w:t>
            </w:r>
            <w:r w:rsidRPr="009215E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21" w:type="pct"/>
            <w:shd w:val="clear" w:color="auto" w:fill="auto"/>
          </w:tcPr>
          <w:p w14:paraId="0CD81477" w14:textId="77777777" w:rsidR="00D63757" w:rsidRPr="009215E3" w:rsidRDefault="00684532" w:rsidP="00014080">
            <w:pPr>
              <w:ind w:firstLine="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="00D63757" w:rsidRPr="009215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8.07.26</w:t>
            </w:r>
          </w:p>
          <w:p w14:paraId="5895BF85" w14:textId="77777777" w:rsidR="00D63757" w:rsidRPr="009215E3" w:rsidRDefault="00D63757" w:rsidP="00014080">
            <w:pPr>
              <w:ind w:firstLine="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8" w:type="pct"/>
            <w:shd w:val="clear" w:color="auto" w:fill="auto"/>
          </w:tcPr>
          <w:p w14:paraId="03E12431" w14:textId="77777777" w:rsidR="00D63757" w:rsidRPr="009215E3" w:rsidRDefault="00D63757" w:rsidP="00014080">
            <w:pPr>
              <w:ind w:firstLine="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Сиявская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9215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сельская библиотека</w:t>
            </w:r>
          </w:p>
        </w:tc>
      </w:tr>
    </w:tbl>
    <w:p w14:paraId="09BF7F74" w14:textId="77777777" w:rsidR="00D63757" w:rsidRPr="004501E3" w:rsidRDefault="00D63757" w:rsidP="00D63757">
      <w:pPr>
        <w:rPr>
          <w:rFonts w:ascii="Times New Roman" w:hAnsi="Times New Roman"/>
          <w:sz w:val="24"/>
          <w:szCs w:val="24"/>
        </w:rPr>
      </w:pPr>
    </w:p>
    <w:p w14:paraId="12893087" w14:textId="77777777" w:rsidR="00CB2744" w:rsidRDefault="00CB2744"/>
    <w:sectPr w:rsidR="00CB2744" w:rsidSect="00CB2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108FD"/>
    <w:multiLevelType w:val="hybridMultilevel"/>
    <w:tmpl w:val="F6163E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57"/>
    <w:rsid w:val="000E181E"/>
    <w:rsid w:val="003A7738"/>
    <w:rsid w:val="0046065F"/>
    <w:rsid w:val="00531E0A"/>
    <w:rsid w:val="00684532"/>
    <w:rsid w:val="006E68A8"/>
    <w:rsid w:val="007E129C"/>
    <w:rsid w:val="00A67724"/>
    <w:rsid w:val="00CB2744"/>
    <w:rsid w:val="00D63757"/>
    <w:rsid w:val="00D7582C"/>
    <w:rsid w:val="00FC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3DD7"/>
  <w15:docId w15:val="{F5A85DA3-6FB2-444E-8940-A854EE66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744"/>
  </w:style>
  <w:style w:type="paragraph" w:styleId="1">
    <w:name w:val="heading 1"/>
    <w:basedOn w:val="a"/>
    <w:link w:val="10"/>
    <w:uiPriority w:val="9"/>
    <w:qFormat/>
    <w:rsid w:val="00D637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6375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7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637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western">
    <w:name w:val="western"/>
    <w:basedOn w:val="a"/>
    <w:rsid w:val="00D63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3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757"/>
    <w:rPr>
      <w:rFonts w:ascii="Tahoma" w:hAnsi="Tahoma" w:cs="Tahoma"/>
      <w:sz w:val="16"/>
      <w:szCs w:val="16"/>
    </w:rPr>
  </w:style>
  <w:style w:type="paragraph" w:customStyle="1" w:styleId="a5">
    <w:name w:val="Содержимое таблицы"/>
    <w:basedOn w:val="a"/>
    <w:rsid w:val="00D6375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styleId="a6">
    <w:name w:val="Hyperlink"/>
    <w:unhideWhenUsed/>
    <w:rsid w:val="00684532"/>
    <w:rPr>
      <w:b w:val="0"/>
      <w:bCs w:val="0"/>
      <w:color w:val="333300"/>
      <w:u w:val="singl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7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38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8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83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rezk_urist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</dc:creator>
  <cp:lastModifiedBy>USER</cp:lastModifiedBy>
  <cp:revision>2</cp:revision>
  <dcterms:created xsi:type="dcterms:W3CDTF">2026-07-07T14:17:00Z</dcterms:created>
  <dcterms:modified xsi:type="dcterms:W3CDTF">2026-07-07T14:17:00Z</dcterms:modified>
</cp:coreProperties>
</file>